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046" w:rsidRPr="007F40F1" w:rsidRDefault="008A0046" w:rsidP="008A0046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7F40F1">
        <w:rPr>
          <w:rFonts w:ascii="Arial" w:hAnsi="Arial" w:cs="Arial"/>
          <w:b/>
          <w:bCs/>
          <w:caps/>
          <w:sz w:val="22"/>
          <w:szCs w:val="22"/>
        </w:rPr>
        <w:t>Sant longowal</w:t>
      </w:r>
      <w:r>
        <w:rPr>
          <w:rFonts w:ascii="Arial" w:hAnsi="Arial" w:cs="Arial"/>
          <w:b/>
          <w:bCs/>
          <w:caps/>
          <w:sz w:val="22"/>
          <w:szCs w:val="22"/>
        </w:rPr>
        <w:t xml:space="preserve"> </w:t>
      </w:r>
      <w:r w:rsidRPr="007F40F1">
        <w:rPr>
          <w:rFonts w:ascii="Arial" w:hAnsi="Arial" w:cs="Arial"/>
          <w:b/>
          <w:bCs/>
          <w:caps/>
          <w:sz w:val="22"/>
          <w:szCs w:val="22"/>
        </w:rPr>
        <w:t>institute of engineering &amp; technology</w:t>
      </w:r>
    </w:p>
    <w:p w:rsidR="008A0046" w:rsidRPr="007F40F1" w:rsidRDefault="008A0046" w:rsidP="008A0046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F40F1">
        <w:rPr>
          <w:rFonts w:ascii="Arial" w:hAnsi="Arial" w:cs="Arial"/>
          <w:b/>
          <w:sz w:val="22"/>
          <w:szCs w:val="22"/>
        </w:rPr>
        <w:t>ACADEMIC AUDIT (20__ - 20___)</w:t>
      </w:r>
    </w:p>
    <w:p w:rsidR="008A0046" w:rsidRPr="007F40F1" w:rsidRDefault="008A0046" w:rsidP="008A0046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7F40F1">
        <w:rPr>
          <w:rFonts w:ascii="Arial" w:hAnsi="Arial" w:cs="Arial"/>
          <w:b/>
          <w:sz w:val="22"/>
          <w:szCs w:val="22"/>
        </w:rPr>
        <w:t>PROFORMA OF ASSESSMENT</w:t>
      </w:r>
    </w:p>
    <w:p w:rsidR="008A0046" w:rsidRPr="007F40F1" w:rsidRDefault="008A0046" w:rsidP="008A0046">
      <w:pPr>
        <w:widowControl w:val="0"/>
        <w:numPr>
          <w:ilvl w:val="0"/>
          <w:numId w:val="5"/>
        </w:numPr>
        <w:tabs>
          <w:tab w:val="clear" w:pos="720"/>
          <w:tab w:val="left" w:pos="480"/>
        </w:tabs>
        <w:overflowPunct w:val="0"/>
        <w:autoSpaceDE w:val="0"/>
        <w:autoSpaceDN w:val="0"/>
        <w:adjustRightInd w:val="0"/>
        <w:ind w:left="480"/>
        <w:jc w:val="both"/>
        <w:rPr>
          <w:rFonts w:ascii="Arial" w:hAnsi="Arial" w:cs="Arial"/>
          <w:b/>
          <w:bCs/>
          <w:sz w:val="22"/>
          <w:szCs w:val="22"/>
        </w:rPr>
      </w:pPr>
      <w:r w:rsidRPr="007F40F1">
        <w:rPr>
          <w:rFonts w:ascii="Arial" w:hAnsi="Arial" w:cs="Arial"/>
          <w:b/>
          <w:bCs/>
          <w:sz w:val="22"/>
          <w:szCs w:val="22"/>
        </w:rPr>
        <w:t xml:space="preserve">Name of </w:t>
      </w:r>
      <w:r w:rsidR="00E24B11">
        <w:rPr>
          <w:rFonts w:ascii="Arial" w:hAnsi="Arial" w:cs="Arial"/>
          <w:b/>
          <w:bCs/>
          <w:sz w:val="22"/>
          <w:szCs w:val="22"/>
        </w:rPr>
        <w:t xml:space="preserve">the </w:t>
      </w:r>
      <w:proofErr w:type="gramStart"/>
      <w:r w:rsidRPr="007F40F1">
        <w:rPr>
          <w:rFonts w:ascii="Arial" w:hAnsi="Arial" w:cs="Arial"/>
          <w:b/>
          <w:bCs/>
          <w:sz w:val="22"/>
          <w:szCs w:val="22"/>
        </w:rPr>
        <w:t>Department :</w:t>
      </w:r>
      <w:proofErr w:type="gramEnd"/>
      <w:r w:rsidRPr="007F40F1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8A0046" w:rsidRPr="007F40F1" w:rsidRDefault="008A0046" w:rsidP="008A0046">
      <w:pPr>
        <w:widowControl w:val="0"/>
        <w:tabs>
          <w:tab w:val="left" w:pos="480"/>
        </w:tabs>
        <w:overflowPunct w:val="0"/>
        <w:autoSpaceDE w:val="0"/>
        <w:autoSpaceDN w:val="0"/>
        <w:adjustRightInd w:val="0"/>
        <w:ind w:left="480"/>
        <w:jc w:val="both"/>
        <w:rPr>
          <w:rFonts w:ascii="Arial" w:hAnsi="Arial" w:cs="Arial"/>
          <w:b/>
          <w:bCs/>
          <w:sz w:val="22"/>
          <w:szCs w:val="22"/>
        </w:rPr>
      </w:pPr>
    </w:p>
    <w:p w:rsidR="008A0046" w:rsidRPr="007F40F1" w:rsidRDefault="008A0046" w:rsidP="008A0046">
      <w:pPr>
        <w:widowControl w:val="0"/>
        <w:autoSpaceDE w:val="0"/>
        <w:autoSpaceDN w:val="0"/>
        <w:adjustRightInd w:val="0"/>
        <w:spacing w:line="42" w:lineRule="exact"/>
        <w:rPr>
          <w:rFonts w:ascii="Arial" w:hAnsi="Arial" w:cs="Arial"/>
          <w:b/>
          <w:bCs/>
          <w:sz w:val="22"/>
          <w:szCs w:val="22"/>
        </w:rPr>
      </w:pPr>
    </w:p>
    <w:p w:rsidR="003E3F56" w:rsidRPr="003E3F56" w:rsidRDefault="008A0046" w:rsidP="003E3F56">
      <w:pPr>
        <w:widowControl w:val="0"/>
        <w:numPr>
          <w:ilvl w:val="0"/>
          <w:numId w:val="5"/>
        </w:numPr>
        <w:tabs>
          <w:tab w:val="clear" w:pos="720"/>
          <w:tab w:val="left" w:pos="480"/>
        </w:tabs>
        <w:overflowPunct w:val="0"/>
        <w:autoSpaceDE w:val="0"/>
        <w:autoSpaceDN w:val="0"/>
        <w:adjustRightInd w:val="0"/>
        <w:ind w:left="480"/>
        <w:jc w:val="both"/>
        <w:rPr>
          <w:rFonts w:ascii="Arial" w:hAnsi="Arial" w:cs="Arial"/>
          <w:b/>
          <w:bCs/>
          <w:sz w:val="22"/>
          <w:szCs w:val="22"/>
        </w:rPr>
      </w:pPr>
      <w:r w:rsidRPr="007F40F1">
        <w:rPr>
          <w:rFonts w:ascii="Arial" w:hAnsi="Arial" w:cs="Arial"/>
          <w:b/>
          <w:bCs/>
          <w:sz w:val="22"/>
          <w:szCs w:val="22"/>
        </w:rPr>
        <w:t>Reviewer (Name, Desi</w:t>
      </w:r>
      <w:bookmarkStart w:id="0" w:name="_GoBack"/>
      <w:bookmarkEnd w:id="0"/>
      <w:r w:rsidRPr="007F40F1">
        <w:rPr>
          <w:rFonts w:ascii="Arial" w:hAnsi="Arial" w:cs="Arial"/>
          <w:b/>
          <w:bCs/>
          <w:sz w:val="22"/>
          <w:szCs w:val="22"/>
        </w:rPr>
        <w:t>gnation &amp; Address</w:t>
      </w:r>
      <w:proofErr w:type="gramStart"/>
      <w:r w:rsidRPr="007F40F1">
        <w:rPr>
          <w:rFonts w:ascii="Arial" w:hAnsi="Arial" w:cs="Arial"/>
          <w:b/>
          <w:bCs/>
          <w:sz w:val="22"/>
          <w:szCs w:val="22"/>
        </w:rPr>
        <w:t>) :</w:t>
      </w:r>
      <w:proofErr w:type="gramEnd"/>
      <w:r w:rsidRPr="007F40F1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8A0046" w:rsidRPr="007F40F1" w:rsidRDefault="008A0046" w:rsidP="008A0046">
      <w:pPr>
        <w:widowControl w:val="0"/>
        <w:tabs>
          <w:tab w:val="left" w:pos="480"/>
        </w:tabs>
        <w:overflowPunct w:val="0"/>
        <w:autoSpaceDE w:val="0"/>
        <w:autoSpaceDN w:val="0"/>
        <w:adjustRightInd w:val="0"/>
        <w:ind w:left="480"/>
        <w:jc w:val="both"/>
        <w:rPr>
          <w:rFonts w:ascii="Arial" w:hAnsi="Arial" w:cs="Arial"/>
          <w:b/>
          <w:bCs/>
          <w:sz w:val="22"/>
          <w:szCs w:val="22"/>
        </w:rPr>
      </w:pPr>
    </w:p>
    <w:p w:rsidR="008A0046" w:rsidRPr="00E52975" w:rsidRDefault="008A0046" w:rsidP="008A0046">
      <w:pPr>
        <w:pStyle w:val="ListParagraph"/>
        <w:widowControl w:val="0"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51" w:lineRule="exact"/>
        <w:ind w:left="567" w:hanging="425"/>
        <w:rPr>
          <w:rFonts w:ascii="Arial" w:hAnsi="Arial" w:cs="Arial"/>
          <w:sz w:val="22"/>
          <w:szCs w:val="22"/>
        </w:rPr>
      </w:pPr>
      <w:r w:rsidRPr="007F40F1">
        <w:rPr>
          <w:rFonts w:ascii="Arial" w:hAnsi="Arial" w:cs="Arial"/>
          <w:b/>
          <w:bCs/>
          <w:sz w:val="22"/>
          <w:szCs w:val="22"/>
        </w:rPr>
        <w:t>Date of Review:</w:t>
      </w:r>
    </w:p>
    <w:p w:rsidR="00E52975" w:rsidRPr="00E52975" w:rsidRDefault="00E52975" w:rsidP="00E52975">
      <w:pPr>
        <w:widowControl w:val="0"/>
        <w:autoSpaceDE w:val="0"/>
        <w:autoSpaceDN w:val="0"/>
        <w:adjustRightInd w:val="0"/>
        <w:spacing w:line="251" w:lineRule="exact"/>
        <w:rPr>
          <w:rFonts w:ascii="Arial" w:hAnsi="Arial" w:cs="Arial"/>
          <w:sz w:val="22"/>
          <w:szCs w:val="22"/>
        </w:rPr>
      </w:pPr>
    </w:p>
    <w:p w:rsidR="008A0046" w:rsidRPr="007F40F1" w:rsidRDefault="008A0046" w:rsidP="008A0046">
      <w:pPr>
        <w:widowControl w:val="0"/>
        <w:autoSpaceDE w:val="0"/>
        <w:autoSpaceDN w:val="0"/>
        <w:adjustRightInd w:val="0"/>
        <w:spacing w:line="125" w:lineRule="exac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8A0046" w:rsidRPr="007F40F1" w:rsidTr="008A0046">
        <w:tc>
          <w:tcPr>
            <w:tcW w:w="8856" w:type="dxa"/>
          </w:tcPr>
          <w:p w:rsidR="008A0046" w:rsidRPr="007F40F1" w:rsidRDefault="008A0046" w:rsidP="008A0046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Arial" w:hAnsi="Arial" w:cs="Arial"/>
                <w:sz w:val="22"/>
                <w:szCs w:val="22"/>
              </w:rPr>
            </w:pPr>
            <w:r w:rsidRPr="007F40F1">
              <w:rPr>
                <w:rFonts w:ascii="Arial" w:hAnsi="Arial" w:cs="Arial"/>
                <w:b/>
                <w:bCs/>
                <w:sz w:val="22"/>
                <w:szCs w:val="22"/>
              </w:rPr>
              <w:t>NOTE:</w:t>
            </w:r>
          </w:p>
          <w:p w:rsidR="008A0046" w:rsidRPr="007F40F1" w:rsidRDefault="008A0046" w:rsidP="008A0046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8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840" w:right="380" w:hanging="48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40F1">
              <w:rPr>
                <w:rFonts w:ascii="Arial" w:hAnsi="Arial" w:cs="Arial"/>
                <w:sz w:val="22"/>
                <w:szCs w:val="22"/>
              </w:rPr>
              <w:t xml:space="preserve">Please grade in the box provided for the following parameters in the range of 1-10 with 10 being the highest. </w:t>
            </w:r>
          </w:p>
          <w:p w:rsidR="008A0046" w:rsidRPr="007F40F1" w:rsidRDefault="008A0046" w:rsidP="008A0046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840"/>
              </w:tabs>
              <w:overflowPunct w:val="0"/>
              <w:autoSpaceDE w:val="0"/>
              <w:autoSpaceDN w:val="0"/>
              <w:adjustRightInd w:val="0"/>
              <w:ind w:left="840" w:hanging="55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40F1">
              <w:rPr>
                <w:rFonts w:ascii="Arial" w:hAnsi="Arial" w:cs="Arial"/>
                <w:sz w:val="22"/>
                <w:szCs w:val="22"/>
              </w:rPr>
              <w:t xml:space="preserve">Leave ‘blank’ for ‘No Comment’. </w:t>
            </w:r>
          </w:p>
          <w:p w:rsidR="008A0046" w:rsidRPr="007F40F1" w:rsidRDefault="008A0046" w:rsidP="008A0046">
            <w:pPr>
              <w:widowControl w:val="0"/>
              <w:autoSpaceDE w:val="0"/>
              <w:autoSpaceDN w:val="0"/>
              <w:adjustRightInd w:val="0"/>
              <w:spacing w:line="40" w:lineRule="exact"/>
              <w:rPr>
                <w:rFonts w:ascii="Arial" w:hAnsi="Arial" w:cs="Arial"/>
                <w:sz w:val="22"/>
                <w:szCs w:val="22"/>
              </w:rPr>
            </w:pPr>
          </w:p>
          <w:p w:rsidR="008A0046" w:rsidRPr="007F40F1" w:rsidRDefault="008A0046" w:rsidP="008A0046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840"/>
              </w:tabs>
              <w:overflowPunct w:val="0"/>
              <w:autoSpaceDE w:val="0"/>
              <w:autoSpaceDN w:val="0"/>
              <w:adjustRightInd w:val="0"/>
              <w:spacing w:line="309" w:lineRule="auto"/>
              <w:ind w:left="840" w:right="480" w:hanging="6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40F1">
              <w:rPr>
                <w:rFonts w:ascii="Arial" w:hAnsi="Arial" w:cs="Arial"/>
                <w:sz w:val="22"/>
                <w:szCs w:val="22"/>
              </w:rPr>
              <w:t xml:space="preserve">Kindly give your opinion on the strength and weakness of the Department and your suggestions for future growth. </w:t>
            </w:r>
          </w:p>
        </w:tc>
      </w:tr>
    </w:tbl>
    <w:p w:rsidR="008A0046" w:rsidRPr="007F40F1" w:rsidRDefault="008A0046" w:rsidP="008A004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8A0046" w:rsidRPr="007F40F1" w:rsidRDefault="008A0046" w:rsidP="008A0046">
      <w:pPr>
        <w:pStyle w:val="ListParagraph"/>
        <w:widowControl w:val="0"/>
        <w:numPr>
          <w:ilvl w:val="0"/>
          <w:numId w:val="10"/>
        </w:numPr>
        <w:tabs>
          <w:tab w:val="left" w:pos="567"/>
        </w:tabs>
        <w:overflowPunct w:val="0"/>
        <w:autoSpaceDE w:val="0"/>
        <w:autoSpaceDN w:val="0"/>
        <w:adjustRightInd w:val="0"/>
        <w:spacing w:after="120"/>
        <w:ind w:hanging="578"/>
        <w:jc w:val="both"/>
        <w:rPr>
          <w:rFonts w:ascii="Arial" w:hAnsi="Arial" w:cs="Arial"/>
          <w:b/>
          <w:bCs/>
          <w:sz w:val="22"/>
          <w:szCs w:val="22"/>
        </w:rPr>
      </w:pPr>
      <w:r w:rsidRPr="007F40F1">
        <w:rPr>
          <w:rFonts w:ascii="Arial" w:hAnsi="Arial" w:cs="Arial"/>
          <w:b/>
          <w:bCs/>
          <w:sz w:val="22"/>
          <w:szCs w:val="22"/>
        </w:rPr>
        <w:t xml:space="preserve">ACADEMICS </w:t>
      </w:r>
    </w:p>
    <w:tbl>
      <w:tblPr>
        <w:tblW w:w="935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"/>
        <w:gridCol w:w="6030"/>
        <w:gridCol w:w="1233"/>
        <w:gridCol w:w="207"/>
        <w:gridCol w:w="1350"/>
      </w:tblGrid>
      <w:tr w:rsidR="008A0046" w:rsidRPr="007F40F1" w:rsidTr="00E52975">
        <w:trPr>
          <w:trHeight w:val="287"/>
        </w:trPr>
        <w:tc>
          <w:tcPr>
            <w:tcW w:w="530" w:type="dxa"/>
          </w:tcPr>
          <w:p w:rsidR="008A0046" w:rsidRPr="007F40F1" w:rsidRDefault="008A0046" w:rsidP="008A0046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ind w:right="14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40F1">
              <w:rPr>
                <w:rFonts w:ascii="Arial" w:hAnsi="Arial" w:cs="Arial"/>
                <w:b/>
                <w:bCs/>
                <w:sz w:val="22"/>
                <w:szCs w:val="22"/>
              </w:rPr>
              <w:t>A.1</w:t>
            </w:r>
          </w:p>
        </w:tc>
        <w:tc>
          <w:tcPr>
            <w:tcW w:w="6030" w:type="dxa"/>
            <w:vAlign w:val="bottom"/>
          </w:tcPr>
          <w:p w:rsidR="008A0046" w:rsidRPr="007F40F1" w:rsidRDefault="008A0046" w:rsidP="008A0046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Arial" w:hAnsi="Arial" w:cs="Arial"/>
                <w:sz w:val="22"/>
                <w:szCs w:val="22"/>
              </w:rPr>
            </w:pPr>
            <w:r w:rsidRPr="007F40F1">
              <w:rPr>
                <w:rFonts w:ascii="Arial" w:hAnsi="Arial" w:cs="Arial"/>
                <w:b/>
                <w:bCs/>
                <w:sz w:val="22"/>
                <w:szCs w:val="22"/>
              </w:rPr>
              <w:t>ICD Program</w:t>
            </w:r>
          </w:p>
        </w:tc>
        <w:tc>
          <w:tcPr>
            <w:tcW w:w="2790" w:type="dxa"/>
            <w:gridSpan w:val="3"/>
            <w:vAlign w:val="bottom"/>
          </w:tcPr>
          <w:p w:rsidR="008A0046" w:rsidRPr="007F40F1" w:rsidRDefault="008A0046" w:rsidP="008A0046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40F1">
              <w:rPr>
                <w:rFonts w:ascii="Arial" w:hAnsi="Arial" w:cs="Arial"/>
                <w:b/>
                <w:bCs/>
                <w:sz w:val="22"/>
                <w:szCs w:val="22"/>
              </w:rPr>
              <w:t>Score</w:t>
            </w:r>
          </w:p>
        </w:tc>
      </w:tr>
      <w:tr w:rsidR="008A0046" w:rsidRPr="007F40F1" w:rsidTr="00E52975">
        <w:trPr>
          <w:trHeight w:val="287"/>
        </w:trPr>
        <w:tc>
          <w:tcPr>
            <w:tcW w:w="530" w:type="dxa"/>
          </w:tcPr>
          <w:p w:rsidR="008A0046" w:rsidRPr="007F40F1" w:rsidRDefault="008A0046" w:rsidP="008A0046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ind w:right="14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30" w:type="dxa"/>
            <w:vAlign w:val="bottom"/>
          </w:tcPr>
          <w:p w:rsidR="008A0046" w:rsidRPr="007F40F1" w:rsidRDefault="008A0046" w:rsidP="008A0046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A0046" w:rsidRPr="007F40F1" w:rsidRDefault="00E52975" w:rsidP="008A0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Self assessment</w:t>
            </w:r>
            <w:proofErr w:type="spellEnd"/>
          </w:p>
        </w:tc>
        <w:tc>
          <w:tcPr>
            <w:tcW w:w="1350" w:type="dxa"/>
            <w:vAlign w:val="bottom"/>
          </w:tcPr>
          <w:p w:rsidR="008A0046" w:rsidRPr="007F40F1" w:rsidRDefault="00E52975" w:rsidP="008A0046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Expert assessment</w:t>
            </w:r>
          </w:p>
        </w:tc>
      </w:tr>
      <w:tr w:rsidR="008A0046" w:rsidRPr="007F40F1" w:rsidTr="00E52975">
        <w:trPr>
          <w:trHeight w:val="245"/>
        </w:trPr>
        <w:tc>
          <w:tcPr>
            <w:tcW w:w="530" w:type="dxa"/>
          </w:tcPr>
          <w:p w:rsidR="008A0046" w:rsidRPr="007F40F1" w:rsidRDefault="008A0046" w:rsidP="008A004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4" w:lineRule="exact"/>
              <w:ind w:right="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0" w:type="dxa"/>
            <w:vAlign w:val="bottom"/>
          </w:tcPr>
          <w:p w:rsidR="008A0046" w:rsidRPr="007F40F1" w:rsidRDefault="008A0046" w:rsidP="008A0046">
            <w:pPr>
              <w:widowControl w:val="0"/>
              <w:autoSpaceDE w:val="0"/>
              <w:autoSpaceDN w:val="0"/>
              <w:adjustRightInd w:val="0"/>
              <w:spacing w:after="120" w:line="244" w:lineRule="exact"/>
              <w:ind w:left="80"/>
              <w:rPr>
                <w:rFonts w:ascii="Arial" w:hAnsi="Arial" w:cs="Arial"/>
                <w:sz w:val="22"/>
                <w:szCs w:val="22"/>
              </w:rPr>
            </w:pPr>
            <w:r w:rsidRPr="007F40F1">
              <w:rPr>
                <w:rFonts w:ascii="Arial" w:hAnsi="Arial" w:cs="Arial"/>
                <w:sz w:val="22"/>
                <w:szCs w:val="22"/>
              </w:rPr>
              <w:t>Curriculum (Structure, Course Syllabi, Flexibility), Theory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7F40F1">
              <w:rPr>
                <w:rFonts w:ascii="Arial" w:hAnsi="Arial" w:cs="Arial"/>
                <w:sz w:val="22"/>
                <w:szCs w:val="22"/>
              </w:rPr>
              <w:t xml:space="preserve"> practical (contents</w:t>
            </w:r>
            <w:r>
              <w:rPr>
                <w:rFonts w:ascii="Arial" w:hAnsi="Arial" w:cs="Arial"/>
                <w:sz w:val="22"/>
                <w:szCs w:val="22"/>
              </w:rPr>
              <w:t>/ratio</w:t>
            </w:r>
            <w:r w:rsidRPr="007F40F1">
              <w:rPr>
                <w:rFonts w:ascii="Arial" w:hAnsi="Arial" w:cs="Arial"/>
                <w:sz w:val="22"/>
                <w:szCs w:val="22"/>
              </w:rPr>
              <w:t xml:space="preserve">). </w:t>
            </w:r>
          </w:p>
        </w:tc>
        <w:tc>
          <w:tcPr>
            <w:tcW w:w="1440" w:type="dxa"/>
            <w:gridSpan w:val="2"/>
            <w:vAlign w:val="bottom"/>
          </w:tcPr>
          <w:p w:rsidR="008A0046" w:rsidRPr="007F40F1" w:rsidRDefault="008A0046" w:rsidP="008A0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bottom"/>
          </w:tcPr>
          <w:p w:rsidR="008A0046" w:rsidRPr="007F40F1" w:rsidRDefault="008A0046" w:rsidP="008A0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046" w:rsidRPr="007F40F1" w:rsidTr="00E52975">
        <w:trPr>
          <w:trHeight w:val="245"/>
        </w:trPr>
        <w:tc>
          <w:tcPr>
            <w:tcW w:w="530" w:type="dxa"/>
          </w:tcPr>
          <w:p w:rsidR="008A0046" w:rsidRPr="007F40F1" w:rsidRDefault="008A0046" w:rsidP="008A004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4" w:lineRule="exact"/>
              <w:ind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0" w:type="dxa"/>
            <w:vAlign w:val="bottom"/>
          </w:tcPr>
          <w:p w:rsidR="008A0046" w:rsidRPr="007F40F1" w:rsidRDefault="008A0046" w:rsidP="008A0046">
            <w:pPr>
              <w:widowControl w:val="0"/>
              <w:autoSpaceDE w:val="0"/>
              <w:autoSpaceDN w:val="0"/>
              <w:adjustRightInd w:val="0"/>
              <w:spacing w:after="120" w:line="244" w:lineRule="exact"/>
              <w:ind w:left="80"/>
              <w:rPr>
                <w:rFonts w:ascii="Arial" w:hAnsi="Arial" w:cs="Arial"/>
                <w:sz w:val="22"/>
                <w:szCs w:val="22"/>
              </w:rPr>
            </w:pPr>
            <w:r w:rsidRPr="007F40F1">
              <w:rPr>
                <w:rFonts w:ascii="Arial" w:hAnsi="Arial" w:cs="Arial"/>
                <w:sz w:val="22"/>
                <w:szCs w:val="22"/>
              </w:rPr>
              <w:t>Equivalence and Relevance of curriculum at national level</w:t>
            </w:r>
          </w:p>
        </w:tc>
        <w:tc>
          <w:tcPr>
            <w:tcW w:w="1440" w:type="dxa"/>
            <w:gridSpan w:val="2"/>
            <w:vAlign w:val="bottom"/>
          </w:tcPr>
          <w:p w:rsidR="008A0046" w:rsidRPr="007F40F1" w:rsidRDefault="008A0046" w:rsidP="008A0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bottom"/>
          </w:tcPr>
          <w:p w:rsidR="008A0046" w:rsidRPr="007F40F1" w:rsidRDefault="008A0046" w:rsidP="008A0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046" w:rsidRPr="007F40F1" w:rsidTr="00E52975">
        <w:trPr>
          <w:trHeight w:val="245"/>
        </w:trPr>
        <w:tc>
          <w:tcPr>
            <w:tcW w:w="530" w:type="dxa"/>
          </w:tcPr>
          <w:p w:rsidR="008A0046" w:rsidRPr="007F40F1" w:rsidRDefault="008A0046" w:rsidP="008A004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4" w:lineRule="exact"/>
              <w:ind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0" w:type="dxa"/>
            <w:vAlign w:val="bottom"/>
          </w:tcPr>
          <w:p w:rsidR="008A0046" w:rsidRPr="007F40F1" w:rsidRDefault="008A0046" w:rsidP="008A0046">
            <w:pPr>
              <w:widowControl w:val="0"/>
              <w:autoSpaceDE w:val="0"/>
              <w:autoSpaceDN w:val="0"/>
              <w:adjustRightInd w:val="0"/>
              <w:spacing w:after="120" w:line="244" w:lineRule="exact"/>
              <w:ind w:left="80"/>
              <w:rPr>
                <w:rFonts w:ascii="Arial" w:hAnsi="Arial" w:cs="Arial"/>
                <w:sz w:val="22"/>
                <w:szCs w:val="22"/>
              </w:rPr>
            </w:pPr>
            <w:r w:rsidRPr="007F40F1">
              <w:rPr>
                <w:rFonts w:ascii="Arial" w:hAnsi="Arial" w:cs="Arial"/>
                <w:sz w:val="22"/>
                <w:szCs w:val="22"/>
              </w:rPr>
              <w:t>Formal Academic Load on Students [Teaching, Laboratory/Practical, Projects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F40F1">
              <w:rPr>
                <w:rFonts w:ascii="Arial" w:hAnsi="Arial" w:cs="Arial"/>
                <w:sz w:val="22"/>
                <w:szCs w:val="22"/>
              </w:rPr>
              <w:t>(minor/major)]</w:t>
            </w:r>
          </w:p>
        </w:tc>
        <w:tc>
          <w:tcPr>
            <w:tcW w:w="1440" w:type="dxa"/>
            <w:gridSpan w:val="2"/>
            <w:vAlign w:val="bottom"/>
          </w:tcPr>
          <w:p w:rsidR="008A0046" w:rsidRPr="007F40F1" w:rsidRDefault="008A0046" w:rsidP="008A0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bottom"/>
          </w:tcPr>
          <w:p w:rsidR="008A0046" w:rsidRPr="007F40F1" w:rsidRDefault="008A0046" w:rsidP="008A0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046" w:rsidRPr="007F40F1" w:rsidTr="00E52975">
        <w:trPr>
          <w:trHeight w:val="245"/>
        </w:trPr>
        <w:tc>
          <w:tcPr>
            <w:tcW w:w="530" w:type="dxa"/>
          </w:tcPr>
          <w:p w:rsidR="008A0046" w:rsidRPr="007F40F1" w:rsidRDefault="008A0046" w:rsidP="008A004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4" w:lineRule="exact"/>
              <w:ind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0" w:type="dxa"/>
            <w:vAlign w:val="bottom"/>
          </w:tcPr>
          <w:p w:rsidR="008A0046" w:rsidRPr="007F40F1" w:rsidRDefault="008A0046" w:rsidP="008A0046">
            <w:pPr>
              <w:widowControl w:val="0"/>
              <w:autoSpaceDE w:val="0"/>
              <w:autoSpaceDN w:val="0"/>
              <w:adjustRightInd w:val="0"/>
              <w:spacing w:after="120" w:line="244" w:lineRule="exact"/>
              <w:ind w:left="80"/>
              <w:rPr>
                <w:rFonts w:ascii="Arial" w:hAnsi="Arial" w:cs="Arial"/>
                <w:sz w:val="22"/>
                <w:szCs w:val="22"/>
              </w:rPr>
            </w:pPr>
            <w:r w:rsidRPr="007F40F1">
              <w:rPr>
                <w:rFonts w:ascii="Arial" w:hAnsi="Arial" w:cs="Arial"/>
                <w:sz w:val="22"/>
                <w:szCs w:val="22"/>
              </w:rPr>
              <w:t>Evaluation Process (Continuing Evaluation, and End-Term Evaluation)</w:t>
            </w:r>
          </w:p>
        </w:tc>
        <w:tc>
          <w:tcPr>
            <w:tcW w:w="1440" w:type="dxa"/>
            <w:gridSpan w:val="2"/>
            <w:vAlign w:val="bottom"/>
          </w:tcPr>
          <w:p w:rsidR="008A0046" w:rsidRPr="007F40F1" w:rsidRDefault="008A0046" w:rsidP="008A0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bottom"/>
          </w:tcPr>
          <w:p w:rsidR="008A0046" w:rsidRPr="007F40F1" w:rsidRDefault="008A0046" w:rsidP="008A0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046" w:rsidRPr="007F40F1" w:rsidTr="00E52975">
        <w:tblPrEx>
          <w:tblCellMar>
            <w:left w:w="108" w:type="dxa"/>
            <w:right w:w="108" w:type="dxa"/>
          </w:tblCellMar>
        </w:tblPrEx>
        <w:tc>
          <w:tcPr>
            <w:tcW w:w="530" w:type="dxa"/>
          </w:tcPr>
          <w:p w:rsidR="008A0046" w:rsidRPr="007F40F1" w:rsidRDefault="008A0046" w:rsidP="008A004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0" w:type="dxa"/>
          </w:tcPr>
          <w:p w:rsidR="008A0046" w:rsidRPr="007F40F1" w:rsidRDefault="008A0046" w:rsidP="008A0046">
            <w:pPr>
              <w:pStyle w:val="Default"/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7F40F1">
              <w:rPr>
                <w:rFonts w:ascii="Arial" w:hAnsi="Arial" w:cs="Arial"/>
                <w:sz w:val="22"/>
                <w:szCs w:val="22"/>
              </w:rPr>
              <w:t>Tour/Training/Industrial visits/Internship opportunities</w:t>
            </w:r>
            <w:r>
              <w:rPr>
                <w:rFonts w:ascii="Arial" w:hAnsi="Arial" w:cs="Arial"/>
                <w:sz w:val="22"/>
                <w:szCs w:val="22"/>
              </w:rPr>
              <w:t xml:space="preserve"> provided during the year </w:t>
            </w:r>
          </w:p>
        </w:tc>
        <w:tc>
          <w:tcPr>
            <w:tcW w:w="1440" w:type="dxa"/>
            <w:gridSpan w:val="2"/>
          </w:tcPr>
          <w:p w:rsidR="008A0046" w:rsidRPr="007F40F1" w:rsidRDefault="008A0046" w:rsidP="008A0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8A0046" w:rsidRPr="007F40F1" w:rsidRDefault="008A0046" w:rsidP="008A0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046" w:rsidRPr="007F40F1" w:rsidTr="00E52975">
        <w:tblPrEx>
          <w:tblCellMar>
            <w:left w:w="108" w:type="dxa"/>
            <w:right w:w="108" w:type="dxa"/>
          </w:tblCellMar>
        </w:tblPrEx>
        <w:tc>
          <w:tcPr>
            <w:tcW w:w="530" w:type="dxa"/>
          </w:tcPr>
          <w:p w:rsidR="008A0046" w:rsidRPr="007F40F1" w:rsidRDefault="008A0046" w:rsidP="008A004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0" w:type="dxa"/>
          </w:tcPr>
          <w:p w:rsidR="008A0046" w:rsidRPr="007F40F1" w:rsidRDefault="008A0046" w:rsidP="008A0046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F40F1">
              <w:rPr>
                <w:rFonts w:ascii="Arial" w:hAnsi="Arial" w:cs="Arial"/>
                <w:sz w:val="22"/>
                <w:szCs w:val="22"/>
              </w:rPr>
              <w:t>Effectiveness of Assisted Learning, Tutorial System for ICD Students/ Seminars</w:t>
            </w:r>
            <w:r>
              <w:rPr>
                <w:rFonts w:ascii="Arial" w:hAnsi="Arial" w:cs="Arial"/>
                <w:sz w:val="22"/>
                <w:szCs w:val="22"/>
              </w:rPr>
              <w:t xml:space="preserve"> (Refer Course File)</w:t>
            </w:r>
          </w:p>
        </w:tc>
        <w:tc>
          <w:tcPr>
            <w:tcW w:w="1440" w:type="dxa"/>
            <w:gridSpan w:val="2"/>
          </w:tcPr>
          <w:p w:rsidR="008A0046" w:rsidRPr="007F40F1" w:rsidRDefault="008A0046" w:rsidP="008A0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8A0046" w:rsidRPr="007F40F1" w:rsidRDefault="008A0046" w:rsidP="008A0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046" w:rsidRPr="007F40F1" w:rsidTr="00E52975">
        <w:tblPrEx>
          <w:tblCellMar>
            <w:left w:w="108" w:type="dxa"/>
            <w:right w:w="108" w:type="dxa"/>
          </w:tblCellMar>
        </w:tblPrEx>
        <w:tc>
          <w:tcPr>
            <w:tcW w:w="530" w:type="dxa"/>
          </w:tcPr>
          <w:p w:rsidR="008A0046" w:rsidRPr="007F40F1" w:rsidRDefault="008A0046" w:rsidP="008A004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0" w:type="dxa"/>
          </w:tcPr>
          <w:p w:rsidR="008A0046" w:rsidRPr="007F40F1" w:rsidRDefault="008A0046" w:rsidP="008A0046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F40F1">
              <w:rPr>
                <w:rFonts w:ascii="Arial" w:hAnsi="Arial" w:cs="Arial"/>
                <w:sz w:val="22"/>
                <w:szCs w:val="22"/>
              </w:rPr>
              <w:t>Faculty Mentoring/Faculty Advisor System for Students/Class of Students</w:t>
            </w:r>
          </w:p>
        </w:tc>
        <w:tc>
          <w:tcPr>
            <w:tcW w:w="1440" w:type="dxa"/>
            <w:gridSpan w:val="2"/>
          </w:tcPr>
          <w:p w:rsidR="008A0046" w:rsidRPr="007F40F1" w:rsidRDefault="008A0046" w:rsidP="008A0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8A0046" w:rsidRPr="007F40F1" w:rsidRDefault="008A0046" w:rsidP="008A0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046" w:rsidRPr="007F40F1" w:rsidTr="00E52975">
        <w:tblPrEx>
          <w:tblCellMar>
            <w:left w:w="108" w:type="dxa"/>
            <w:right w:w="108" w:type="dxa"/>
          </w:tblCellMar>
        </w:tblPrEx>
        <w:tc>
          <w:tcPr>
            <w:tcW w:w="530" w:type="dxa"/>
          </w:tcPr>
          <w:p w:rsidR="008A0046" w:rsidRPr="007F40F1" w:rsidRDefault="008A0046" w:rsidP="008A004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0" w:type="dxa"/>
          </w:tcPr>
          <w:p w:rsidR="008A0046" w:rsidRPr="007F40F1" w:rsidRDefault="008A0046" w:rsidP="008A0046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F40F1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 xml:space="preserve">Practical activities, non-academic and totally related to a specific trade for skill development and </w:t>
            </w:r>
            <w:r w:rsidRPr="007F40F1"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 xml:space="preserve">developing expertise in a </w:t>
            </w:r>
            <w:proofErr w:type="gramStart"/>
            <w:r w:rsidRPr="007F40F1"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>particular group</w:t>
            </w:r>
            <w:proofErr w:type="gramEnd"/>
            <w:r w:rsidRPr="007F40F1"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 xml:space="preserve"> of techniques.  </w:t>
            </w:r>
          </w:p>
        </w:tc>
        <w:tc>
          <w:tcPr>
            <w:tcW w:w="1440" w:type="dxa"/>
            <w:gridSpan w:val="2"/>
          </w:tcPr>
          <w:p w:rsidR="008A0046" w:rsidRPr="007F40F1" w:rsidRDefault="008A0046" w:rsidP="008A0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8A0046" w:rsidRPr="007F40F1" w:rsidRDefault="008A0046" w:rsidP="008A0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046" w:rsidRPr="007F40F1" w:rsidTr="00E52975">
        <w:tblPrEx>
          <w:tblCellMar>
            <w:left w:w="108" w:type="dxa"/>
            <w:right w:w="108" w:type="dxa"/>
          </w:tblCellMar>
        </w:tblPrEx>
        <w:tc>
          <w:tcPr>
            <w:tcW w:w="530" w:type="dxa"/>
          </w:tcPr>
          <w:p w:rsidR="008A0046" w:rsidRPr="007F40F1" w:rsidRDefault="008A0046" w:rsidP="008A004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0" w:type="dxa"/>
          </w:tcPr>
          <w:p w:rsidR="008A0046" w:rsidRPr="007F40F1" w:rsidRDefault="008A0046" w:rsidP="008A0046">
            <w:pPr>
              <w:pStyle w:val="Default"/>
              <w:spacing w:after="120"/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</w:pPr>
            <w:r w:rsidRPr="007F40F1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Linkage of ICD programs to outcome based vocational education</w:t>
            </w:r>
            <w:r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 xml:space="preserve"> (Industry linkage)</w:t>
            </w:r>
          </w:p>
        </w:tc>
        <w:tc>
          <w:tcPr>
            <w:tcW w:w="1440" w:type="dxa"/>
            <w:gridSpan w:val="2"/>
          </w:tcPr>
          <w:p w:rsidR="008A0046" w:rsidRPr="007F40F1" w:rsidRDefault="008A0046" w:rsidP="008A0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8A0046" w:rsidRPr="007F40F1" w:rsidRDefault="008A0046" w:rsidP="008A0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046" w:rsidRPr="007F40F1" w:rsidTr="00E52975">
        <w:tblPrEx>
          <w:tblCellMar>
            <w:left w:w="108" w:type="dxa"/>
            <w:right w:w="108" w:type="dxa"/>
          </w:tblCellMar>
        </w:tblPrEx>
        <w:tc>
          <w:tcPr>
            <w:tcW w:w="530" w:type="dxa"/>
          </w:tcPr>
          <w:p w:rsidR="008A0046" w:rsidRPr="007F40F1" w:rsidRDefault="008A0046" w:rsidP="008A004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0" w:type="dxa"/>
          </w:tcPr>
          <w:p w:rsidR="008A0046" w:rsidRPr="007F40F1" w:rsidRDefault="008A0046" w:rsidP="008A0046">
            <w:pPr>
              <w:pStyle w:val="Default"/>
              <w:spacing w:after="120"/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</w:pPr>
            <w:r w:rsidRPr="007F40F1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Availability of workshop type lab/laboratory for providing hand on training to the students for skill development</w:t>
            </w:r>
          </w:p>
        </w:tc>
        <w:tc>
          <w:tcPr>
            <w:tcW w:w="1440" w:type="dxa"/>
            <w:gridSpan w:val="2"/>
          </w:tcPr>
          <w:p w:rsidR="008A0046" w:rsidRPr="007F40F1" w:rsidRDefault="008A0046" w:rsidP="008A0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8A0046" w:rsidRPr="007F40F1" w:rsidRDefault="008A0046" w:rsidP="008A0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046" w:rsidRPr="007F40F1" w:rsidTr="00E52975">
        <w:tblPrEx>
          <w:tblCellMar>
            <w:left w:w="108" w:type="dxa"/>
            <w:right w:w="108" w:type="dxa"/>
          </w:tblCellMar>
        </w:tblPrEx>
        <w:tc>
          <w:tcPr>
            <w:tcW w:w="530" w:type="dxa"/>
          </w:tcPr>
          <w:p w:rsidR="008A0046" w:rsidRPr="007F40F1" w:rsidRDefault="008A0046" w:rsidP="008A0046">
            <w:pPr>
              <w:widowControl w:val="0"/>
              <w:autoSpaceDE w:val="0"/>
              <w:autoSpaceDN w:val="0"/>
              <w:adjustRightInd w:val="0"/>
              <w:ind w:left="36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0" w:type="dxa"/>
          </w:tcPr>
          <w:p w:rsidR="008A0046" w:rsidRPr="007F40F1" w:rsidRDefault="008A0046" w:rsidP="008A0046">
            <w:pPr>
              <w:pStyle w:val="Default"/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F40F1">
              <w:rPr>
                <w:rFonts w:ascii="Arial" w:hAnsi="Arial" w:cs="Arial"/>
                <w:b/>
                <w:bCs/>
                <w:sz w:val="22"/>
                <w:szCs w:val="22"/>
              </w:rPr>
              <w:t>Total Score (out of 100)</w:t>
            </w:r>
          </w:p>
        </w:tc>
        <w:tc>
          <w:tcPr>
            <w:tcW w:w="1440" w:type="dxa"/>
            <w:gridSpan w:val="2"/>
          </w:tcPr>
          <w:p w:rsidR="008A0046" w:rsidRPr="007F40F1" w:rsidRDefault="008A0046" w:rsidP="008A0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8A0046" w:rsidRPr="007F40F1" w:rsidRDefault="008A0046" w:rsidP="008A0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046" w:rsidRPr="007F40F1" w:rsidTr="00E52975">
        <w:trPr>
          <w:trHeight w:val="287"/>
        </w:trPr>
        <w:tc>
          <w:tcPr>
            <w:tcW w:w="530" w:type="dxa"/>
          </w:tcPr>
          <w:p w:rsidR="008A0046" w:rsidRPr="007F40F1" w:rsidRDefault="008A0046" w:rsidP="008A0046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ind w:right="14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30" w:type="dxa"/>
            <w:vAlign w:val="bottom"/>
          </w:tcPr>
          <w:p w:rsidR="008A0046" w:rsidRPr="007F40F1" w:rsidRDefault="008A0046" w:rsidP="008A0046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Arial" w:hAnsi="Arial" w:cs="Arial"/>
                <w:sz w:val="22"/>
                <w:szCs w:val="22"/>
              </w:rPr>
            </w:pPr>
            <w:r w:rsidRPr="007F40F1">
              <w:rPr>
                <w:rFonts w:ascii="Arial" w:hAnsi="Arial" w:cs="Arial"/>
                <w:b/>
                <w:bCs/>
                <w:sz w:val="22"/>
                <w:szCs w:val="22"/>
              </w:rPr>
              <w:t>UG Program</w:t>
            </w:r>
          </w:p>
        </w:tc>
        <w:tc>
          <w:tcPr>
            <w:tcW w:w="2790" w:type="dxa"/>
            <w:gridSpan w:val="3"/>
            <w:vAlign w:val="bottom"/>
          </w:tcPr>
          <w:p w:rsidR="008A0046" w:rsidRPr="007F40F1" w:rsidRDefault="008A0046" w:rsidP="008A0046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40F1">
              <w:rPr>
                <w:rFonts w:ascii="Arial" w:hAnsi="Arial" w:cs="Arial"/>
                <w:b/>
                <w:bCs/>
                <w:sz w:val="22"/>
                <w:szCs w:val="22"/>
              </w:rPr>
              <w:t>Score</w:t>
            </w:r>
          </w:p>
        </w:tc>
      </w:tr>
      <w:tr w:rsidR="00123343" w:rsidRPr="007F40F1" w:rsidTr="00E52975">
        <w:trPr>
          <w:trHeight w:val="245"/>
        </w:trPr>
        <w:tc>
          <w:tcPr>
            <w:tcW w:w="530" w:type="dxa"/>
          </w:tcPr>
          <w:p w:rsidR="00123343" w:rsidRPr="007F40F1" w:rsidRDefault="00123343" w:rsidP="008A0046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4" w:lineRule="exact"/>
              <w:ind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0" w:type="dxa"/>
            <w:vAlign w:val="bottom"/>
          </w:tcPr>
          <w:p w:rsidR="00123343" w:rsidRPr="007F40F1" w:rsidRDefault="00123343" w:rsidP="008A0046">
            <w:pPr>
              <w:widowControl w:val="0"/>
              <w:autoSpaceDE w:val="0"/>
              <w:autoSpaceDN w:val="0"/>
              <w:adjustRightInd w:val="0"/>
              <w:spacing w:after="120" w:line="244" w:lineRule="exact"/>
              <w:ind w:left="80"/>
              <w:rPr>
                <w:rFonts w:ascii="Arial" w:hAnsi="Arial" w:cs="Arial"/>
                <w:sz w:val="22"/>
                <w:szCs w:val="22"/>
              </w:rPr>
            </w:pPr>
            <w:r w:rsidRPr="007F40F1">
              <w:rPr>
                <w:rFonts w:ascii="Arial" w:hAnsi="Arial" w:cs="Arial"/>
                <w:sz w:val="22"/>
                <w:szCs w:val="22"/>
              </w:rPr>
              <w:t>Curriculum (Structure, Course Syllabi, Flexibility)</w:t>
            </w:r>
          </w:p>
        </w:tc>
        <w:tc>
          <w:tcPr>
            <w:tcW w:w="1233" w:type="dxa"/>
            <w:vAlign w:val="bottom"/>
          </w:tcPr>
          <w:p w:rsidR="00123343" w:rsidRPr="007F40F1" w:rsidRDefault="00E52975" w:rsidP="008A0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Self assessment</w:t>
            </w:r>
            <w:proofErr w:type="spellEnd"/>
          </w:p>
        </w:tc>
        <w:tc>
          <w:tcPr>
            <w:tcW w:w="1557" w:type="dxa"/>
            <w:gridSpan w:val="2"/>
            <w:vAlign w:val="bottom"/>
          </w:tcPr>
          <w:p w:rsidR="00123343" w:rsidRPr="007F40F1" w:rsidRDefault="00E52975" w:rsidP="008A0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Expert assessment</w:t>
            </w:r>
          </w:p>
        </w:tc>
      </w:tr>
      <w:tr w:rsidR="00123343" w:rsidRPr="007F40F1" w:rsidTr="00E52975">
        <w:trPr>
          <w:trHeight w:val="245"/>
        </w:trPr>
        <w:tc>
          <w:tcPr>
            <w:tcW w:w="530" w:type="dxa"/>
          </w:tcPr>
          <w:p w:rsidR="00123343" w:rsidRPr="007F40F1" w:rsidRDefault="00123343" w:rsidP="008A0046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4" w:lineRule="exact"/>
              <w:ind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0" w:type="dxa"/>
            <w:vAlign w:val="bottom"/>
          </w:tcPr>
          <w:p w:rsidR="00123343" w:rsidRPr="007F40F1" w:rsidRDefault="00123343" w:rsidP="008A0046">
            <w:pPr>
              <w:widowControl w:val="0"/>
              <w:autoSpaceDE w:val="0"/>
              <w:autoSpaceDN w:val="0"/>
              <w:adjustRightInd w:val="0"/>
              <w:spacing w:after="120" w:line="244" w:lineRule="exact"/>
              <w:ind w:left="80"/>
              <w:rPr>
                <w:rFonts w:ascii="Arial" w:hAnsi="Arial" w:cs="Arial"/>
                <w:sz w:val="22"/>
                <w:szCs w:val="22"/>
              </w:rPr>
            </w:pPr>
            <w:r w:rsidRPr="007F40F1">
              <w:rPr>
                <w:rFonts w:ascii="Arial" w:hAnsi="Arial" w:cs="Arial"/>
                <w:sz w:val="22"/>
                <w:szCs w:val="22"/>
              </w:rPr>
              <w:t>Status of study material developed by faculty for students</w:t>
            </w:r>
          </w:p>
        </w:tc>
        <w:tc>
          <w:tcPr>
            <w:tcW w:w="1233" w:type="dxa"/>
            <w:vAlign w:val="bottom"/>
          </w:tcPr>
          <w:p w:rsidR="00123343" w:rsidRPr="007F40F1" w:rsidRDefault="00123343" w:rsidP="008A0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bottom"/>
          </w:tcPr>
          <w:p w:rsidR="00123343" w:rsidRPr="007F40F1" w:rsidRDefault="00123343" w:rsidP="008A0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343" w:rsidRPr="007F40F1" w:rsidTr="00E52975">
        <w:trPr>
          <w:trHeight w:val="245"/>
        </w:trPr>
        <w:tc>
          <w:tcPr>
            <w:tcW w:w="530" w:type="dxa"/>
          </w:tcPr>
          <w:p w:rsidR="00123343" w:rsidRPr="007F40F1" w:rsidRDefault="00123343" w:rsidP="008A0046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4" w:lineRule="exact"/>
              <w:ind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0" w:type="dxa"/>
            <w:vAlign w:val="bottom"/>
          </w:tcPr>
          <w:p w:rsidR="00123343" w:rsidRPr="007F40F1" w:rsidRDefault="00123343" w:rsidP="008A0046">
            <w:pPr>
              <w:widowControl w:val="0"/>
              <w:autoSpaceDE w:val="0"/>
              <w:autoSpaceDN w:val="0"/>
              <w:adjustRightInd w:val="0"/>
              <w:spacing w:after="120" w:line="244" w:lineRule="exact"/>
              <w:ind w:left="80"/>
              <w:rPr>
                <w:rFonts w:ascii="Arial" w:hAnsi="Arial" w:cs="Arial"/>
                <w:sz w:val="22"/>
                <w:szCs w:val="22"/>
              </w:rPr>
            </w:pPr>
            <w:r w:rsidRPr="007F40F1">
              <w:rPr>
                <w:rFonts w:ascii="Arial" w:hAnsi="Arial" w:cs="Arial"/>
                <w:sz w:val="22"/>
                <w:szCs w:val="22"/>
              </w:rPr>
              <w:t>Relevance of contents of courses taught to the students and scope of improvement</w:t>
            </w:r>
            <w:r>
              <w:rPr>
                <w:rFonts w:ascii="Arial" w:hAnsi="Arial" w:cs="Arial"/>
                <w:sz w:val="22"/>
                <w:szCs w:val="22"/>
              </w:rPr>
              <w:t xml:space="preserve"> (revision of syllabus, addition of new experiments) </w:t>
            </w:r>
          </w:p>
        </w:tc>
        <w:tc>
          <w:tcPr>
            <w:tcW w:w="1233" w:type="dxa"/>
            <w:vAlign w:val="bottom"/>
          </w:tcPr>
          <w:p w:rsidR="00123343" w:rsidRPr="007F40F1" w:rsidRDefault="00123343" w:rsidP="008A0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bottom"/>
          </w:tcPr>
          <w:p w:rsidR="00123343" w:rsidRPr="007F40F1" w:rsidRDefault="00123343" w:rsidP="008A0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343" w:rsidRPr="007F40F1" w:rsidTr="00E52975">
        <w:trPr>
          <w:trHeight w:val="245"/>
        </w:trPr>
        <w:tc>
          <w:tcPr>
            <w:tcW w:w="530" w:type="dxa"/>
          </w:tcPr>
          <w:p w:rsidR="00123343" w:rsidRPr="007F40F1" w:rsidRDefault="00123343" w:rsidP="008A0046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4" w:lineRule="exact"/>
              <w:ind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0" w:type="dxa"/>
            <w:vAlign w:val="bottom"/>
          </w:tcPr>
          <w:p w:rsidR="00123343" w:rsidRPr="007F40F1" w:rsidRDefault="00123343" w:rsidP="008A0046">
            <w:pPr>
              <w:widowControl w:val="0"/>
              <w:autoSpaceDE w:val="0"/>
              <w:autoSpaceDN w:val="0"/>
              <w:adjustRightInd w:val="0"/>
              <w:spacing w:after="120" w:line="244" w:lineRule="exact"/>
              <w:ind w:left="80"/>
              <w:rPr>
                <w:rFonts w:ascii="Arial" w:hAnsi="Arial" w:cs="Arial"/>
                <w:sz w:val="22"/>
                <w:szCs w:val="22"/>
              </w:rPr>
            </w:pPr>
            <w:r w:rsidRPr="007F40F1">
              <w:rPr>
                <w:rFonts w:ascii="Arial" w:hAnsi="Arial" w:cs="Arial"/>
                <w:sz w:val="22"/>
                <w:szCs w:val="22"/>
              </w:rPr>
              <w:t>Formal Academic Load on Students [Teaching, Laboratory/Practical, Projects(minor/major)]</w:t>
            </w:r>
          </w:p>
        </w:tc>
        <w:tc>
          <w:tcPr>
            <w:tcW w:w="1233" w:type="dxa"/>
            <w:vAlign w:val="bottom"/>
          </w:tcPr>
          <w:p w:rsidR="00123343" w:rsidRPr="007F40F1" w:rsidRDefault="00123343" w:rsidP="008A0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bottom"/>
          </w:tcPr>
          <w:p w:rsidR="00123343" w:rsidRPr="007F40F1" w:rsidRDefault="00123343" w:rsidP="008A0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343" w:rsidRPr="007F40F1" w:rsidTr="00E52975">
        <w:trPr>
          <w:trHeight w:val="245"/>
        </w:trPr>
        <w:tc>
          <w:tcPr>
            <w:tcW w:w="530" w:type="dxa"/>
          </w:tcPr>
          <w:p w:rsidR="00123343" w:rsidRPr="007F40F1" w:rsidRDefault="00123343" w:rsidP="008A0046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4" w:lineRule="exact"/>
              <w:ind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0" w:type="dxa"/>
            <w:vAlign w:val="bottom"/>
          </w:tcPr>
          <w:p w:rsidR="00123343" w:rsidRPr="007F40F1" w:rsidRDefault="00123343" w:rsidP="008A0046">
            <w:pPr>
              <w:widowControl w:val="0"/>
              <w:autoSpaceDE w:val="0"/>
              <w:autoSpaceDN w:val="0"/>
              <w:adjustRightInd w:val="0"/>
              <w:spacing w:after="120" w:line="244" w:lineRule="exact"/>
              <w:ind w:left="80"/>
              <w:rPr>
                <w:rFonts w:ascii="Arial" w:hAnsi="Arial" w:cs="Arial"/>
                <w:sz w:val="22"/>
                <w:szCs w:val="22"/>
              </w:rPr>
            </w:pPr>
            <w:r w:rsidRPr="007F40F1">
              <w:rPr>
                <w:rFonts w:ascii="Arial" w:hAnsi="Arial" w:cs="Arial"/>
                <w:sz w:val="22"/>
                <w:szCs w:val="22"/>
              </w:rPr>
              <w:t>Modern teaching methods in practice other than the conventional methods</w:t>
            </w:r>
          </w:p>
          <w:p w:rsidR="00123343" w:rsidRPr="007F40F1" w:rsidRDefault="00123343" w:rsidP="008A004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F40F1">
              <w:rPr>
                <w:rFonts w:ascii="Arial" w:hAnsi="Arial" w:cs="Arial"/>
                <w:sz w:val="22"/>
                <w:szCs w:val="22"/>
              </w:rPr>
              <w:t xml:space="preserve">E-Assisted Learning </w:t>
            </w:r>
          </w:p>
          <w:p w:rsidR="00123343" w:rsidRPr="007F40F1" w:rsidRDefault="00123343" w:rsidP="008A0046">
            <w:pPr>
              <w:pStyle w:val="Default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7F40F1">
              <w:rPr>
                <w:rFonts w:ascii="Arial" w:hAnsi="Arial" w:cs="Arial"/>
                <w:sz w:val="22"/>
                <w:szCs w:val="22"/>
              </w:rPr>
              <w:t>Availability of Library Resources</w:t>
            </w:r>
          </w:p>
          <w:p w:rsidR="00123343" w:rsidRPr="007F40F1" w:rsidRDefault="00123343" w:rsidP="008A0046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44" w:lineRule="exact"/>
              <w:rPr>
                <w:rFonts w:ascii="Arial" w:hAnsi="Arial" w:cs="Arial"/>
                <w:sz w:val="22"/>
                <w:szCs w:val="22"/>
              </w:rPr>
            </w:pPr>
            <w:r w:rsidRPr="007F40F1">
              <w:rPr>
                <w:rFonts w:ascii="Arial" w:hAnsi="Arial" w:cs="Arial"/>
                <w:sz w:val="22"/>
                <w:szCs w:val="22"/>
              </w:rPr>
              <w:t>Multi-Media Assisted Teaching</w:t>
            </w:r>
          </w:p>
        </w:tc>
        <w:tc>
          <w:tcPr>
            <w:tcW w:w="1233" w:type="dxa"/>
            <w:vAlign w:val="bottom"/>
          </w:tcPr>
          <w:p w:rsidR="00123343" w:rsidRPr="007F40F1" w:rsidRDefault="00123343" w:rsidP="008A0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F40F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57" w:type="dxa"/>
            <w:gridSpan w:val="2"/>
            <w:vAlign w:val="bottom"/>
          </w:tcPr>
          <w:p w:rsidR="00123343" w:rsidRPr="007F40F1" w:rsidRDefault="00123343" w:rsidP="008A0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343" w:rsidRPr="007F40F1" w:rsidTr="00E52975">
        <w:trPr>
          <w:trHeight w:val="245"/>
        </w:trPr>
        <w:tc>
          <w:tcPr>
            <w:tcW w:w="530" w:type="dxa"/>
          </w:tcPr>
          <w:p w:rsidR="00123343" w:rsidRPr="007F40F1" w:rsidRDefault="00123343" w:rsidP="008A0046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4" w:lineRule="exact"/>
              <w:ind w:right="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0" w:type="dxa"/>
            <w:vAlign w:val="bottom"/>
          </w:tcPr>
          <w:p w:rsidR="00123343" w:rsidRPr="007F40F1" w:rsidRDefault="00123343" w:rsidP="008A0046">
            <w:pPr>
              <w:widowControl w:val="0"/>
              <w:autoSpaceDE w:val="0"/>
              <w:autoSpaceDN w:val="0"/>
              <w:adjustRightInd w:val="0"/>
              <w:spacing w:after="120" w:line="244" w:lineRule="exact"/>
              <w:ind w:left="80"/>
              <w:rPr>
                <w:rFonts w:ascii="Arial" w:hAnsi="Arial" w:cs="Arial"/>
                <w:sz w:val="22"/>
                <w:szCs w:val="22"/>
              </w:rPr>
            </w:pPr>
            <w:r w:rsidRPr="007F40F1">
              <w:rPr>
                <w:rFonts w:ascii="Arial" w:hAnsi="Arial" w:cs="Arial"/>
                <w:sz w:val="22"/>
                <w:szCs w:val="22"/>
              </w:rPr>
              <w:t>Evaluation Process (Continuing Evaluation, and End-Term Evaluation)</w:t>
            </w:r>
          </w:p>
          <w:p w:rsidR="00123343" w:rsidRPr="007F40F1" w:rsidRDefault="00123343" w:rsidP="008A0046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 w:line="244" w:lineRule="exact"/>
              <w:rPr>
                <w:rFonts w:ascii="Arial" w:hAnsi="Arial" w:cs="Arial"/>
                <w:sz w:val="22"/>
                <w:szCs w:val="22"/>
              </w:rPr>
            </w:pPr>
            <w:r w:rsidRPr="007F40F1">
              <w:rPr>
                <w:rFonts w:ascii="Arial" w:hAnsi="Arial" w:cs="Arial"/>
                <w:sz w:val="22"/>
                <w:szCs w:val="22"/>
              </w:rPr>
              <w:t>Theory and tutorial</w:t>
            </w:r>
          </w:p>
          <w:p w:rsidR="00123343" w:rsidRPr="007F40F1" w:rsidRDefault="00123343" w:rsidP="008A0046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 w:line="244" w:lineRule="exact"/>
              <w:rPr>
                <w:rFonts w:ascii="Arial" w:hAnsi="Arial" w:cs="Arial"/>
                <w:sz w:val="22"/>
                <w:szCs w:val="22"/>
              </w:rPr>
            </w:pPr>
            <w:r w:rsidRPr="007F40F1">
              <w:rPr>
                <w:rFonts w:ascii="Arial" w:hAnsi="Arial" w:cs="Arial"/>
                <w:sz w:val="22"/>
                <w:szCs w:val="22"/>
              </w:rPr>
              <w:t>Practical (case studies)</w:t>
            </w:r>
          </w:p>
        </w:tc>
        <w:tc>
          <w:tcPr>
            <w:tcW w:w="1233" w:type="dxa"/>
            <w:vAlign w:val="bottom"/>
          </w:tcPr>
          <w:p w:rsidR="00123343" w:rsidRPr="007F40F1" w:rsidRDefault="00123343" w:rsidP="008A0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bottom"/>
          </w:tcPr>
          <w:p w:rsidR="00123343" w:rsidRPr="007F40F1" w:rsidRDefault="00123343" w:rsidP="008A0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343" w:rsidRPr="007F40F1" w:rsidTr="00E52975">
        <w:tblPrEx>
          <w:tblCellMar>
            <w:left w:w="108" w:type="dxa"/>
            <w:right w:w="108" w:type="dxa"/>
          </w:tblCellMar>
        </w:tblPrEx>
        <w:tc>
          <w:tcPr>
            <w:tcW w:w="530" w:type="dxa"/>
          </w:tcPr>
          <w:p w:rsidR="00123343" w:rsidRPr="007F40F1" w:rsidRDefault="00123343" w:rsidP="008A0046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0" w:type="dxa"/>
          </w:tcPr>
          <w:p w:rsidR="00123343" w:rsidRPr="007F40F1" w:rsidRDefault="00123343" w:rsidP="008A0046">
            <w:pPr>
              <w:pStyle w:val="Default"/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7F40F1">
              <w:rPr>
                <w:rFonts w:ascii="Arial" w:hAnsi="Arial" w:cs="Arial"/>
                <w:sz w:val="22"/>
                <w:szCs w:val="22"/>
              </w:rPr>
              <w:t>Faculty–Student Interaction (Whether any slot is fixed for the students to interact with a teacher, after classes/labs</w:t>
            </w:r>
          </w:p>
        </w:tc>
        <w:tc>
          <w:tcPr>
            <w:tcW w:w="1233" w:type="dxa"/>
          </w:tcPr>
          <w:p w:rsidR="00123343" w:rsidRPr="007F40F1" w:rsidRDefault="00123343" w:rsidP="008A0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  <w:gridSpan w:val="2"/>
          </w:tcPr>
          <w:p w:rsidR="00123343" w:rsidRPr="007F40F1" w:rsidRDefault="00123343" w:rsidP="008A0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343" w:rsidRPr="007F40F1" w:rsidTr="00E52975">
        <w:tblPrEx>
          <w:tblCellMar>
            <w:left w:w="108" w:type="dxa"/>
            <w:right w:w="108" w:type="dxa"/>
          </w:tblCellMar>
        </w:tblPrEx>
        <w:tc>
          <w:tcPr>
            <w:tcW w:w="530" w:type="dxa"/>
          </w:tcPr>
          <w:p w:rsidR="00123343" w:rsidRPr="007F40F1" w:rsidRDefault="00123343" w:rsidP="008A0046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0" w:type="dxa"/>
          </w:tcPr>
          <w:p w:rsidR="00123343" w:rsidRPr="007F40F1" w:rsidRDefault="00123343" w:rsidP="008A0046">
            <w:pPr>
              <w:pStyle w:val="Default"/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7F40F1">
              <w:rPr>
                <w:rFonts w:ascii="Arial" w:hAnsi="Arial" w:cs="Arial"/>
                <w:sz w:val="22"/>
                <w:szCs w:val="22"/>
              </w:rPr>
              <w:t>Tour/Training/Industrial visits/Internship opportunities</w:t>
            </w:r>
          </w:p>
        </w:tc>
        <w:tc>
          <w:tcPr>
            <w:tcW w:w="1233" w:type="dxa"/>
          </w:tcPr>
          <w:p w:rsidR="00123343" w:rsidRPr="007F40F1" w:rsidRDefault="00123343" w:rsidP="008A0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  <w:gridSpan w:val="2"/>
          </w:tcPr>
          <w:p w:rsidR="00123343" w:rsidRPr="007F40F1" w:rsidRDefault="00123343" w:rsidP="008A0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343" w:rsidRPr="007F40F1" w:rsidTr="00E52975">
        <w:tblPrEx>
          <w:tblCellMar>
            <w:left w:w="108" w:type="dxa"/>
            <w:right w:w="108" w:type="dxa"/>
          </w:tblCellMar>
        </w:tblPrEx>
        <w:trPr>
          <w:trHeight w:val="548"/>
        </w:trPr>
        <w:tc>
          <w:tcPr>
            <w:tcW w:w="530" w:type="dxa"/>
          </w:tcPr>
          <w:p w:rsidR="00123343" w:rsidRPr="007F40F1" w:rsidRDefault="00123343" w:rsidP="008A0046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0" w:type="dxa"/>
            <w:vMerge w:val="restart"/>
          </w:tcPr>
          <w:p w:rsidR="00123343" w:rsidRPr="007F40F1" w:rsidRDefault="00123343" w:rsidP="008A0046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F40F1">
              <w:rPr>
                <w:rFonts w:ascii="Arial" w:hAnsi="Arial" w:cs="Arial"/>
                <w:sz w:val="22"/>
                <w:szCs w:val="22"/>
              </w:rPr>
              <w:t>Effectiveness of Assisted Learning in Tutorial classes/seminars for Students</w:t>
            </w:r>
          </w:p>
          <w:p w:rsidR="00123343" w:rsidRPr="007F40F1" w:rsidRDefault="00123343" w:rsidP="008A0046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F40F1">
              <w:rPr>
                <w:rFonts w:ascii="Arial" w:hAnsi="Arial" w:cs="Arial"/>
                <w:sz w:val="22"/>
                <w:szCs w:val="22"/>
              </w:rPr>
              <w:t>Faculty Mentoring/Faculty Advisor System for Students/Class of Students</w:t>
            </w:r>
          </w:p>
        </w:tc>
        <w:tc>
          <w:tcPr>
            <w:tcW w:w="1233" w:type="dxa"/>
          </w:tcPr>
          <w:p w:rsidR="00123343" w:rsidRPr="007F40F1" w:rsidRDefault="00123343" w:rsidP="008A0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  <w:gridSpan w:val="2"/>
          </w:tcPr>
          <w:p w:rsidR="00123343" w:rsidRPr="007F40F1" w:rsidRDefault="00123343" w:rsidP="008A0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343" w:rsidRPr="007F40F1" w:rsidTr="00E52975">
        <w:tblPrEx>
          <w:tblCellMar>
            <w:left w:w="108" w:type="dxa"/>
            <w:right w:w="108" w:type="dxa"/>
          </w:tblCellMar>
        </w:tblPrEx>
        <w:tc>
          <w:tcPr>
            <w:tcW w:w="530" w:type="dxa"/>
          </w:tcPr>
          <w:p w:rsidR="00123343" w:rsidRPr="00123343" w:rsidRDefault="00123343" w:rsidP="00123343">
            <w:pPr>
              <w:widowControl w:val="0"/>
              <w:autoSpaceDE w:val="0"/>
              <w:autoSpaceDN w:val="0"/>
              <w:adjustRightInd w:val="0"/>
              <w:ind w:left="36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0" w:type="dxa"/>
            <w:vMerge/>
          </w:tcPr>
          <w:p w:rsidR="00123343" w:rsidRPr="007F40F1" w:rsidRDefault="00123343" w:rsidP="008A0046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</w:tcPr>
          <w:p w:rsidR="00123343" w:rsidRPr="007F40F1" w:rsidRDefault="00123343" w:rsidP="008A0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  <w:gridSpan w:val="2"/>
          </w:tcPr>
          <w:p w:rsidR="00123343" w:rsidRPr="007F40F1" w:rsidRDefault="00123343" w:rsidP="008A0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343" w:rsidRPr="007F40F1" w:rsidTr="00E52975">
        <w:tblPrEx>
          <w:tblCellMar>
            <w:left w:w="108" w:type="dxa"/>
            <w:right w:w="108" w:type="dxa"/>
          </w:tblCellMar>
        </w:tblPrEx>
        <w:tc>
          <w:tcPr>
            <w:tcW w:w="530" w:type="dxa"/>
          </w:tcPr>
          <w:p w:rsidR="00123343" w:rsidRPr="007F40F1" w:rsidRDefault="00123343" w:rsidP="008A0046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030" w:type="dxa"/>
          </w:tcPr>
          <w:p w:rsidR="00123343" w:rsidRPr="007F40F1" w:rsidRDefault="00123343" w:rsidP="008A0046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Placement %age/higher studies options (last three years)</w:t>
            </w:r>
          </w:p>
        </w:tc>
        <w:tc>
          <w:tcPr>
            <w:tcW w:w="1233" w:type="dxa"/>
          </w:tcPr>
          <w:p w:rsidR="00123343" w:rsidRPr="007F40F1" w:rsidRDefault="00123343" w:rsidP="008A0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  <w:gridSpan w:val="2"/>
          </w:tcPr>
          <w:p w:rsidR="00123343" w:rsidRPr="007F40F1" w:rsidRDefault="00123343" w:rsidP="008A0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046" w:rsidRPr="007F40F1" w:rsidTr="00E52975">
        <w:tblPrEx>
          <w:tblCellMar>
            <w:left w:w="108" w:type="dxa"/>
            <w:right w:w="108" w:type="dxa"/>
          </w:tblCellMar>
        </w:tblPrEx>
        <w:tc>
          <w:tcPr>
            <w:tcW w:w="530" w:type="dxa"/>
          </w:tcPr>
          <w:p w:rsidR="008A0046" w:rsidRPr="007F40F1" w:rsidRDefault="008A0046" w:rsidP="008A0046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0" w:type="dxa"/>
          </w:tcPr>
          <w:p w:rsidR="008A0046" w:rsidRPr="007F40F1" w:rsidRDefault="008A0046" w:rsidP="008A0046">
            <w:pPr>
              <w:pStyle w:val="Default"/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F40F1">
              <w:rPr>
                <w:rFonts w:ascii="Arial" w:hAnsi="Arial" w:cs="Arial"/>
                <w:b/>
                <w:bCs/>
                <w:sz w:val="22"/>
                <w:szCs w:val="22"/>
              </w:rPr>
              <w:t>Total Score (out of 100)</w:t>
            </w:r>
          </w:p>
        </w:tc>
        <w:tc>
          <w:tcPr>
            <w:tcW w:w="2790" w:type="dxa"/>
            <w:gridSpan w:val="3"/>
          </w:tcPr>
          <w:p w:rsidR="008A0046" w:rsidRPr="007F40F1" w:rsidRDefault="008A0046" w:rsidP="008A0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046" w:rsidRPr="007F40F1" w:rsidTr="00E52975">
        <w:trPr>
          <w:trHeight w:val="287"/>
        </w:trPr>
        <w:tc>
          <w:tcPr>
            <w:tcW w:w="530" w:type="dxa"/>
          </w:tcPr>
          <w:p w:rsidR="008A0046" w:rsidRPr="007F40F1" w:rsidRDefault="008A0046" w:rsidP="008A0046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ind w:right="14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30" w:type="dxa"/>
            <w:vAlign w:val="bottom"/>
          </w:tcPr>
          <w:p w:rsidR="008A0046" w:rsidRPr="007F40F1" w:rsidRDefault="008A0046" w:rsidP="008A0046">
            <w:pPr>
              <w:widowControl w:val="0"/>
              <w:autoSpaceDE w:val="0"/>
              <w:autoSpaceDN w:val="0"/>
              <w:adjustRightInd w:val="0"/>
              <w:spacing w:after="120"/>
              <w:ind w:left="79"/>
              <w:rPr>
                <w:rFonts w:ascii="Arial" w:hAnsi="Arial" w:cs="Arial"/>
                <w:sz w:val="22"/>
                <w:szCs w:val="22"/>
              </w:rPr>
            </w:pPr>
            <w:r w:rsidRPr="007F40F1">
              <w:rPr>
                <w:rFonts w:ascii="Arial" w:hAnsi="Arial" w:cs="Arial"/>
                <w:b/>
                <w:bCs/>
                <w:sz w:val="22"/>
                <w:szCs w:val="22"/>
              </w:rPr>
              <w:t>PG Program (Separate for each program)</w:t>
            </w:r>
          </w:p>
        </w:tc>
        <w:tc>
          <w:tcPr>
            <w:tcW w:w="2790" w:type="dxa"/>
            <w:gridSpan w:val="3"/>
            <w:vAlign w:val="bottom"/>
          </w:tcPr>
          <w:p w:rsidR="008A0046" w:rsidRPr="007F40F1" w:rsidRDefault="008A0046" w:rsidP="008A0046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40F1">
              <w:rPr>
                <w:rFonts w:ascii="Arial" w:hAnsi="Arial" w:cs="Arial"/>
                <w:b/>
                <w:bCs/>
                <w:sz w:val="22"/>
                <w:szCs w:val="22"/>
              </w:rPr>
              <w:t>Score</w:t>
            </w:r>
          </w:p>
        </w:tc>
      </w:tr>
      <w:tr w:rsidR="00123343" w:rsidRPr="007F40F1" w:rsidTr="00E52975">
        <w:trPr>
          <w:trHeight w:val="245"/>
        </w:trPr>
        <w:tc>
          <w:tcPr>
            <w:tcW w:w="530" w:type="dxa"/>
          </w:tcPr>
          <w:p w:rsidR="00123343" w:rsidRPr="007F40F1" w:rsidRDefault="00123343" w:rsidP="008A0046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4" w:lineRule="exact"/>
              <w:ind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0" w:type="dxa"/>
            <w:vAlign w:val="bottom"/>
          </w:tcPr>
          <w:p w:rsidR="00123343" w:rsidRPr="007F40F1" w:rsidRDefault="00123343" w:rsidP="008A0046">
            <w:pPr>
              <w:widowControl w:val="0"/>
              <w:autoSpaceDE w:val="0"/>
              <w:autoSpaceDN w:val="0"/>
              <w:adjustRightInd w:val="0"/>
              <w:spacing w:after="120" w:line="244" w:lineRule="exact"/>
              <w:ind w:left="80"/>
              <w:rPr>
                <w:rFonts w:ascii="Arial" w:hAnsi="Arial" w:cs="Arial"/>
                <w:sz w:val="22"/>
                <w:szCs w:val="22"/>
              </w:rPr>
            </w:pPr>
            <w:r w:rsidRPr="007F40F1">
              <w:rPr>
                <w:rFonts w:ascii="Arial" w:hAnsi="Arial" w:cs="Arial"/>
                <w:sz w:val="22"/>
                <w:szCs w:val="22"/>
              </w:rPr>
              <w:t>Curriculum (Structure, Course Syllabi, Flexibility)</w:t>
            </w:r>
          </w:p>
        </w:tc>
        <w:tc>
          <w:tcPr>
            <w:tcW w:w="1233" w:type="dxa"/>
            <w:vAlign w:val="bottom"/>
          </w:tcPr>
          <w:p w:rsidR="00123343" w:rsidRPr="007F40F1" w:rsidRDefault="00E52975" w:rsidP="008A0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Self assessment</w:t>
            </w:r>
            <w:proofErr w:type="spellEnd"/>
          </w:p>
        </w:tc>
        <w:tc>
          <w:tcPr>
            <w:tcW w:w="1557" w:type="dxa"/>
            <w:gridSpan w:val="2"/>
            <w:vAlign w:val="bottom"/>
          </w:tcPr>
          <w:p w:rsidR="00123343" w:rsidRPr="007F40F1" w:rsidRDefault="00E52975" w:rsidP="008A0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Expert assessment</w:t>
            </w:r>
          </w:p>
        </w:tc>
      </w:tr>
      <w:tr w:rsidR="00123343" w:rsidRPr="007F40F1" w:rsidTr="00E52975">
        <w:trPr>
          <w:trHeight w:val="245"/>
        </w:trPr>
        <w:tc>
          <w:tcPr>
            <w:tcW w:w="530" w:type="dxa"/>
          </w:tcPr>
          <w:p w:rsidR="00123343" w:rsidRPr="007F40F1" w:rsidRDefault="00123343" w:rsidP="008A0046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4" w:lineRule="exact"/>
              <w:ind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0" w:type="dxa"/>
            <w:vAlign w:val="bottom"/>
          </w:tcPr>
          <w:p w:rsidR="00123343" w:rsidRPr="007F40F1" w:rsidRDefault="00123343" w:rsidP="008A0046">
            <w:pPr>
              <w:widowControl w:val="0"/>
              <w:autoSpaceDE w:val="0"/>
              <w:autoSpaceDN w:val="0"/>
              <w:adjustRightInd w:val="0"/>
              <w:spacing w:after="120" w:line="244" w:lineRule="exact"/>
              <w:ind w:left="80"/>
              <w:rPr>
                <w:rFonts w:ascii="Arial" w:hAnsi="Arial" w:cs="Arial"/>
                <w:sz w:val="22"/>
                <w:szCs w:val="22"/>
              </w:rPr>
            </w:pPr>
            <w:r w:rsidRPr="007F40F1">
              <w:rPr>
                <w:rFonts w:ascii="Arial" w:hAnsi="Arial" w:cs="Arial"/>
                <w:sz w:val="22"/>
                <w:szCs w:val="22"/>
              </w:rPr>
              <w:t>Formal Academic Load on Students [Teaching, Laboratory/</w:t>
            </w:r>
            <w:proofErr w:type="gramStart"/>
            <w:r w:rsidRPr="007F40F1">
              <w:rPr>
                <w:rFonts w:ascii="Arial" w:hAnsi="Arial" w:cs="Arial"/>
                <w:sz w:val="22"/>
                <w:szCs w:val="22"/>
              </w:rPr>
              <w:t>Practical,  Projects</w:t>
            </w:r>
            <w:proofErr w:type="gramEnd"/>
            <w:r w:rsidRPr="007F40F1">
              <w:rPr>
                <w:rFonts w:ascii="Arial" w:hAnsi="Arial" w:cs="Arial"/>
                <w:sz w:val="22"/>
                <w:szCs w:val="22"/>
              </w:rPr>
              <w:t>(minor/major)]</w:t>
            </w:r>
          </w:p>
        </w:tc>
        <w:tc>
          <w:tcPr>
            <w:tcW w:w="1233" w:type="dxa"/>
            <w:vAlign w:val="bottom"/>
          </w:tcPr>
          <w:p w:rsidR="00123343" w:rsidRPr="007F40F1" w:rsidRDefault="00123343" w:rsidP="008A0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bottom"/>
          </w:tcPr>
          <w:p w:rsidR="00123343" w:rsidRPr="007F40F1" w:rsidRDefault="00123343" w:rsidP="008A0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343" w:rsidRPr="007F40F1" w:rsidTr="00E52975">
        <w:trPr>
          <w:trHeight w:val="245"/>
        </w:trPr>
        <w:tc>
          <w:tcPr>
            <w:tcW w:w="530" w:type="dxa"/>
          </w:tcPr>
          <w:p w:rsidR="00123343" w:rsidRPr="007F40F1" w:rsidRDefault="00123343" w:rsidP="008A0046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4" w:lineRule="exact"/>
              <w:ind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0" w:type="dxa"/>
            <w:vAlign w:val="bottom"/>
          </w:tcPr>
          <w:p w:rsidR="00123343" w:rsidRPr="007F40F1" w:rsidRDefault="00123343" w:rsidP="008A0046">
            <w:pPr>
              <w:widowControl w:val="0"/>
              <w:autoSpaceDE w:val="0"/>
              <w:autoSpaceDN w:val="0"/>
              <w:adjustRightInd w:val="0"/>
              <w:spacing w:after="120" w:line="244" w:lineRule="exact"/>
              <w:ind w:left="80"/>
              <w:rPr>
                <w:rFonts w:ascii="Arial" w:hAnsi="Arial" w:cs="Arial"/>
                <w:sz w:val="22"/>
                <w:szCs w:val="22"/>
              </w:rPr>
            </w:pPr>
            <w:r w:rsidRPr="007F40F1">
              <w:rPr>
                <w:rFonts w:ascii="Arial" w:hAnsi="Arial" w:cs="Arial"/>
                <w:sz w:val="22"/>
                <w:szCs w:val="22"/>
              </w:rPr>
              <w:t>Evaluation Process (Continuing Evaluation, and End-Term Evaluation)</w:t>
            </w:r>
          </w:p>
        </w:tc>
        <w:tc>
          <w:tcPr>
            <w:tcW w:w="1233" w:type="dxa"/>
            <w:vAlign w:val="bottom"/>
          </w:tcPr>
          <w:p w:rsidR="00123343" w:rsidRPr="007F40F1" w:rsidRDefault="00123343" w:rsidP="008A0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bottom"/>
          </w:tcPr>
          <w:p w:rsidR="00123343" w:rsidRPr="007F40F1" w:rsidRDefault="00123343" w:rsidP="008A0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343" w:rsidRPr="007F40F1" w:rsidTr="00E52975">
        <w:trPr>
          <w:trHeight w:val="245"/>
        </w:trPr>
        <w:tc>
          <w:tcPr>
            <w:tcW w:w="530" w:type="dxa"/>
          </w:tcPr>
          <w:p w:rsidR="00123343" w:rsidRPr="007F40F1" w:rsidRDefault="00123343" w:rsidP="008A0046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4" w:lineRule="exact"/>
              <w:ind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0" w:type="dxa"/>
            <w:vAlign w:val="bottom"/>
          </w:tcPr>
          <w:p w:rsidR="00123343" w:rsidRPr="007F40F1" w:rsidRDefault="00123343" w:rsidP="008A00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40F1">
              <w:rPr>
                <w:rFonts w:ascii="Arial" w:hAnsi="Arial" w:cs="Arial"/>
                <w:sz w:val="22"/>
                <w:szCs w:val="22"/>
                <w:lang w:val="en-IN"/>
              </w:rPr>
              <w:t>Relevance of contents of courses taught to the students and scope of improvement</w:t>
            </w:r>
          </w:p>
        </w:tc>
        <w:tc>
          <w:tcPr>
            <w:tcW w:w="1233" w:type="dxa"/>
            <w:vAlign w:val="bottom"/>
          </w:tcPr>
          <w:p w:rsidR="00123343" w:rsidRPr="007F40F1" w:rsidRDefault="00123343" w:rsidP="008A0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bottom"/>
          </w:tcPr>
          <w:p w:rsidR="00123343" w:rsidRPr="007F40F1" w:rsidRDefault="00123343" w:rsidP="008A0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343" w:rsidRPr="007F40F1" w:rsidTr="00E52975">
        <w:tblPrEx>
          <w:tblCellMar>
            <w:left w:w="108" w:type="dxa"/>
            <w:right w:w="108" w:type="dxa"/>
          </w:tblCellMar>
        </w:tblPrEx>
        <w:tc>
          <w:tcPr>
            <w:tcW w:w="530" w:type="dxa"/>
          </w:tcPr>
          <w:p w:rsidR="00123343" w:rsidRPr="007F40F1" w:rsidRDefault="00123343" w:rsidP="008A0046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0" w:type="dxa"/>
          </w:tcPr>
          <w:p w:rsidR="00123343" w:rsidRPr="007F40F1" w:rsidRDefault="00123343" w:rsidP="008A004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F40F1">
              <w:rPr>
                <w:rFonts w:ascii="Arial" w:hAnsi="Arial" w:cs="Arial"/>
                <w:sz w:val="22"/>
                <w:szCs w:val="22"/>
              </w:rPr>
              <w:t>Modern teaching methods in practice other than the conventional method</w:t>
            </w:r>
          </w:p>
          <w:p w:rsidR="00123343" w:rsidRPr="007F40F1" w:rsidRDefault="00123343" w:rsidP="008A004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F40F1">
              <w:rPr>
                <w:rFonts w:ascii="Arial" w:hAnsi="Arial" w:cs="Arial"/>
                <w:sz w:val="22"/>
                <w:szCs w:val="22"/>
              </w:rPr>
              <w:t xml:space="preserve">E-Assisted Learning </w:t>
            </w:r>
          </w:p>
          <w:p w:rsidR="00123343" w:rsidRDefault="00123343" w:rsidP="008A0046">
            <w:pPr>
              <w:pStyle w:val="Default"/>
              <w:numPr>
                <w:ilvl w:val="0"/>
                <w:numId w:val="7"/>
              </w:numPr>
              <w:ind w:left="481" w:hanging="481"/>
              <w:rPr>
                <w:rFonts w:ascii="Arial" w:hAnsi="Arial" w:cs="Arial"/>
                <w:sz w:val="22"/>
                <w:szCs w:val="22"/>
              </w:rPr>
            </w:pPr>
            <w:r w:rsidRPr="007F40F1">
              <w:rPr>
                <w:rFonts w:ascii="Arial" w:hAnsi="Arial" w:cs="Arial"/>
                <w:sz w:val="22"/>
                <w:szCs w:val="22"/>
              </w:rPr>
              <w:t xml:space="preserve">Availability of Library Resources and Major Search Engines (like Scopus, Web of Science) </w:t>
            </w:r>
          </w:p>
          <w:p w:rsidR="00123343" w:rsidRPr="007F40F1" w:rsidRDefault="00123343" w:rsidP="00123343">
            <w:pPr>
              <w:pStyle w:val="Default"/>
              <w:ind w:left="481"/>
              <w:rPr>
                <w:rFonts w:ascii="Arial" w:hAnsi="Arial" w:cs="Arial"/>
                <w:sz w:val="22"/>
                <w:szCs w:val="22"/>
              </w:rPr>
            </w:pPr>
          </w:p>
          <w:p w:rsidR="00123343" w:rsidRDefault="00123343" w:rsidP="008A0046">
            <w:pPr>
              <w:pStyle w:val="Default"/>
              <w:numPr>
                <w:ilvl w:val="0"/>
                <w:numId w:val="7"/>
              </w:numPr>
              <w:spacing w:after="120"/>
              <w:ind w:left="493" w:hanging="493"/>
              <w:rPr>
                <w:rFonts w:ascii="Arial" w:hAnsi="Arial" w:cs="Arial"/>
                <w:sz w:val="22"/>
                <w:szCs w:val="22"/>
              </w:rPr>
            </w:pPr>
            <w:r w:rsidRPr="007F40F1">
              <w:rPr>
                <w:rFonts w:ascii="Arial" w:hAnsi="Arial" w:cs="Arial"/>
                <w:sz w:val="22"/>
                <w:szCs w:val="22"/>
              </w:rPr>
              <w:lastRenderedPageBreak/>
              <w:t>Multi-Media Assisted Teaching</w:t>
            </w:r>
          </w:p>
          <w:p w:rsidR="00123343" w:rsidRPr="007F40F1" w:rsidRDefault="00123343" w:rsidP="00123343">
            <w:pPr>
              <w:pStyle w:val="Default"/>
              <w:spacing w:after="120"/>
              <w:ind w:left="49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</w:tcPr>
          <w:p w:rsidR="00123343" w:rsidRPr="007F40F1" w:rsidRDefault="00123343" w:rsidP="008A0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  <w:gridSpan w:val="2"/>
          </w:tcPr>
          <w:p w:rsidR="00123343" w:rsidRPr="007F40F1" w:rsidRDefault="00123343" w:rsidP="008A0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343" w:rsidRPr="007F40F1" w:rsidTr="00E52975">
        <w:tblPrEx>
          <w:tblCellMar>
            <w:left w:w="108" w:type="dxa"/>
            <w:right w:w="108" w:type="dxa"/>
          </w:tblCellMar>
        </w:tblPrEx>
        <w:tc>
          <w:tcPr>
            <w:tcW w:w="530" w:type="dxa"/>
          </w:tcPr>
          <w:p w:rsidR="00123343" w:rsidRPr="007F40F1" w:rsidRDefault="00123343" w:rsidP="008A0046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0" w:type="dxa"/>
          </w:tcPr>
          <w:p w:rsidR="00123343" w:rsidRPr="007F40F1" w:rsidRDefault="00123343" w:rsidP="008A004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F40F1">
              <w:rPr>
                <w:rFonts w:ascii="Arial" w:hAnsi="Arial" w:cs="Arial"/>
                <w:sz w:val="22"/>
                <w:szCs w:val="22"/>
              </w:rPr>
              <w:t xml:space="preserve">Technical Societies/ Colloquium for Students </w:t>
            </w:r>
          </w:p>
          <w:p w:rsidR="00123343" w:rsidRPr="007F40F1" w:rsidRDefault="00123343" w:rsidP="008A0046">
            <w:pPr>
              <w:pStyle w:val="Default"/>
              <w:numPr>
                <w:ilvl w:val="0"/>
                <w:numId w:val="8"/>
              </w:numPr>
              <w:ind w:left="481" w:hanging="481"/>
              <w:rPr>
                <w:rFonts w:ascii="Arial" w:hAnsi="Arial" w:cs="Arial"/>
                <w:sz w:val="22"/>
                <w:szCs w:val="22"/>
              </w:rPr>
            </w:pPr>
            <w:r w:rsidRPr="007F40F1">
              <w:rPr>
                <w:rFonts w:ascii="Arial" w:hAnsi="Arial" w:cs="Arial"/>
                <w:sz w:val="22"/>
                <w:szCs w:val="22"/>
              </w:rPr>
              <w:t xml:space="preserve">Departmental Society </w:t>
            </w:r>
          </w:p>
          <w:p w:rsidR="00123343" w:rsidRPr="007F40F1" w:rsidRDefault="00123343" w:rsidP="008A0046">
            <w:pPr>
              <w:pStyle w:val="Default"/>
              <w:numPr>
                <w:ilvl w:val="0"/>
                <w:numId w:val="8"/>
              </w:numPr>
              <w:spacing w:after="120"/>
              <w:ind w:left="493" w:hanging="493"/>
              <w:rPr>
                <w:rFonts w:ascii="Arial" w:hAnsi="Arial" w:cs="Arial"/>
                <w:sz w:val="22"/>
                <w:szCs w:val="22"/>
              </w:rPr>
            </w:pPr>
            <w:r w:rsidRPr="007F40F1">
              <w:rPr>
                <w:rFonts w:ascii="Arial" w:hAnsi="Arial" w:cs="Arial"/>
                <w:sz w:val="22"/>
                <w:szCs w:val="22"/>
              </w:rPr>
              <w:t>Student Chapter(s) of Professional Societies</w:t>
            </w:r>
          </w:p>
        </w:tc>
        <w:tc>
          <w:tcPr>
            <w:tcW w:w="1233" w:type="dxa"/>
          </w:tcPr>
          <w:p w:rsidR="00123343" w:rsidRPr="007F40F1" w:rsidRDefault="00123343" w:rsidP="008A0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  <w:gridSpan w:val="2"/>
          </w:tcPr>
          <w:p w:rsidR="00123343" w:rsidRPr="007F40F1" w:rsidRDefault="00123343" w:rsidP="008A0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343" w:rsidRPr="007F40F1" w:rsidTr="00E52975">
        <w:tblPrEx>
          <w:tblCellMar>
            <w:left w:w="108" w:type="dxa"/>
            <w:right w:w="108" w:type="dxa"/>
          </w:tblCellMar>
        </w:tblPrEx>
        <w:tc>
          <w:tcPr>
            <w:tcW w:w="530" w:type="dxa"/>
          </w:tcPr>
          <w:p w:rsidR="00123343" w:rsidRPr="007F40F1" w:rsidRDefault="00123343" w:rsidP="008A0046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0" w:type="dxa"/>
          </w:tcPr>
          <w:p w:rsidR="00123343" w:rsidRPr="007F40F1" w:rsidRDefault="00123343" w:rsidP="008A0046">
            <w:pPr>
              <w:pStyle w:val="Default"/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7F40F1">
              <w:rPr>
                <w:rFonts w:ascii="Arial" w:hAnsi="Arial" w:cs="Arial"/>
                <w:sz w:val="22"/>
                <w:szCs w:val="22"/>
              </w:rPr>
              <w:t>Tour/Training/Industrial visits/Internship opportunities</w:t>
            </w:r>
          </w:p>
        </w:tc>
        <w:tc>
          <w:tcPr>
            <w:tcW w:w="1233" w:type="dxa"/>
          </w:tcPr>
          <w:p w:rsidR="00123343" w:rsidRPr="007F40F1" w:rsidRDefault="00123343" w:rsidP="008A0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  <w:gridSpan w:val="2"/>
          </w:tcPr>
          <w:p w:rsidR="00123343" w:rsidRPr="007F40F1" w:rsidRDefault="00123343" w:rsidP="008A0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343" w:rsidRPr="007F40F1" w:rsidTr="00E52975">
        <w:tblPrEx>
          <w:tblCellMar>
            <w:left w:w="108" w:type="dxa"/>
            <w:right w:w="108" w:type="dxa"/>
          </w:tblCellMar>
        </w:tblPrEx>
        <w:tc>
          <w:tcPr>
            <w:tcW w:w="530" w:type="dxa"/>
          </w:tcPr>
          <w:p w:rsidR="00123343" w:rsidRPr="007F40F1" w:rsidRDefault="00123343" w:rsidP="008A0046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0" w:type="dxa"/>
          </w:tcPr>
          <w:p w:rsidR="00123343" w:rsidRPr="007F40F1" w:rsidRDefault="00123343" w:rsidP="008A0046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F40F1">
              <w:rPr>
                <w:rFonts w:ascii="Arial" w:hAnsi="Arial" w:cs="Arial"/>
                <w:sz w:val="22"/>
                <w:szCs w:val="22"/>
              </w:rPr>
              <w:t xml:space="preserve"> Collaboration with other departments (within institute)</w:t>
            </w:r>
          </w:p>
        </w:tc>
        <w:tc>
          <w:tcPr>
            <w:tcW w:w="1233" w:type="dxa"/>
          </w:tcPr>
          <w:p w:rsidR="00123343" w:rsidRPr="007F40F1" w:rsidRDefault="00123343" w:rsidP="008A0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  <w:gridSpan w:val="2"/>
          </w:tcPr>
          <w:p w:rsidR="00123343" w:rsidRPr="007F40F1" w:rsidRDefault="00123343" w:rsidP="008A0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343" w:rsidRPr="007F40F1" w:rsidTr="00E52975">
        <w:tblPrEx>
          <w:tblCellMar>
            <w:left w:w="108" w:type="dxa"/>
            <w:right w:w="108" w:type="dxa"/>
          </w:tblCellMar>
        </w:tblPrEx>
        <w:tc>
          <w:tcPr>
            <w:tcW w:w="530" w:type="dxa"/>
          </w:tcPr>
          <w:p w:rsidR="00123343" w:rsidRPr="007F40F1" w:rsidRDefault="00123343" w:rsidP="008A0046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0" w:type="dxa"/>
          </w:tcPr>
          <w:p w:rsidR="00123343" w:rsidRPr="007F40F1" w:rsidRDefault="00123343" w:rsidP="008A0046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F40F1">
              <w:rPr>
                <w:rFonts w:ascii="Arial" w:hAnsi="Arial" w:cs="Arial"/>
                <w:sz w:val="22"/>
                <w:szCs w:val="22"/>
              </w:rPr>
              <w:t>Faculty Mentoring/Faculty Advisor System for Students/Class of Students</w:t>
            </w:r>
          </w:p>
        </w:tc>
        <w:tc>
          <w:tcPr>
            <w:tcW w:w="1233" w:type="dxa"/>
          </w:tcPr>
          <w:p w:rsidR="00123343" w:rsidRPr="007F40F1" w:rsidRDefault="00123343" w:rsidP="008A0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  <w:gridSpan w:val="2"/>
          </w:tcPr>
          <w:p w:rsidR="00123343" w:rsidRPr="007F40F1" w:rsidRDefault="00123343" w:rsidP="008A0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343" w:rsidRPr="007F40F1" w:rsidTr="00E52975">
        <w:tblPrEx>
          <w:tblCellMar>
            <w:left w:w="108" w:type="dxa"/>
            <w:right w:w="108" w:type="dxa"/>
          </w:tblCellMar>
        </w:tblPrEx>
        <w:tc>
          <w:tcPr>
            <w:tcW w:w="530" w:type="dxa"/>
          </w:tcPr>
          <w:p w:rsidR="00123343" w:rsidRPr="007F40F1" w:rsidRDefault="00123343" w:rsidP="008A0046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0" w:type="dxa"/>
          </w:tcPr>
          <w:p w:rsidR="00123343" w:rsidRPr="007F40F1" w:rsidRDefault="00123343" w:rsidP="008A0046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F40F1">
              <w:rPr>
                <w:rFonts w:ascii="Arial" w:hAnsi="Arial" w:cs="Arial"/>
                <w:sz w:val="22"/>
                <w:szCs w:val="22"/>
              </w:rPr>
              <w:t>Monitoring and continuous evaluation of the project work assigned to the students (mechanism)</w:t>
            </w:r>
          </w:p>
        </w:tc>
        <w:tc>
          <w:tcPr>
            <w:tcW w:w="1233" w:type="dxa"/>
          </w:tcPr>
          <w:p w:rsidR="00123343" w:rsidRPr="007F40F1" w:rsidRDefault="00123343" w:rsidP="008A0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  <w:gridSpan w:val="2"/>
          </w:tcPr>
          <w:p w:rsidR="00123343" w:rsidRPr="007F40F1" w:rsidRDefault="00123343" w:rsidP="008A0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343" w:rsidRPr="007F40F1" w:rsidTr="00E52975">
        <w:tblPrEx>
          <w:tblCellMar>
            <w:left w:w="108" w:type="dxa"/>
            <w:right w:w="108" w:type="dxa"/>
          </w:tblCellMar>
        </w:tblPrEx>
        <w:tc>
          <w:tcPr>
            <w:tcW w:w="530" w:type="dxa"/>
          </w:tcPr>
          <w:p w:rsidR="00123343" w:rsidRPr="007F40F1" w:rsidRDefault="00123343" w:rsidP="008A0046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0" w:type="dxa"/>
          </w:tcPr>
          <w:p w:rsidR="00123343" w:rsidRPr="007F40F1" w:rsidRDefault="00123343" w:rsidP="008A0046">
            <w:pPr>
              <w:pStyle w:val="Default"/>
              <w:spacing w:after="12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40F1">
              <w:rPr>
                <w:rFonts w:ascii="Arial" w:hAnsi="Arial" w:cs="Arial"/>
                <w:b/>
                <w:bCs/>
                <w:sz w:val="22"/>
                <w:szCs w:val="22"/>
              </w:rPr>
              <w:t>Total Score (out of 100)</w:t>
            </w:r>
          </w:p>
        </w:tc>
        <w:tc>
          <w:tcPr>
            <w:tcW w:w="1233" w:type="dxa"/>
          </w:tcPr>
          <w:p w:rsidR="00123343" w:rsidRPr="007F40F1" w:rsidRDefault="00123343" w:rsidP="008A0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  <w:gridSpan w:val="2"/>
          </w:tcPr>
          <w:p w:rsidR="00123343" w:rsidRPr="007F40F1" w:rsidRDefault="00123343" w:rsidP="008A0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0046" w:rsidRPr="007F40F1" w:rsidRDefault="008A0046" w:rsidP="008A0046">
      <w:pPr>
        <w:rPr>
          <w:rFonts w:ascii="Arial" w:hAnsi="Arial" w:cs="Arial"/>
          <w:sz w:val="22"/>
          <w:szCs w:val="22"/>
        </w:rPr>
      </w:pPr>
      <w:r w:rsidRPr="007F40F1">
        <w:rPr>
          <w:rFonts w:ascii="Arial" w:hAnsi="Arial" w:cs="Arial"/>
          <w:sz w:val="22"/>
          <w:szCs w:val="22"/>
        </w:rPr>
        <w:t xml:space="preserve"> </w:t>
      </w:r>
    </w:p>
    <w:tbl>
      <w:tblPr>
        <w:tblW w:w="91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426"/>
        <w:gridCol w:w="1440"/>
        <w:gridCol w:w="18"/>
        <w:gridCol w:w="1422"/>
      </w:tblGrid>
      <w:tr w:rsidR="008A0046" w:rsidRPr="007F40F1" w:rsidTr="00E52975">
        <w:tc>
          <w:tcPr>
            <w:tcW w:w="851" w:type="dxa"/>
          </w:tcPr>
          <w:p w:rsidR="008A0046" w:rsidRPr="007F40F1" w:rsidRDefault="008A0046" w:rsidP="008A0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40F1">
              <w:rPr>
                <w:rFonts w:ascii="Arial" w:hAnsi="Arial" w:cs="Arial"/>
                <w:b/>
                <w:sz w:val="22"/>
                <w:szCs w:val="22"/>
              </w:rPr>
              <w:t>A.4</w:t>
            </w:r>
          </w:p>
        </w:tc>
        <w:tc>
          <w:tcPr>
            <w:tcW w:w="5426" w:type="dxa"/>
          </w:tcPr>
          <w:p w:rsidR="008A0046" w:rsidRPr="007F40F1" w:rsidRDefault="008A0046" w:rsidP="008A004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F40F1">
              <w:rPr>
                <w:rFonts w:ascii="Arial" w:hAnsi="Arial" w:cs="Arial"/>
                <w:b/>
                <w:bCs/>
                <w:sz w:val="22"/>
                <w:szCs w:val="22"/>
              </w:rPr>
              <w:t>Doctoral (</w:t>
            </w:r>
            <w:proofErr w:type="spellStart"/>
            <w:proofErr w:type="gramStart"/>
            <w:r w:rsidRPr="007F40F1">
              <w:rPr>
                <w:rFonts w:ascii="Arial" w:hAnsi="Arial" w:cs="Arial"/>
                <w:b/>
                <w:bCs/>
                <w:sz w:val="22"/>
                <w:szCs w:val="22"/>
              </w:rPr>
              <w:t>Ph.D</w:t>
            </w:r>
            <w:proofErr w:type="spellEnd"/>
            <w:proofErr w:type="gramEnd"/>
            <w:r w:rsidRPr="007F40F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) Programmes </w:t>
            </w:r>
          </w:p>
        </w:tc>
        <w:tc>
          <w:tcPr>
            <w:tcW w:w="2880" w:type="dxa"/>
            <w:gridSpan w:val="3"/>
          </w:tcPr>
          <w:p w:rsidR="008A0046" w:rsidRPr="007F40F1" w:rsidRDefault="008A0046" w:rsidP="008A004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40F1">
              <w:rPr>
                <w:rFonts w:ascii="Arial" w:hAnsi="Arial" w:cs="Arial"/>
                <w:b/>
                <w:bCs/>
                <w:sz w:val="22"/>
                <w:szCs w:val="22"/>
              </w:rPr>
              <w:t>Score</w:t>
            </w:r>
          </w:p>
        </w:tc>
      </w:tr>
      <w:tr w:rsidR="00123343" w:rsidRPr="007F40F1" w:rsidTr="00E52975">
        <w:tc>
          <w:tcPr>
            <w:tcW w:w="851" w:type="dxa"/>
          </w:tcPr>
          <w:p w:rsidR="00123343" w:rsidRPr="007F40F1" w:rsidRDefault="00123343" w:rsidP="008A0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40F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426" w:type="dxa"/>
          </w:tcPr>
          <w:p w:rsidR="00123343" w:rsidRPr="007F40F1" w:rsidRDefault="00123343" w:rsidP="008A0046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40F1">
              <w:rPr>
                <w:rFonts w:ascii="Arial" w:hAnsi="Arial" w:cs="Arial"/>
                <w:sz w:val="22"/>
                <w:szCs w:val="22"/>
              </w:rPr>
              <w:t xml:space="preserve">Intake of </w:t>
            </w:r>
            <w:proofErr w:type="spellStart"/>
            <w:proofErr w:type="gramStart"/>
            <w:r w:rsidRPr="007F40F1">
              <w:rPr>
                <w:rFonts w:ascii="Arial" w:hAnsi="Arial" w:cs="Arial"/>
                <w:sz w:val="22"/>
                <w:szCs w:val="22"/>
              </w:rPr>
              <w:t>Ph.D</w:t>
            </w:r>
            <w:proofErr w:type="spellEnd"/>
            <w:proofErr w:type="gramEnd"/>
            <w:r w:rsidRPr="007F40F1">
              <w:rPr>
                <w:rFonts w:ascii="Arial" w:hAnsi="Arial" w:cs="Arial"/>
                <w:sz w:val="22"/>
                <w:szCs w:val="22"/>
              </w:rPr>
              <w:t xml:space="preserve"> Students </w:t>
            </w:r>
          </w:p>
        </w:tc>
        <w:tc>
          <w:tcPr>
            <w:tcW w:w="1440" w:type="dxa"/>
          </w:tcPr>
          <w:p w:rsidR="00123343" w:rsidRPr="007F40F1" w:rsidRDefault="00E52975" w:rsidP="008A0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Self assessment</w:t>
            </w:r>
            <w:proofErr w:type="spellEnd"/>
          </w:p>
        </w:tc>
        <w:tc>
          <w:tcPr>
            <w:tcW w:w="1440" w:type="dxa"/>
            <w:gridSpan w:val="2"/>
          </w:tcPr>
          <w:p w:rsidR="00123343" w:rsidRPr="007F40F1" w:rsidRDefault="00E52975" w:rsidP="008A0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Expert assessment</w:t>
            </w:r>
          </w:p>
        </w:tc>
      </w:tr>
      <w:tr w:rsidR="00123343" w:rsidRPr="007F40F1" w:rsidTr="00E52975">
        <w:tc>
          <w:tcPr>
            <w:tcW w:w="851" w:type="dxa"/>
          </w:tcPr>
          <w:p w:rsidR="00123343" w:rsidRPr="007F40F1" w:rsidRDefault="00123343" w:rsidP="008A0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40F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426" w:type="dxa"/>
          </w:tcPr>
          <w:p w:rsidR="00123343" w:rsidRPr="007F40F1" w:rsidRDefault="00123343" w:rsidP="008A0046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40F1">
              <w:rPr>
                <w:rFonts w:ascii="Arial" w:hAnsi="Arial" w:cs="Arial"/>
                <w:sz w:val="22"/>
                <w:szCs w:val="22"/>
              </w:rPr>
              <w:t xml:space="preserve">Admission Process </w:t>
            </w:r>
          </w:p>
        </w:tc>
        <w:tc>
          <w:tcPr>
            <w:tcW w:w="1458" w:type="dxa"/>
            <w:gridSpan w:val="2"/>
          </w:tcPr>
          <w:p w:rsidR="00123343" w:rsidRPr="007F40F1" w:rsidRDefault="00123343" w:rsidP="008A0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</w:tcPr>
          <w:p w:rsidR="00123343" w:rsidRPr="007F40F1" w:rsidRDefault="00123343" w:rsidP="008A0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343" w:rsidRPr="007F40F1" w:rsidTr="00E52975">
        <w:tc>
          <w:tcPr>
            <w:tcW w:w="851" w:type="dxa"/>
          </w:tcPr>
          <w:p w:rsidR="00123343" w:rsidRPr="007F40F1" w:rsidRDefault="00123343" w:rsidP="008A0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40F1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426" w:type="dxa"/>
          </w:tcPr>
          <w:p w:rsidR="00123343" w:rsidRPr="007F40F1" w:rsidRDefault="00123343" w:rsidP="008A0046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F40F1">
              <w:rPr>
                <w:rFonts w:ascii="Arial" w:hAnsi="Arial" w:cs="Arial"/>
                <w:sz w:val="22"/>
                <w:szCs w:val="22"/>
              </w:rPr>
              <w:t>Pre-</w:t>
            </w:r>
            <w:proofErr w:type="spellStart"/>
            <w:proofErr w:type="gramStart"/>
            <w:r w:rsidRPr="007F40F1">
              <w:rPr>
                <w:rFonts w:ascii="Arial" w:hAnsi="Arial" w:cs="Arial"/>
                <w:sz w:val="22"/>
                <w:szCs w:val="22"/>
              </w:rPr>
              <w:t>Ph.D</w:t>
            </w:r>
            <w:proofErr w:type="spellEnd"/>
            <w:proofErr w:type="gramEnd"/>
            <w:r w:rsidRPr="007F40F1">
              <w:rPr>
                <w:rFonts w:ascii="Arial" w:hAnsi="Arial" w:cs="Arial"/>
                <w:sz w:val="22"/>
                <w:szCs w:val="22"/>
              </w:rPr>
              <w:t xml:space="preserve"> Courses and Evaluation Process </w:t>
            </w:r>
          </w:p>
        </w:tc>
        <w:tc>
          <w:tcPr>
            <w:tcW w:w="1458" w:type="dxa"/>
            <w:gridSpan w:val="2"/>
          </w:tcPr>
          <w:p w:rsidR="00123343" w:rsidRPr="007F40F1" w:rsidRDefault="00123343" w:rsidP="008A0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</w:tcPr>
          <w:p w:rsidR="00123343" w:rsidRPr="007F40F1" w:rsidRDefault="00123343" w:rsidP="008A0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343" w:rsidRPr="007F40F1" w:rsidTr="00E52975">
        <w:tc>
          <w:tcPr>
            <w:tcW w:w="851" w:type="dxa"/>
          </w:tcPr>
          <w:p w:rsidR="00123343" w:rsidRPr="007F40F1" w:rsidRDefault="00123343" w:rsidP="008A0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40F1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426" w:type="dxa"/>
          </w:tcPr>
          <w:p w:rsidR="00123343" w:rsidRPr="007F40F1" w:rsidRDefault="00123343" w:rsidP="008A0046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F40F1">
              <w:rPr>
                <w:rFonts w:ascii="Arial" w:hAnsi="Arial" w:cs="Arial"/>
                <w:sz w:val="22"/>
                <w:szCs w:val="22"/>
              </w:rPr>
              <w:t>Breadth and Depth of Knowledge of Students</w:t>
            </w:r>
          </w:p>
        </w:tc>
        <w:tc>
          <w:tcPr>
            <w:tcW w:w="1458" w:type="dxa"/>
            <w:gridSpan w:val="2"/>
          </w:tcPr>
          <w:p w:rsidR="00123343" w:rsidRPr="007F40F1" w:rsidRDefault="00123343" w:rsidP="008A0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</w:tcPr>
          <w:p w:rsidR="00123343" w:rsidRPr="007F40F1" w:rsidRDefault="00123343" w:rsidP="008A0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343" w:rsidRPr="007F40F1" w:rsidTr="00E52975">
        <w:tc>
          <w:tcPr>
            <w:tcW w:w="851" w:type="dxa"/>
          </w:tcPr>
          <w:p w:rsidR="00123343" w:rsidRPr="007F40F1" w:rsidRDefault="00123343" w:rsidP="008A0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40F1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426" w:type="dxa"/>
          </w:tcPr>
          <w:p w:rsidR="00123343" w:rsidRPr="007F40F1" w:rsidRDefault="00123343" w:rsidP="008A0046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F40F1">
              <w:rPr>
                <w:rFonts w:ascii="Arial" w:hAnsi="Arial" w:cs="Arial"/>
                <w:sz w:val="22"/>
                <w:szCs w:val="22"/>
              </w:rPr>
              <w:t>Seminar/ Presentations and Technical Communication</w:t>
            </w:r>
          </w:p>
        </w:tc>
        <w:tc>
          <w:tcPr>
            <w:tcW w:w="1458" w:type="dxa"/>
            <w:gridSpan w:val="2"/>
          </w:tcPr>
          <w:p w:rsidR="00123343" w:rsidRPr="007F40F1" w:rsidRDefault="00123343" w:rsidP="008A0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</w:tcPr>
          <w:p w:rsidR="00123343" w:rsidRPr="007F40F1" w:rsidRDefault="00123343" w:rsidP="008A0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343" w:rsidRPr="007F40F1" w:rsidTr="00E52975">
        <w:tc>
          <w:tcPr>
            <w:tcW w:w="851" w:type="dxa"/>
          </w:tcPr>
          <w:p w:rsidR="00123343" w:rsidRPr="007F40F1" w:rsidRDefault="00123343" w:rsidP="008A0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40F1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5426" w:type="dxa"/>
          </w:tcPr>
          <w:p w:rsidR="00123343" w:rsidRPr="007F40F1" w:rsidRDefault="00123343" w:rsidP="008A0046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F40F1">
              <w:rPr>
                <w:rFonts w:ascii="Arial" w:hAnsi="Arial" w:cs="Arial"/>
                <w:sz w:val="22"/>
                <w:szCs w:val="22"/>
              </w:rPr>
              <w:t>Research Facilities available in the Department</w:t>
            </w:r>
          </w:p>
        </w:tc>
        <w:tc>
          <w:tcPr>
            <w:tcW w:w="1458" w:type="dxa"/>
            <w:gridSpan w:val="2"/>
          </w:tcPr>
          <w:p w:rsidR="00123343" w:rsidRPr="007F40F1" w:rsidRDefault="00123343" w:rsidP="008A0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</w:tcPr>
          <w:p w:rsidR="00123343" w:rsidRPr="007F40F1" w:rsidRDefault="00123343" w:rsidP="008A0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343" w:rsidRPr="007F40F1" w:rsidTr="00E52975">
        <w:tc>
          <w:tcPr>
            <w:tcW w:w="851" w:type="dxa"/>
          </w:tcPr>
          <w:p w:rsidR="00123343" w:rsidRPr="007F40F1" w:rsidRDefault="00123343" w:rsidP="008A0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40F1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5426" w:type="dxa"/>
          </w:tcPr>
          <w:p w:rsidR="00123343" w:rsidRPr="007F40F1" w:rsidRDefault="00123343" w:rsidP="008A0046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F40F1">
              <w:rPr>
                <w:rFonts w:ascii="Arial" w:hAnsi="Arial" w:cs="Arial"/>
                <w:sz w:val="22"/>
                <w:szCs w:val="22"/>
              </w:rPr>
              <w:t xml:space="preserve">Average No. of Research Students/Faculty </w:t>
            </w:r>
          </w:p>
        </w:tc>
        <w:tc>
          <w:tcPr>
            <w:tcW w:w="1458" w:type="dxa"/>
            <w:gridSpan w:val="2"/>
          </w:tcPr>
          <w:p w:rsidR="00123343" w:rsidRPr="007F40F1" w:rsidRDefault="00123343" w:rsidP="008A0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</w:tcPr>
          <w:p w:rsidR="00123343" w:rsidRPr="007F40F1" w:rsidRDefault="00123343" w:rsidP="008A0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343" w:rsidRPr="007F40F1" w:rsidTr="00E52975">
        <w:tc>
          <w:tcPr>
            <w:tcW w:w="851" w:type="dxa"/>
          </w:tcPr>
          <w:p w:rsidR="00123343" w:rsidRPr="007F40F1" w:rsidRDefault="00123343" w:rsidP="008A0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40F1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5426" w:type="dxa"/>
          </w:tcPr>
          <w:p w:rsidR="00123343" w:rsidRPr="007F40F1" w:rsidRDefault="00123343" w:rsidP="008A0046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F40F1">
              <w:rPr>
                <w:rFonts w:ascii="Arial" w:hAnsi="Arial" w:cs="Arial"/>
                <w:sz w:val="22"/>
                <w:szCs w:val="22"/>
              </w:rPr>
              <w:t>Average No. of Research Papers of Ph. D Students (Indexed Journals)</w:t>
            </w:r>
          </w:p>
        </w:tc>
        <w:tc>
          <w:tcPr>
            <w:tcW w:w="1458" w:type="dxa"/>
            <w:gridSpan w:val="2"/>
          </w:tcPr>
          <w:p w:rsidR="00123343" w:rsidRPr="007F40F1" w:rsidRDefault="00123343" w:rsidP="008A0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</w:tcPr>
          <w:p w:rsidR="00123343" w:rsidRPr="007F40F1" w:rsidRDefault="00123343" w:rsidP="008A0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343" w:rsidRPr="007F40F1" w:rsidTr="00E52975">
        <w:tc>
          <w:tcPr>
            <w:tcW w:w="851" w:type="dxa"/>
          </w:tcPr>
          <w:p w:rsidR="00123343" w:rsidRPr="007F40F1" w:rsidRDefault="00123343" w:rsidP="008A0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40F1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5426" w:type="dxa"/>
          </w:tcPr>
          <w:p w:rsidR="00123343" w:rsidRPr="007F40F1" w:rsidRDefault="00123343" w:rsidP="008A0046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F40F1">
              <w:rPr>
                <w:rFonts w:ascii="Arial" w:hAnsi="Arial" w:cs="Arial"/>
                <w:sz w:val="22"/>
                <w:szCs w:val="22"/>
              </w:rPr>
              <w:t xml:space="preserve">Average Duration to Complete </w:t>
            </w:r>
            <w:proofErr w:type="spellStart"/>
            <w:proofErr w:type="gramStart"/>
            <w:r w:rsidRPr="007F40F1">
              <w:rPr>
                <w:rFonts w:ascii="Arial" w:hAnsi="Arial" w:cs="Arial"/>
                <w:sz w:val="22"/>
                <w:szCs w:val="22"/>
              </w:rPr>
              <w:t>Ph.D</w:t>
            </w:r>
            <w:proofErr w:type="spellEnd"/>
            <w:proofErr w:type="gramEnd"/>
            <w:r w:rsidRPr="007F40F1">
              <w:rPr>
                <w:rFonts w:ascii="Arial" w:hAnsi="Arial" w:cs="Arial"/>
                <w:sz w:val="22"/>
                <w:szCs w:val="22"/>
              </w:rPr>
              <w:t xml:space="preserve"> (years) </w:t>
            </w:r>
          </w:p>
        </w:tc>
        <w:tc>
          <w:tcPr>
            <w:tcW w:w="1458" w:type="dxa"/>
            <w:gridSpan w:val="2"/>
          </w:tcPr>
          <w:p w:rsidR="00123343" w:rsidRPr="007F40F1" w:rsidRDefault="00123343" w:rsidP="008A0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</w:tcPr>
          <w:p w:rsidR="00123343" w:rsidRPr="007F40F1" w:rsidRDefault="00123343" w:rsidP="008A0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343" w:rsidRPr="007F40F1" w:rsidTr="00E52975">
        <w:tc>
          <w:tcPr>
            <w:tcW w:w="851" w:type="dxa"/>
          </w:tcPr>
          <w:p w:rsidR="00123343" w:rsidRPr="007F40F1" w:rsidRDefault="00123343" w:rsidP="008A0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40F1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5426" w:type="dxa"/>
          </w:tcPr>
          <w:p w:rsidR="00123343" w:rsidRPr="007F40F1" w:rsidRDefault="00123343" w:rsidP="008A0046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F40F1">
              <w:rPr>
                <w:rFonts w:ascii="Arial" w:hAnsi="Arial" w:cs="Arial"/>
                <w:sz w:val="22"/>
                <w:szCs w:val="22"/>
              </w:rPr>
              <w:t>Participation of Research Scholars in Conferences/Workshops</w:t>
            </w:r>
          </w:p>
        </w:tc>
        <w:tc>
          <w:tcPr>
            <w:tcW w:w="1458" w:type="dxa"/>
            <w:gridSpan w:val="2"/>
          </w:tcPr>
          <w:p w:rsidR="00123343" w:rsidRPr="007F40F1" w:rsidRDefault="00123343" w:rsidP="008A0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</w:tcPr>
          <w:p w:rsidR="00123343" w:rsidRPr="007F40F1" w:rsidRDefault="00123343" w:rsidP="008A0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343" w:rsidRPr="007F40F1" w:rsidTr="00E52975">
        <w:tc>
          <w:tcPr>
            <w:tcW w:w="851" w:type="dxa"/>
          </w:tcPr>
          <w:p w:rsidR="00123343" w:rsidRPr="007F40F1" w:rsidRDefault="00123343" w:rsidP="008A0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26" w:type="dxa"/>
          </w:tcPr>
          <w:p w:rsidR="00123343" w:rsidRPr="007F40F1" w:rsidRDefault="00123343" w:rsidP="008A0046">
            <w:pPr>
              <w:pStyle w:val="Defaul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F40F1">
              <w:rPr>
                <w:rFonts w:ascii="Arial" w:hAnsi="Arial" w:cs="Arial"/>
                <w:b/>
                <w:bCs/>
                <w:sz w:val="22"/>
                <w:szCs w:val="22"/>
              </w:rPr>
              <w:t>Total Score (out of 100)</w:t>
            </w:r>
          </w:p>
        </w:tc>
        <w:tc>
          <w:tcPr>
            <w:tcW w:w="1458" w:type="dxa"/>
            <w:gridSpan w:val="2"/>
          </w:tcPr>
          <w:p w:rsidR="00123343" w:rsidRPr="007F40F1" w:rsidRDefault="00123343" w:rsidP="008A0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</w:tcPr>
          <w:p w:rsidR="00123343" w:rsidRPr="007F40F1" w:rsidRDefault="00123343" w:rsidP="008A0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0046" w:rsidRPr="007F40F1" w:rsidRDefault="008A0046" w:rsidP="008A0046">
      <w:pPr>
        <w:rPr>
          <w:rFonts w:ascii="Arial" w:hAnsi="Arial" w:cs="Arial"/>
          <w:sz w:val="22"/>
          <w:szCs w:val="22"/>
        </w:rPr>
      </w:pPr>
      <w:r w:rsidRPr="007F40F1">
        <w:rPr>
          <w:rFonts w:ascii="Arial" w:hAnsi="Arial" w:cs="Arial"/>
          <w:sz w:val="22"/>
          <w:szCs w:val="22"/>
        </w:rPr>
        <w:t xml:space="preserve"> </w:t>
      </w:r>
      <w:r w:rsidRPr="007F40F1">
        <w:rPr>
          <w:rFonts w:ascii="Arial" w:hAnsi="Arial" w:cs="Arial"/>
          <w:sz w:val="22"/>
          <w:szCs w:val="22"/>
        </w:rPr>
        <w:br w:type="page"/>
      </w:r>
    </w:p>
    <w:p w:rsidR="008A0046" w:rsidRPr="007F40F1" w:rsidRDefault="008A0046" w:rsidP="008A0046">
      <w:pPr>
        <w:pStyle w:val="ListParagraph"/>
        <w:widowControl w:val="0"/>
        <w:numPr>
          <w:ilvl w:val="0"/>
          <w:numId w:val="10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F40F1">
        <w:rPr>
          <w:rFonts w:ascii="Arial" w:hAnsi="Arial" w:cs="Arial"/>
          <w:b/>
          <w:bCs/>
          <w:sz w:val="22"/>
          <w:szCs w:val="22"/>
        </w:rPr>
        <w:lastRenderedPageBreak/>
        <w:t xml:space="preserve">RESEARCH </w:t>
      </w:r>
    </w:p>
    <w:p w:rsidR="008A0046" w:rsidRPr="007F40F1" w:rsidRDefault="008A0046" w:rsidP="008A0046">
      <w:pPr>
        <w:widowControl w:val="0"/>
        <w:autoSpaceDE w:val="0"/>
        <w:autoSpaceDN w:val="0"/>
        <w:adjustRightInd w:val="0"/>
        <w:spacing w:line="224" w:lineRule="exact"/>
        <w:rPr>
          <w:rFonts w:ascii="Arial" w:hAnsi="Arial" w:cs="Arial"/>
          <w:sz w:val="22"/>
          <w:szCs w:val="22"/>
        </w:rPr>
      </w:pPr>
    </w:p>
    <w:tbl>
      <w:tblPr>
        <w:tblW w:w="970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"/>
        <w:gridCol w:w="6207"/>
        <w:gridCol w:w="1260"/>
        <w:gridCol w:w="1260"/>
      </w:tblGrid>
      <w:tr w:rsidR="008A0046" w:rsidRPr="007F40F1" w:rsidTr="00E52975">
        <w:trPr>
          <w:trHeight w:val="287"/>
        </w:trPr>
        <w:tc>
          <w:tcPr>
            <w:tcW w:w="978" w:type="dxa"/>
            <w:vAlign w:val="bottom"/>
          </w:tcPr>
          <w:p w:rsidR="008A0046" w:rsidRPr="007F40F1" w:rsidRDefault="008A0046" w:rsidP="008A0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7" w:type="dxa"/>
            <w:vAlign w:val="bottom"/>
          </w:tcPr>
          <w:p w:rsidR="008A0046" w:rsidRPr="007F40F1" w:rsidRDefault="008A0046" w:rsidP="008A0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vAlign w:val="bottom"/>
          </w:tcPr>
          <w:p w:rsidR="008A0046" w:rsidRPr="007F40F1" w:rsidRDefault="008A0046" w:rsidP="00E52975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40F1">
              <w:rPr>
                <w:rFonts w:ascii="Arial" w:hAnsi="Arial" w:cs="Arial"/>
                <w:b/>
                <w:bCs/>
                <w:sz w:val="22"/>
                <w:szCs w:val="22"/>
              </w:rPr>
              <w:t>Score</w:t>
            </w:r>
          </w:p>
        </w:tc>
      </w:tr>
      <w:tr w:rsidR="00123343" w:rsidRPr="007F40F1" w:rsidTr="00E52975">
        <w:trPr>
          <w:trHeight w:val="307"/>
        </w:trPr>
        <w:tc>
          <w:tcPr>
            <w:tcW w:w="978" w:type="dxa"/>
            <w:vAlign w:val="bottom"/>
          </w:tcPr>
          <w:p w:rsidR="00123343" w:rsidRPr="007F40F1" w:rsidRDefault="00123343" w:rsidP="008A0046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7" w:type="dxa"/>
            <w:vAlign w:val="bottom"/>
          </w:tcPr>
          <w:p w:rsidR="00123343" w:rsidRPr="007F40F1" w:rsidRDefault="00123343" w:rsidP="008A0046">
            <w:pPr>
              <w:widowControl w:val="0"/>
              <w:autoSpaceDE w:val="0"/>
              <w:autoSpaceDN w:val="0"/>
              <w:adjustRightInd w:val="0"/>
              <w:spacing w:after="120"/>
              <w:ind w:left="79"/>
              <w:rPr>
                <w:rFonts w:ascii="Arial" w:hAnsi="Arial" w:cs="Arial"/>
                <w:sz w:val="22"/>
                <w:szCs w:val="22"/>
              </w:rPr>
            </w:pPr>
            <w:r w:rsidRPr="007F40F1">
              <w:rPr>
                <w:rFonts w:ascii="Arial" w:hAnsi="Arial" w:cs="Arial"/>
                <w:sz w:val="22"/>
                <w:szCs w:val="22"/>
              </w:rPr>
              <w:t>Research Ambience in the Department</w:t>
            </w:r>
          </w:p>
        </w:tc>
        <w:tc>
          <w:tcPr>
            <w:tcW w:w="1260" w:type="dxa"/>
            <w:vAlign w:val="bottom"/>
          </w:tcPr>
          <w:p w:rsidR="00123343" w:rsidRPr="007F40F1" w:rsidRDefault="00E52975" w:rsidP="008A0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Self assessment</w:t>
            </w:r>
            <w:proofErr w:type="spellEnd"/>
          </w:p>
        </w:tc>
        <w:tc>
          <w:tcPr>
            <w:tcW w:w="1260" w:type="dxa"/>
            <w:vAlign w:val="bottom"/>
          </w:tcPr>
          <w:p w:rsidR="00123343" w:rsidRPr="007F40F1" w:rsidRDefault="00E52975" w:rsidP="008A0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Expert assessment</w:t>
            </w:r>
          </w:p>
        </w:tc>
      </w:tr>
      <w:tr w:rsidR="00123343" w:rsidRPr="007F40F1" w:rsidTr="00E52975">
        <w:trPr>
          <w:trHeight w:val="312"/>
        </w:trPr>
        <w:tc>
          <w:tcPr>
            <w:tcW w:w="978" w:type="dxa"/>
            <w:vAlign w:val="bottom"/>
          </w:tcPr>
          <w:p w:rsidR="00123343" w:rsidRPr="007F40F1" w:rsidRDefault="00123343" w:rsidP="008A0046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7" w:type="dxa"/>
            <w:vAlign w:val="bottom"/>
          </w:tcPr>
          <w:p w:rsidR="00123343" w:rsidRPr="007F40F1" w:rsidRDefault="00123343" w:rsidP="008A0046">
            <w:pPr>
              <w:widowControl w:val="0"/>
              <w:autoSpaceDE w:val="0"/>
              <w:autoSpaceDN w:val="0"/>
              <w:adjustRightInd w:val="0"/>
              <w:spacing w:after="120"/>
              <w:ind w:left="79"/>
              <w:rPr>
                <w:rFonts w:ascii="Arial" w:hAnsi="Arial" w:cs="Arial"/>
                <w:sz w:val="22"/>
                <w:szCs w:val="22"/>
              </w:rPr>
            </w:pPr>
            <w:r w:rsidRPr="007F40F1">
              <w:rPr>
                <w:rFonts w:ascii="Arial" w:hAnsi="Arial" w:cs="Arial"/>
                <w:sz w:val="22"/>
                <w:szCs w:val="22"/>
              </w:rPr>
              <w:t>Research Awareness among Doctoral Students</w:t>
            </w:r>
          </w:p>
        </w:tc>
        <w:tc>
          <w:tcPr>
            <w:tcW w:w="1260" w:type="dxa"/>
            <w:vAlign w:val="bottom"/>
          </w:tcPr>
          <w:p w:rsidR="00123343" w:rsidRPr="007F40F1" w:rsidRDefault="00123343" w:rsidP="008A0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bottom"/>
          </w:tcPr>
          <w:p w:rsidR="00123343" w:rsidRPr="007F40F1" w:rsidRDefault="00123343" w:rsidP="008A0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343" w:rsidRPr="007F40F1" w:rsidTr="00E52975">
        <w:trPr>
          <w:trHeight w:val="312"/>
        </w:trPr>
        <w:tc>
          <w:tcPr>
            <w:tcW w:w="978" w:type="dxa"/>
            <w:vAlign w:val="bottom"/>
          </w:tcPr>
          <w:p w:rsidR="00123343" w:rsidRPr="007F40F1" w:rsidRDefault="00123343" w:rsidP="008A0046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7" w:type="dxa"/>
            <w:vAlign w:val="bottom"/>
          </w:tcPr>
          <w:p w:rsidR="00123343" w:rsidRPr="007F40F1" w:rsidRDefault="00123343" w:rsidP="008A0046">
            <w:pPr>
              <w:widowControl w:val="0"/>
              <w:autoSpaceDE w:val="0"/>
              <w:autoSpaceDN w:val="0"/>
              <w:adjustRightInd w:val="0"/>
              <w:spacing w:after="120"/>
              <w:ind w:left="79"/>
              <w:rPr>
                <w:rFonts w:ascii="Arial" w:hAnsi="Arial" w:cs="Arial"/>
                <w:sz w:val="22"/>
                <w:szCs w:val="22"/>
              </w:rPr>
            </w:pPr>
            <w:r w:rsidRPr="007F40F1">
              <w:rPr>
                <w:rFonts w:ascii="Arial" w:hAnsi="Arial" w:cs="Arial"/>
                <w:sz w:val="22"/>
                <w:szCs w:val="22"/>
              </w:rPr>
              <w:t>Thrust areas of research in the department</w:t>
            </w:r>
          </w:p>
        </w:tc>
        <w:tc>
          <w:tcPr>
            <w:tcW w:w="1260" w:type="dxa"/>
            <w:vAlign w:val="bottom"/>
          </w:tcPr>
          <w:p w:rsidR="00123343" w:rsidRPr="007F40F1" w:rsidRDefault="00123343" w:rsidP="008A0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bottom"/>
          </w:tcPr>
          <w:p w:rsidR="00123343" w:rsidRPr="007F40F1" w:rsidRDefault="00123343" w:rsidP="008A0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343" w:rsidRPr="007F40F1" w:rsidTr="00E52975">
        <w:trPr>
          <w:trHeight w:val="312"/>
        </w:trPr>
        <w:tc>
          <w:tcPr>
            <w:tcW w:w="978" w:type="dxa"/>
            <w:vAlign w:val="bottom"/>
          </w:tcPr>
          <w:p w:rsidR="00123343" w:rsidRPr="007F40F1" w:rsidRDefault="00123343" w:rsidP="008A0046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7" w:type="dxa"/>
            <w:vAlign w:val="bottom"/>
          </w:tcPr>
          <w:p w:rsidR="00123343" w:rsidRPr="007F40F1" w:rsidRDefault="00123343" w:rsidP="008A0046">
            <w:pPr>
              <w:widowControl w:val="0"/>
              <w:autoSpaceDE w:val="0"/>
              <w:autoSpaceDN w:val="0"/>
              <w:adjustRightInd w:val="0"/>
              <w:spacing w:after="120"/>
              <w:ind w:left="79"/>
              <w:rPr>
                <w:rFonts w:ascii="Arial" w:hAnsi="Arial" w:cs="Arial"/>
                <w:sz w:val="22"/>
                <w:szCs w:val="22"/>
              </w:rPr>
            </w:pPr>
            <w:r w:rsidRPr="007F40F1">
              <w:rPr>
                <w:rFonts w:ascii="Arial" w:hAnsi="Arial" w:cs="Arial"/>
                <w:sz w:val="22"/>
                <w:szCs w:val="22"/>
              </w:rPr>
              <w:t>Quality of Research</w:t>
            </w:r>
          </w:p>
        </w:tc>
        <w:tc>
          <w:tcPr>
            <w:tcW w:w="1260" w:type="dxa"/>
            <w:vAlign w:val="bottom"/>
          </w:tcPr>
          <w:p w:rsidR="00123343" w:rsidRPr="007F40F1" w:rsidRDefault="00123343" w:rsidP="008A0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bottom"/>
          </w:tcPr>
          <w:p w:rsidR="00123343" w:rsidRPr="007F40F1" w:rsidRDefault="00123343" w:rsidP="008A0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343" w:rsidRPr="007F40F1" w:rsidTr="00E52975">
        <w:trPr>
          <w:trHeight w:val="312"/>
        </w:trPr>
        <w:tc>
          <w:tcPr>
            <w:tcW w:w="978" w:type="dxa"/>
            <w:vAlign w:val="bottom"/>
          </w:tcPr>
          <w:p w:rsidR="00123343" w:rsidRPr="007F40F1" w:rsidRDefault="00123343" w:rsidP="008A0046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7" w:type="dxa"/>
            <w:vAlign w:val="bottom"/>
          </w:tcPr>
          <w:p w:rsidR="00123343" w:rsidRPr="007F40F1" w:rsidRDefault="00123343" w:rsidP="008A00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40F1">
              <w:rPr>
                <w:rFonts w:ascii="Arial" w:hAnsi="Arial" w:cs="Arial"/>
                <w:sz w:val="22"/>
                <w:szCs w:val="22"/>
                <w:lang w:val="en-IN"/>
              </w:rPr>
              <w:t xml:space="preserve">Collaborations with other departments (within the institute) and at National, and International levels. </w:t>
            </w:r>
          </w:p>
        </w:tc>
        <w:tc>
          <w:tcPr>
            <w:tcW w:w="1260" w:type="dxa"/>
            <w:vAlign w:val="bottom"/>
          </w:tcPr>
          <w:p w:rsidR="00123343" w:rsidRPr="007F40F1" w:rsidRDefault="00123343" w:rsidP="008A0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bottom"/>
          </w:tcPr>
          <w:p w:rsidR="00123343" w:rsidRPr="007F40F1" w:rsidRDefault="00123343" w:rsidP="008A0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343" w:rsidRPr="007F40F1" w:rsidTr="00E52975">
        <w:trPr>
          <w:trHeight w:val="312"/>
        </w:trPr>
        <w:tc>
          <w:tcPr>
            <w:tcW w:w="978" w:type="dxa"/>
            <w:vAlign w:val="bottom"/>
          </w:tcPr>
          <w:p w:rsidR="00123343" w:rsidRPr="007F40F1" w:rsidRDefault="00123343" w:rsidP="008A0046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7" w:type="dxa"/>
            <w:vAlign w:val="bottom"/>
          </w:tcPr>
          <w:p w:rsidR="00123343" w:rsidRPr="007F40F1" w:rsidRDefault="00123343" w:rsidP="008A0046">
            <w:pPr>
              <w:widowControl w:val="0"/>
              <w:autoSpaceDE w:val="0"/>
              <w:autoSpaceDN w:val="0"/>
              <w:adjustRightInd w:val="0"/>
              <w:spacing w:after="120"/>
              <w:ind w:left="79"/>
              <w:rPr>
                <w:rFonts w:ascii="Arial" w:hAnsi="Arial" w:cs="Arial"/>
                <w:sz w:val="22"/>
                <w:szCs w:val="22"/>
              </w:rPr>
            </w:pPr>
            <w:r w:rsidRPr="007F40F1">
              <w:rPr>
                <w:rFonts w:ascii="Arial" w:hAnsi="Arial" w:cs="Arial"/>
                <w:sz w:val="22"/>
                <w:szCs w:val="22"/>
              </w:rPr>
              <w:t>Impact and Quality of Publications</w:t>
            </w:r>
          </w:p>
        </w:tc>
        <w:tc>
          <w:tcPr>
            <w:tcW w:w="1260" w:type="dxa"/>
            <w:vAlign w:val="bottom"/>
          </w:tcPr>
          <w:p w:rsidR="00123343" w:rsidRPr="007F40F1" w:rsidRDefault="00123343" w:rsidP="008A0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bottom"/>
          </w:tcPr>
          <w:p w:rsidR="00123343" w:rsidRPr="007F40F1" w:rsidRDefault="00123343" w:rsidP="008A0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343" w:rsidRPr="007F40F1" w:rsidTr="00E52975">
        <w:trPr>
          <w:trHeight w:val="312"/>
        </w:trPr>
        <w:tc>
          <w:tcPr>
            <w:tcW w:w="978" w:type="dxa"/>
            <w:vAlign w:val="bottom"/>
          </w:tcPr>
          <w:p w:rsidR="00123343" w:rsidRPr="007F40F1" w:rsidRDefault="00123343" w:rsidP="008A0046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7" w:type="dxa"/>
            <w:vAlign w:val="bottom"/>
          </w:tcPr>
          <w:p w:rsidR="00123343" w:rsidRPr="007F40F1" w:rsidRDefault="00123343" w:rsidP="008A0046">
            <w:pPr>
              <w:widowControl w:val="0"/>
              <w:autoSpaceDE w:val="0"/>
              <w:autoSpaceDN w:val="0"/>
              <w:adjustRightInd w:val="0"/>
              <w:spacing w:after="120"/>
              <w:ind w:left="79"/>
              <w:rPr>
                <w:rFonts w:ascii="Arial" w:hAnsi="Arial" w:cs="Arial"/>
                <w:sz w:val="22"/>
                <w:szCs w:val="22"/>
              </w:rPr>
            </w:pPr>
            <w:r w:rsidRPr="007F40F1">
              <w:rPr>
                <w:rFonts w:ascii="Arial" w:hAnsi="Arial" w:cs="Arial"/>
                <w:sz w:val="22"/>
                <w:szCs w:val="22"/>
              </w:rPr>
              <w:t>Relevance of Research to Knowledge Generation and Social Relevance</w:t>
            </w:r>
          </w:p>
        </w:tc>
        <w:tc>
          <w:tcPr>
            <w:tcW w:w="1260" w:type="dxa"/>
            <w:vAlign w:val="bottom"/>
          </w:tcPr>
          <w:p w:rsidR="00123343" w:rsidRPr="007F40F1" w:rsidRDefault="00123343" w:rsidP="008A0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bottom"/>
          </w:tcPr>
          <w:p w:rsidR="00123343" w:rsidRPr="007F40F1" w:rsidRDefault="00123343" w:rsidP="008A0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343" w:rsidRPr="007F40F1" w:rsidTr="00E52975">
        <w:trPr>
          <w:trHeight w:val="312"/>
        </w:trPr>
        <w:tc>
          <w:tcPr>
            <w:tcW w:w="978" w:type="dxa"/>
            <w:vAlign w:val="bottom"/>
          </w:tcPr>
          <w:p w:rsidR="00123343" w:rsidRPr="007F40F1" w:rsidRDefault="00123343" w:rsidP="008A0046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7" w:type="dxa"/>
            <w:vAlign w:val="bottom"/>
          </w:tcPr>
          <w:p w:rsidR="00123343" w:rsidRPr="007F40F1" w:rsidRDefault="00123343" w:rsidP="008A0046">
            <w:pPr>
              <w:widowControl w:val="0"/>
              <w:autoSpaceDE w:val="0"/>
              <w:autoSpaceDN w:val="0"/>
              <w:adjustRightInd w:val="0"/>
              <w:spacing w:after="120"/>
              <w:ind w:left="79"/>
              <w:rPr>
                <w:rFonts w:ascii="Arial" w:hAnsi="Arial" w:cs="Arial"/>
                <w:sz w:val="22"/>
                <w:szCs w:val="22"/>
              </w:rPr>
            </w:pPr>
            <w:r w:rsidRPr="007F40F1">
              <w:rPr>
                <w:rFonts w:ascii="Arial" w:hAnsi="Arial" w:cs="Arial"/>
                <w:sz w:val="22"/>
                <w:szCs w:val="22"/>
              </w:rPr>
              <w:t xml:space="preserve">Student Exposure </w:t>
            </w:r>
            <w:proofErr w:type="gramStart"/>
            <w:r w:rsidRPr="007F40F1">
              <w:rPr>
                <w:rFonts w:ascii="Arial" w:hAnsi="Arial" w:cs="Arial"/>
                <w:sz w:val="22"/>
                <w:szCs w:val="22"/>
              </w:rPr>
              <w:t>for  Attending</w:t>
            </w:r>
            <w:proofErr w:type="gramEnd"/>
            <w:r w:rsidRPr="007F40F1">
              <w:rPr>
                <w:rFonts w:ascii="Arial" w:hAnsi="Arial" w:cs="Arial"/>
                <w:sz w:val="22"/>
                <w:szCs w:val="22"/>
              </w:rPr>
              <w:t xml:space="preserve"> Quality Conferences/Symposia</w:t>
            </w:r>
          </w:p>
        </w:tc>
        <w:tc>
          <w:tcPr>
            <w:tcW w:w="1260" w:type="dxa"/>
            <w:vAlign w:val="bottom"/>
          </w:tcPr>
          <w:p w:rsidR="00123343" w:rsidRPr="007F40F1" w:rsidRDefault="00123343" w:rsidP="008A0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bottom"/>
          </w:tcPr>
          <w:p w:rsidR="00123343" w:rsidRPr="007F40F1" w:rsidRDefault="00123343" w:rsidP="008A0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343" w:rsidRPr="007F40F1" w:rsidTr="00E52975">
        <w:trPr>
          <w:trHeight w:val="312"/>
        </w:trPr>
        <w:tc>
          <w:tcPr>
            <w:tcW w:w="978" w:type="dxa"/>
            <w:vAlign w:val="bottom"/>
          </w:tcPr>
          <w:p w:rsidR="00123343" w:rsidRPr="007F40F1" w:rsidRDefault="00123343" w:rsidP="008A0046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7" w:type="dxa"/>
            <w:vAlign w:val="bottom"/>
          </w:tcPr>
          <w:p w:rsidR="00123343" w:rsidRPr="007F40F1" w:rsidRDefault="00123343" w:rsidP="008A0046">
            <w:pPr>
              <w:widowControl w:val="0"/>
              <w:autoSpaceDE w:val="0"/>
              <w:autoSpaceDN w:val="0"/>
              <w:adjustRightInd w:val="0"/>
              <w:spacing w:after="120"/>
              <w:ind w:left="79"/>
              <w:rPr>
                <w:rFonts w:ascii="Arial" w:hAnsi="Arial" w:cs="Arial"/>
                <w:sz w:val="22"/>
                <w:szCs w:val="22"/>
              </w:rPr>
            </w:pPr>
            <w:r w:rsidRPr="007F40F1">
              <w:rPr>
                <w:rFonts w:ascii="Arial" w:hAnsi="Arial" w:cs="Arial"/>
                <w:sz w:val="22"/>
                <w:szCs w:val="22"/>
              </w:rPr>
              <w:t>Inter departmental collaborations</w:t>
            </w:r>
          </w:p>
        </w:tc>
        <w:tc>
          <w:tcPr>
            <w:tcW w:w="1260" w:type="dxa"/>
            <w:vAlign w:val="bottom"/>
          </w:tcPr>
          <w:p w:rsidR="00123343" w:rsidRPr="007F40F1" w:rsidRDefault="00123343" w:rsidP="008A0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bottom"/>
          </w:tcPr>
          <w:p w:rsidR="00123343" w:rsidRPr="007F40F1" w:rsidRDefault="00123343" w:rsidP="008A0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343" w:rsidRPr="007F40F1" w:rsidTr="00E52975">
        <w:trPr>
          <w:trHeight w:val="312"/>
        </w:trPr>
        <w:tc>
          <w:tcPr>
            <w:tcW w:w="978" w:type="dxa"/>
            <w:vAlign w:val="bottom"/>
          </w:tcPr>
          <w:p w:rsidR="00123343" w:rsidRPr="007F40F1" w:rsidRDefault="00123343" w:rsidP="008A0046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7" w:type="dxa"/>
            <w:vAlign w:val="bottom"/>
          </w:tcPr>
          <w:p w:rsidR="00123343" w:rsidRDefault="00123343" w:rsidP="00E5297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F40F1">
              <w:rPr>
                <w:rFonts w:ascii="Arial" w:hAnsi="Arial" w:cs="Arial"/>
                <w:sz w:val="22"/>
                <w:szCs w:val="22"/>
              </w:rPr>
              <w:t>Industry/externally funded sponsored research</w:t>
            </w:r>
          </w:p>
          <w:p w:rsidR="00E52975" w:rsidRPr="007F40F1" w:rsidRDefault="00E52975" w:rsidP="00E5297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(Numbers and amount)</w:t>
            </w:r>
          </w:p>
        </w:tc>
        <w:tc>
          <w:tcPr>
            <w:tcW w:w="1260" w:type="dxa"/>
            <w:vAlign w:val="bottom"/>
          </w:tcPr>
          <w:p w:rsidR="00123343" w:rsidRPr="007F40F1" w:rsidRDefault="00123343" w:rsidP="008A0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bottom"/>
          </w:tcPr>
          <w:p w:rsidR="00123343" w:rsidRPr="007F40F1" w:rsidRDefault="00123343" w:rsidP="008A0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343" w:rsidRPr="007F40F1" w:rsidTr="00E52975">
        <w:trPr>
          <w:trHeight w:val="312"/>
        </w:trPr>
        <w:tc>
          <w:tcPr>
            <w:tcW w:w="978" w:type="dxa"/>
            <w:vAlign w:val="bottom"/>
          </w:tcPr>
          <w:p w:rsidR="00123343" w:rsidRPr="007F40F1" w:rsidRDefault="00123343" w:rsidP="008A0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7" w:type="dxa"/>
            <w:vAlign w:val="bottom"/>
          </w:tcPr>
          <w:p w:rsidR="00123343" w:rsidRPr="007F40F1" w:rsidRDefault="00123343" w:rsidP="008A0046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F40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F40F1">
              <w:rPr>
                <w:rFonts w:ascii="Arial" w:hAnsi="Arial" w:cs="Arial"/>
                <w:b/>
                <w:bCs/>
                <w:sz w:val="22"/>
                <w:szCs w:val="22"/>
              </w:rPr>
              <w:t>Total Score (out of 100)</w:t>
            </w:r>
          </w:p>
        </w:tc>
        <w:tc>
          <w:tcPr>
            <w:tcW w:w="1260" w:type="dxa"/>
            <w:vAlign w:val="bottom"/>
          </w:tcPr>
          <w:p w:rsidR="00123343" w:rsidRPr="007F40F1" w:rsidRDefault="00123343" w:rsidP="008A0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bottom"/>
          </w:tcPr>
          <w:p w:rsidR="00123343" w:rsidRPr="007F40F1" w:rsidRDefault="00123343" w:rsidP="008A0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0046" w:rsidRPr="007F40F1" w:rsidRDefault="008A0046" w:rsidP="008A0046">
      <w:pPr>
        <w:rPr>
          <w:rFonts w:ascii="Arial" w:hAnsi="Arial" w:cs="Arial"/>
          <w:sz w:val="22"/>
          <w:szCs w:val="22"/>
        </w:rPr>
      </w:pPr>
    </w:p>
    <w:p w:rsidR="008A0046" w:rsidRPr="007F40F1" w:rsidRDefault="008A0046" w:rsidP="008A0046">
      <w:pPr>
        <w:rPr>
          <w:rFonts w:ascii="Arial" w:hAnsi="Arial" w:cs="Arial"/>
          <w:b/>
          <w:sz w:val="22"/>
          <w:szCs w:val="22"/>
        </w:rPr>
      </w:pPr>
      <w:r w:rsidRPr="007F40F1">
        <w:rPr>
          <w:rFonts w:ascii="Arial" w:hAnsi="Arial" w:cs="Arial"/>
          <w:b/>
          <w:sz w:val="22"/>
          <w:szCs w:val="22"/>
        </w:rPr>
        <w:t>General Comments on,</w:t>
      </w:r>
    </w:p>
    <w:p w:rsidR="008A0046" w:rsidRPr="007F40F1" w:rsidRDefault="008A0046" w:rsidP="008A0046">
      <w:pPr>
        <w:rPr>
          <w:rFonts w:ascii="Arial" w:hAnsi="Arial" w:cs="Arial"/>
          <w:sz w:val="22"/>
          <w:szCs w:val="22"/>
        </w:rPr>
      </w:pPr>
    </w:p>
    <w:p w:rsidR="008A0046" w:rsidRPr="007F40F1" w:rsidRDefault="008A0046" w:rsidP="008A0046">
      <w:pPr>
        <w:pStyle w:val="ListParagraph"/>
        <w:numPr>
          <w:ilvl w:val="3"/>
          <w:numId w:val="8"/>
        </w:numPr>
        <w:ind w:left="567" w:hanging="567"/>
        <w:rPr>
          <w:rFonts w:ascii="Arial" w:hAnsi="Arial" w:cs="Arial"/>
          <w:sz w:val="22"/>
          <w:szCs w:val="22"/>
        </w:rPr>
      </w:pPr>
      <w:r w:rsidRPr="007F40F1">
        <w:rPr>
          <w:rFonts w:ascii="Arial" w:hAnsi="Arial" w:cs="Arial"/>
          <w:sz w:val="22"/>
          <w:szCs w:val="22"/>
        </w:rPr>
        <w:t>Plan of action of the department for the next five years (in view of NEP 2020)</w:t>
      </w:r>
    </w:p>
    <w:p w:rsidR="008A0046" w:rsidRPr="007F40F1" w:rsidRDefault="008A0046" w:rsidP="008A0046">
      <w:pPr>
        <w:pStyle w:val="ListParagraph"/>
        <w:numPr>
          <w:ilvl w:val="3"/>
          <w:numId w:val="8"/>
        </w:numPr>
        <w:ind w:left="567" w:hanging="567"/>
        <w:rPr>
          <w:rFonts w:ascii="Arial" w:hAnsi="Arial" w:cs="Arial"/>
          <w:sz w:val="22"/>
          <w:szCs w:val="22"/>
        </w:rPr>
      </w:pPr>
      <w:r w:rsidRPr="007F40F1">
        <w:rPr>
          <w:rFonts w:ascii="Arial" w:hAnsi="Arial" w:cs="Arial"/>
          <w:sz w:val="22"/>
          <w:szCs w:val="22"/>
        </w:rPr>
        <w:t>Significant achievements of the department (faculty/Staff/Students)</w:t>
      </w:r>
    </w:p>
    <w:p w:rsidR="008A0046" w:rsidRPr="007F40F1" w:rsidRDefault="008A0046" w:rsidP="008A0046">
      <w:pPr>
        <w:pStyle w:val="ListParagraph"/>
        <w:numPr>
          <w:ilvl w:val="3"/>
          <w:numId w:val="8"/>
        </w:numPr>
        <w:ind w:left="567" w:hanging="567"/>
        <w:rPr>
          <w:rFonts w:ascii="Arial" w:hAnsi="Arial" w:cs="Arial"/>
          <w:sz w:val="22"/>
          <w:szCs w:val="22"/>
        </w:rPr>
      </w:pPr>
      <w:r w:rsidRPr="007F40F1">
        <w:rPr>
          <w:rFonts w:ascii="Arial" w:hAnsi="Arial" w:cs="Arial"/>
          <w:sz w:val="22"/>
          <w:szCs w:val="22"/>
        </w:rPr>
        <w:t>Placement record of the department (Last three years)</w:t>
      </w:r>
    </w:p>
    <w:p w:rsidR="008A0046" w:rsidRPr="007F40F1" w:rsidRDefault="008A0046" w:rsidP="008A0046">
      <w:pPr>
        <w:pStyle w:val="ListParagraph"/>
        <w:numPr>
          <w:ilvl w:val="3"/>
          <w:numId w:val="8"/>
        </w:numPr>
        <w:ind w:left="567" w:hanging="567"/>
        <w:rPr>
          <w:rFonts w:ascii="Arial" w:hAnsi="Arial" w:cs="Arial"/>
          <w:sz w:val="22"/>
          <w:szCs w:val="22"/>
        </w:rPr>
      </w:pPr>
      <w:r w:rsidRPr="007F40F1">
        <w:rPr>
          <w:rFonts w:ascii="Arial" w:hAnsi="Arial" w:cs="Arial"/>
          <w:sz w:val="22"/>
          <w:szCs w:val="22"/>
        </w:rPr>
        <w:t>Scope for training of faculty/staff for further strengthening the teaching-learning process for strengthening the curriculum with the addition of new courses having relevance at National and International levels.</w:t>
      </w:r>
    </w:p>
    <w:p w:rsidR="008A0046" w:rsidRPr="007F40F1" w:rsidRDefault="008A0046" w:rsidP="008A0046">
      <w:pPr>
        <w:pStyle w:val="ListParagraph"/>
        <w:numPr>
          <w:ilvl w:val="3"/>
          <w:numId w:val="8"/>
        </w:numPr>
        <w:ind w:left="567" w:hanging="567"/>
        <w:rPr>
          <w:rFonts w:ascii="Arial" w:hAnsi="Arial" w:cs="Arial"/>
          <w:sz w:val="22"/>
          <w:szCs w:val="22"/>
        </w:rPr>
      </w:pPr>
      <w:r w:rsidRPr="007F40F1">
        <w:rPr>
          <w:rFonts w:ascii="Arial" w:hAnsi="Arial" w:cs="Arial"/>
          <w:sz w:val="22"/>
          <w:szCs w:val="22"/>
        </w:rPr>
        <w:t>Effective/Continuous monitoring of faculty/staff in delivery the course contents (at departmental level) for enhancing the teaching-learning process.</w:t>
      </w:r>
    </w:p>
    <w:p w:rsidR="008A0046" w:rsidRPr="007F40F1" w:rsidRDefault="008A0046" w:rsidP="008A0046">
      <w:pPr>
        <w:pStyle w:val="ListParagraph"/>
        <w:numPr>
          <w:ilvl w:val="3"/>
          <w:numId w:val="8"/>
        </w:numPr>
        <w:ind w:left="567" w:hanging="567"/>
        <w:rPr>
          <w:rFonts w:ascii="Arial" w:hAnsi="Arial" w:cs="Arial"/>
          <w:sz w:val="22"/>
          <w:szCs w:val="22"/>
        </w:rPr>
      </w:pPr>
      <w:r w:rsidRPr="007F40F1">
        <w:rPr>
          <w:rFonts w:ascii="Arial" w:hAnsi="Arial" w:cs="Arial"/>
          <w:sz w:val="22"/>
          <w:szCs w:val="22"/>
        </w:rPr>
        <w:t xml:space="preserve">Technical Societies/ Colloquium for Students </w:t>
      </w:r>
    </w:p>
    <w:p w:rsidR="008A0046" w:rsidRDefault="008A0046" w:rsidP="008A0046">
      <w:pPr>
        <w:pStyle w:val="ListParagraph"/>
        <w:numPr>
          <w:ilvl w:val="0"/>
          <w:numId w:val="15"/>
        </w:numPr>
        <w:ind w:left="1134" w:hanging="567"/>
        <w:rPr>
          <w:rFonts w:ascii="Arial" w:hAnsi="Arial" w:cs="Arial"/>
          <w:sz w:val="22"/>
          <w:szCs w:val="22"/>
        </w:rPr>
      </w:pPr>
      <w:r w:rsidRPr="007F40F1">
        <w:rPr>
          <w:rFonts w:ascii="Arial" w:hAnsi="Arial" w:cs="Arial"/>
          <w:sz w:val="22"/>
          <w:szCs w:val="22"/>
        </w:rPr>
        <w:t xml:space="preserve">Departmental Society </w:t>
      </w:r>
    </w:p>
    <w:p w:rsidR="00E52975" w:rsidRPr="007F40F1" w:rsidRDefault="00E52975" w:rsidP="00E52975">
      <w:pPr>
        <w:pStyle w:val="ListParagraph"/>
        <w:ind w:left="1134"/>
        <w:rPr>
          <w:rFonts w:ascii="Arial" w:hAnsi="Arial" w:cs="Arial"/>
          <w:sz w:val="22"/>
          <w:szCs w:val="22"/>
        </w:rPr>
      </w:pPr>
    </w:p>
    <w:p w:rsidR="008A0046" w:rsidRDefault="008A0046" w:rsidP="008A0046">
      <w:pPr>
        <w:pStyle w:val="ListParagraph"/>
        <w:numPr>
          <w:ilvl w:val="0"/>
          <w:numId w:val="15"/>
        </w:numPr>
        <w:ind w:left="1134" w:hanging="567"/>
        <w:rPr>
          <w:rFonts w:ascii="Arial" w:hAnsi="Arial" w:cs="Arial"/>
          <w:sz w:val="22"/>
          <w:szCs w:val="22"/>
        </w:rPr>
      </w:pPr>
      <w:r w:rsidRPr="007F40F1">
        <w:rPr>
          <w:rFonts w:ascii="Arial" w:hAnsi="Arial" w:cs="Arial"/>
          <w:sz w:val="22"/>
          <w:szCs w:val="22"/>
        </w:rPr>
        <w:t>Student Chapter(s) of Professional Societies</w:t>
      </w:r>
    </w:p>
    <w:p w:rsidR="00E52975" w:rsidRPr="00E52975" w:rsidRDefault="00E52975" w:rsidP="00E52975">
      <w:pPr>
        <w:rPr>
          <w:rFonts w:ascii="Arial" w:hAnsi="Arial" w:cs="Arial"/>
          <w:sz w:val="22"/>
          <w:szCs w:val="22"/>
        </w:rPr>
      </w:pPr>
    </w:p>
    <w:p w:rsidR="008A0046" w:rsidRPr="007F40F1" w:rsidRDefault="008A0046" w:rsidP="008A0046">
      <w:pPr>
        <w:pStyle w:val="ListParagraph"/>
        <w:numPr>
          <w:ilvl w:val="3"/>
          <w:numId w:val="8"/>
        </w:numPr>
        <w:ind w:left="567" w:hanging="567"/>
        <w:rPr>
          <w:rFonts w:ascii="Arial" w:hAnsi="Arial" w:cs="Arial"/>
          <w:sz w:val="22"/>
          <w:szCs w:val="22"/>
        </w:rPr>
      </w:pPr>
      <w:r w:rsidRPr="007F40F1">
        <w:rPr>
          <w:rFonts w:ascii="Arial" w:hAnsi="Arial" w:cs="Arial"/>
          <w:iCs/>
          <w:sz w:val="22"/>
          <w:szCs w:val="22"/>
          <w:shd w:val="clear" w:color="auto" w:fill="FFFFFF"/>
        </w:rPr>
        <w:t>Scope of improvement in the presenting teaching –learning process</w:t>
      </w:r>
    </w:p>
    <w:p w:rsidR="008A0046" w:rsidRPr="007F40F1" w:rsidRDefault="008A0046" w:rsidP="008A0046">
      <w:pPr>
        <w:pStyle w:val="ListParagraph"/>
        <w:numPr>
          <w:ilvl w:val="3"/>
          <w:numId w:val="8"/>
        </w:numPr>
        <w:ind w:left="567" w:hanging="567"/>
        <w:rPr>
          <w:rFonts w:ascii="Arial" w:hAnsi="Arial" w:cs="Arial"/>
          <w:sz w:val="22"/>
          <w:szCs w:val="22"/>
        </w:rPr>
      </w:pPr>
      <w:r w:rsidRPr="007F40F1">
        <w:rPr>
          <w:rFonts w:ascii="Arial" w:hAnsi="Arial" w:cs="Arial"/>
          <w:iCs/>
          <w:sz w:val="22"/>
          <w:szCs w:val="22"/>
          <w:shd w:val="clear" w:color="auto" w:fill="FFFFFF"/>
        </w:rPr>
        <w:t>The skill and expertise of the faculty/Technical staff in the department (specific)</w:t>
      </w:r>
    </w:p>
    <w:p w:rsidR="008A0046" w:rsidRPr="007F40F1" w:rsidRDefault="008A0046" w:rsidP="008A0046">
      <w:pPr>
        <w:pStyle w:val="ListParagraph"/>
        <w:numPr>
          <w:ilvl w:val="3"/>
          <w:numId w:val="8"/>
        </w:numPr>
        <w:ind w:left="567" w:hanging="567"/>
        <w:rPr>
          <w:rFonts w:ascii="Arial" w:hAnsi="Arial" w:cs="Arial"/>
          <w:sz w:val="22"/>
          <w:szCs w:val="22"/>
        </w:rPr>
      </w:pPr>
      <w:r w:rsidRPr="007F40F1">
        <w:rPr>
          <w:rFonts w:ascii="Arial" w:hAnsi="Arial" w:cs="Arial"/>
          <w:sz w:val="22"/>
          <w:szCs w:val="22"/>
          <w:lang w:val="en-IN"/>
        </w:rPr>
        <w:t>Strengthening laboratory infrastructure (adding of new equipment’s and use of present facility for optimum use)</w:t>
      </w:r>
    </w:p>
    <w:p w:rsidR="008A0046" w:rsidRPr="007F40F1" w:rsidRDefault="008A0046" w:rsidP="008A0046">
      <w:pPr>
        <w:pStyle w:val="ListParagraph"/>
        <w:numPr>
          <w:ilvl w:val="3"/>
          <w:numId w:val="8"/>
        </w:numPr>
        <w:ind w:left="567" w:hanging="567"/>
        <w:rPr>
          <w:rFonts w:ascii="Arial" w:hAnsi="Arial" w:cs="Arial"/>
          <w:sz w:val="22"/>
          <w:szCs w:val="22"/>
        </w:rPr>
      </w:pPr>
      <w:r w:rsidRPr="007F40F1">
        <w:rPr>
          <w:rFonts w:ascii="Arial" w:hAnsi="Arial" w:cs="Arial"/>
          <w:iCs/>
          <w:sz w:val="22"/>
          <w:szCs w:val="22"/>
          <w:shd w:val="clear" w:color="auto" w:fill="FFFFFF"/>
        </w:rPr>
        <w:t>Any other point</w:t>
      </w:r>
    </w:p>
    <w:p w:rsidR="008A0046" w:rsidRPr="007F40F1" w:rsidRDefault="008A0046" w:rsidP="008A0046">
      <w:pPr>
        <w:rPr>
          <w:rFonts w:ascii="Arial" w:hAnsi="Arial" w:cs="Arial"/>
          <w:sz w:val="22"/>
          <w:szCs w:val="22"/>
        </w:rPr>
      </w:pPr>
    </w:p>
    <w:p w:rsidR="008A0046" w:rsidRPr="007F40F1" w:rsidRDefault="008A0046" w:rsidP="008A0046">
      <w:pPr>
        <w:rPr>
          <w:rFonts w:ascii="Arial" w:hAnsi="Arial" w:cs="Arial"/>
          <w:sz w:val="22"/>
          <w:szCs w:val="22"/>
        </w:rPr>
      </w:pPr>
    </w:p>
    <w:p w:rsidR="008A0046" w:rsidRPr="007F40F1" w:rsidRDefault="008A0046" w:rsidP="008A0046">
      <w:pPr>
        <w:widowControl w:val="0"/>
        <w:tabs>
          <w:tab w:val="left" w:pos="1060"/>
        </w:tabs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2"/>
          <w:szCs w:val="22"/>
        </w:rPr>
      </w:pPr>
    </w:p>
    <w:p w:rsidR="008A0046" w:rsidRPr="007F40F1" w:rsidRDefault="008A0046" w:rsidP="008A0046">
      <w:pPr>
        <w:widowControl w:val="0"/>
        <w:tabs>
          <w:tab w:val="left" w:pos="1060"/>
        </w:tabs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2"/>
          <w:szCs w:val="22"/>
        </w:rPr>
      </w:pPr>
    </w:p>
    <w:p w:rsidR="00E52975" w:rsidRPr="007F40F1" w:rsidRDefault="00E52975" w:rsidP="008A0046">
      <w:pPr>
        <w:widowControl w:val="0"/>
        <w:tabs>
          <w:tab w:val="left" w:pos="106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8A0046" w:rsidRPr="007F40F1" w:rsidRDefault="008A0046" w:rsidP="008A0046">
      <w:pPr>
        <w:widowControl w:val="0"/>
        <w:tabs>
          <w:tab w:val="left" w:pos="1060"/>
        </w:tabs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7F40F1">
        <w:rPr>
          <w:rFonts w:ascii="Arial" w:hAnsi="Arial" w:cs="Arial"/>
          <w:b/>
          <w:bCs/>
          <w:sz w:val="22"/>
          <w:szCs w:val="22"/>
        </w:rPr>
        <w:lastRenderedPageBreak/>
        <w:t>C.</w:t>
      </w:r>
      <w:r w:rsidRPr="007F40F1">
        <w:rPr>
          <w:rFonts w:ascii="Arial" w:hAnsi="Arial" w:cs="Arial"/>
          <w:sz w:val="22"/>
          <w:szCs w:val="22"/>
        </w:rPr>
        <w:tab/>
      </w:r>
      <w:r w:rsidRPr="007F40F1">
        <w:rPr>
          <w:rFonts w:ascii="Arial" w:hAnsi="Arial" w:cs="Arial"/>
          <w:b/>
          <w:bCs/>
          <w:sz w:val="22"/>
          <w:szCs w:val="22"/>
        </w:rPr>
        <w:t>Departmental Infrastructure</w:t>
      </w:r>
      <w:r w:rsidR="00E52975">
        <w:rPr>
          <w:rFonts w:ascii="Arial" w:hAnsi="Arial" w:cs="Arial"/>
          <w:b/>
          <w:bCs/>
          <w:sz w:val="22"/>
          <w:szCs w:val="22"/>
        </w:rPr>
        <w:tab/>
      </w:r>
    </w:p>
    <w:p w:rsidR="008A0046" w:rsidRPr="007F40F1" w:rsidRDefault="008A0046" w:rsidP="008A0046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6"/>
        <w:gridCol w:w="5204"/>
        <w:gridCol w:w="1390"/>
        <w:gridCol w:w="1390"/>
      </w:tblGrid>
      <w:tr w:rsidR="008A0046" w:rsidRPr="007F40F1" w:rsidTr="00E52975">
        <w:tc>
          <w:tcPr>
            <w:tcW w:w="665" w:type="dxa"/>
          </w:tcPr>
          <w:p w:rsidR="008A0046" w:rsidRPr="007F40F1" w:rsidRDefault="008A0046" w:rsidP="008A00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0" w:type="dxa"/>
          </w:tcPr>
          <w:p w:rsidR="008A0046" w:rsidRPr="007F40F1" w:rsidRDefault="008A0046" w:rsidP="008A00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  <w:gridSpan w:val="2"/>
          </w:tcPr>
          <w:p w:rsidR="008A0046" w:rsidRPr="007F40F1" w:rsidRDefault="008A0046" w:rsidP="008A00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40F1">
              <w:rPr>
                <w:rFonts w:ascii="Arial" w:hAnsi="Arial" w:cs="Arial"/>
                <w:sz w:val="22"/>
                <w:szCs w:val="22"/>
              </w:rPr>
              <w:t>Score</w:t>
            </w:r>
          </w:p>
        </w:tc>
      </w:tr>
      <w:tr w:rsidR="00E52975" w:rsidRPr="007F40F1" w:rsidTr="007C4D1A">
        <w:tc>
          <w:tcPr>
            <w:tcW w:w="665" w:type="dxa"/>
          </w:tcPr>
          <w:p w:rsidR="00E52975" w:rsidRPr="007F40F1" w:rsidRDefault="00E52975" w:rsidP="008A0046">
            <w:pPr>
              <w:rPr>
                <w:rFonts w:ascii="Arial" w:hAnsi="Arial" w:cs="Arial"/>
                <w:sz w:val="22"/>
                <w:szCs w:val="22"/>
              </w:rPr>
            </w:pPr>
            <w:r w:rsidRPr="007F40F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450" w:type="dxa"/>
          </w:tcPr>
          <w:p w:rsidR="00E52975" w:rsidRPr="007F40F1" w:rsidRDefault="00E52975" w:rsidP="008A004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F40F1">
              <w:rPr>
                <w:rFonts w:ascii="Arial" w:hAnsi="Arial" w:cs="Arial"/>
                <w:sz w:val="22"/>
                <w:szCs w:val="22"/>
              </w:rPr>
              <w:t>Adequacy of Class Rooms and Multi-Media Facility</w:t>
            </w:r>
          </w:p>
        </w:tc>
        <w:tc>
          <w:tcPr>
            <w:tcW w:w="1257" w:type="dxa"/>
          </w:tcPr>
          <w:p w:rsidR="00E52975" w:rsidRPr="007F40F1" w:rsidRDefault="00E52975" w:rsidP="008A004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Self assessment</w:t>
            </w:r>
            <w:proofErr w:type="spellEnd"/>
          </w:p>
        </w:tc>
        <w:tc>
          <w:tcPr>
            <w:tcW w:w="1258" w:type="dxa"/>
          </w:tcPr>
          <w:p w:rsidR="00E52975" w:rsidRPr="007F40F1" w:rsidRDefault="00E52975" w:rsidP="008A00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Expert assessment</w:t>
            </w:r>
          </w:p>
        </w:tc>
      </w:tr>
      <w:tr w:rsidR="00E52975" w:rsidRPr="007F40F1" w:rsidTr="00F267F9">
        <w:tc>
          <w:tcPr>
            <w:tcW w:w="665" w:type="dxa"/>
          </w:tcPr>
          <w:p w:rsidR="00E52975" w:rsidRPr="007F40F1" w:rsidRDefault="00E52975" w:rsidP="008A0046">
            <w:pPr>
              <w:rPr>
                <w:rFonts w:ascii="Arial" w:hAnsi="Arial" w:cs="Arial"/>
                <w:sz w:val="22"/>
                <w:szCs w:val="22"/>
              </w:rPr>
            </w:pPr>
            <w:r w:rsidRPr="007F40F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450" w:type="dxa"/>
          </w:tcPr>
          <w:p w:rsidR="00E52975" w:rsidRPr="007F40F1" w:rsidRDefault="00E52975" w:rsidP="008A004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F40F1">
              <w:rPr>
                <w:rFonts w:ascii="Arial" w:hAnsi="Arial" w:cs="Arial"/>
                <w:sz w:val="22"/>
                <w:szCs w:val="22"/>
              </w:rPr>
              <w:t>Availability of Laboratories</w:t>
            </w:r>
          </w:p>
        </w:tc>
        <w:tc>
          <w:tcPr>
            <w:tcW w:w="1257" w:type="dxa"/>
          </w:tcPr>
          <w:p w:rsidR="00E52975" w:rsidRPr="007F40F1" w:rsidRDefault="00E52975" w:rsidP="008A00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:rsidR="00E52975" w:rsidRPr="007F40F1" w:rsidRDefault="00E52975" w:rsidP="008A00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975" w:rsidRPr="007F40F1" w:rsidTr="001B4323">
        <w:tc>
          <w:tcPr>
            <w:tcW w:w="665" w:type="dxa"/>
          </w:tcPr>
          <w:p w:rsidR="00E52975" w:rsidRPr="007F40F1" w:rsidRDefault="00E52975" w:rsidP="008A0046">
            <w:pPr>
              <w:rPr>
                <w:rFonts w:ascii="Arial" w:hAnsi="Arial" w:cs="Arial"/>
                <w:sz w:val="22"/>
                <w:szCs w:val="22"/>
              </w:rPr>
            </w:pPr>
            <w:r w:rsidRPr="007F40F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450" w:type="dxa"/>
          </w:tcPr>
          <w:p w:rsidR="00E52975" w:rsidRPr="007F40F1" w:rsidRDefault="00E52975" w:rsidP="008A004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F40F1">
              <w:rPr>
                <w:rFonts w:ascii="Arial" w:hAnsi="Arial" w:cs="Arial"/>
                <w:sz w:val="22"/>
                <w:szCs w:val="22"/>
              </w:rPr>
              <w:t xml:space="preserve">Availability of Conference/Seminar Room, </w:t>
            </w:r>
            <w:proofErr w:type="spellStart"/>
            <w:r w:rsidRPr="007F40F1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1257" w:type="dxa"/>
          </w:tcPr>
          <w:p w:rsidR="00E52975" w:rsidRPr="007F40F1" w:rsidRDefault="00E52975" w:rsidP="008A00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:rsidR="00E52975" w:rsidRPr="007F40F1" w:rsidRDefault="00E52975" w:rsidP="008A00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975" w:rsidRPr="007F40F1" w:rsidTr="003560CE">
        <w:tc>
          <w:tcPr>
            <w:tcW w:w="665" w:type="dxa"/>
          </w:tcPr>
          <w:p w:rsidR="00E52975" w:rsidRPr="007F40F1" w:rsidRDefault="00E52975" w:rsidP="008A0046">
            <w:pPr>
              <w:rPr>
                <w:rFonts w:ascii="Arial" w:hAnsi="Arial" w:cs="Arial"/>
                <w:sz w:val="22"/>
                <w:szCs w:val="22"/>
              </w:rPr>
            </w:pPr>
            <w:r w:rsidRPr="007F40F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450" w:type="dxa"/>
          </w:tcPr>
          <w:p w:rsidR="00E52975" w:rsidRPr="007F40F1" w:rsidRDefault="00E52975" w:rsidP="008A004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F40F1">
              <w:rPr>
                <w:rFonts w:ascii="Arial" w:hAnsi="Arial" w:cs="Arial"/>
                <w:sz w:val="22"/>
                <w:szCs w:val="22"/>
              </w:rPr>
              <w:t>Availability of Seating Space for Faculty and Research Students</w:t>
            </w:r>
          </w:p>
        </w:tc>
        <w:tc>
          <w:tcPr>
            <w:tcW w:w="1257" w:type="dxa"/>
          </w:tcPr>
          <w:p w:rsidR="00E52975" w:rsidRPr="007F40F1" w:rsidRDefault="00E52975" w:rsidP="008A00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:rsidR="00E52975" w:rsidRPr="007F40F1" w:rsidRDefault="00E52975" w:rsidP="008A00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975" w:rsidRPr="007F40F1" w:rsidTr="00941AD9">
        <w:tc>
          <w:tcPr>
            <w:tcW w:w="665" w:type="dxa"/>
          </w:tcPr>
          <w:p w:rsidR="00E52975" w:rsidRPr="007F40F1" w:rsidRDefault="00E52975" w:rsidP="008A0046">
            <w:pPr>
              <w:rPr>
                <w:rFonts w:ascii="Arial" w:hAnsi="Arial" w:cs="Arial"/>
                <w:sz w:val="22"/>
                <w:szCs w:val="22"/>
              </w:rPr>
            </w:pPr>
            <w:r w:rsidRPr="007F40F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450" w:type="dxa"/>
          </w:tcPr>
          <w:p w:rsidR="00E52975" w:rsidRPr="007F40F1" w:rsidRDefault="00E52975" w:rsidP="008A004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F40F1">
              <w:rPr>
                <w:rFonts w:ascii="Arial" w:hAnsi="Arial" w:cs="Arial"/>
                <w:sz w:val="22"/>
                <w:szCs w:val="22"/>
              </w:rPr>
              <w:t>Availability of Internet Services in Research Labs and Class Rooms</w:t>
            </w:r>
          </w:p>
        </w:tc>
        <w:tc>
          <w:tcPr>
            <w:tcW w:w="1257" w:type="dxa"/>
          </w:tcPr>
          <w:p w:rsidR="00E52975" w:rsidRPr="007F40F1" w:rsidRDefault="00E52975" w:rsidP="008A00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:rsidR="00E52975" w:rsidRPr="007F40F1" w:rsidRDefault="00E52975" w:rsidP="008A00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975" w:rsidRPr="007F40F1" w:rsidTr="00C04710">
        <w:tc>
          <w:tcPr>
            <w:tcW w:w="665" w:type="dxa"/>
          </w:tcPr>
          <w:p w:rsidR="00E52975" w:rsidRPr="007F40F1" w:rsidRDefault="00E52975" w:rsidP="008A0046">
            <w:pPr>
              <w:rPr>
                <w:rFonts w:ascii="Arial" w:hAnsi="Arial" w:cs="Arial"/>
                <w:sz w:val="22"/>
                <w:szCs w:val="22"/>
              </w:rPr>
            </w:pPr>
            <w:r w:rsidRPr="007F40F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450" w:type="dxa"/>
          </w:tcPr>
          <w:p w:rsidR="00E52975" w:rsidRPr="007F40F1" w:rsidRDefault="00E52975" w:rsidP="008A0046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F40F1">
              <w:rPr>
                <w:rFonts w:ascii="Arial" w:hAnsi="Arial" w:cs="Arial"/>
                <w:sz w:val="22"/>
                <w:szCs w:val="22"/>
              </w:rPr>
              <w:t>Departmental Library and E-Resources</w:t>
            </w:r>
          </w:p>
        </w:tc>
        <w:tc>
          <w:tcPr>
            <w:tcW w:w="1257" w:type="dxa"/>
          </w:tcPr>
          <w:p w:rsidR="00E52975" w:rsidRPr="007F40F1" w:rsidRDefault="00E52975" w:rsidP="008A00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:rsidR="00E52975" w:rsidRPr="007F40F1" w:rsidRDefault="00E52975" w:rsidP="008A00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975" w:rsidRPr="007F40F1" w:rsidTr="00EF53FC">
        <w:tc>
          <w:tcPr>
            <w:tcW w:w="665" w:type="dxa"/>
          </w:tcPr>
          <w:p w:rsidR="00E52975" w:rsidRPr="007F40F1" w:rsidRDefault="00E52975" w:rsidP="008A0046">
            <w:pPr>
              <w:rPr>
                <w:rFonts w:ascii="Arial" w:hAnsi="Arial" w:cs="Arial"/>
                <w:sz w:val="22"/>
                <w:szCs w:val="22"/>
              </w:rPr>
            </w:pPr>
            <w:r w:rsidRPr="007F40F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450" w:type="dxa"/>
          </w:tcPr>
          <w:p w:rsidR="00E52975" w:rsidRPr="007F40F1" w:rsidRDefault="00E52975" w:rsidP="008A004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F40F1">
              <w:rPr>
                <w:rFonts w:ascii="Arial" w:hAnsi="Arial" w:cs="Arial"/>
                <w:sz w:val="22"/>
                <w:szCs w:val="22"/>
              </w:rPr>
              <w:t>Computing Facilities and Software</w:t>
            </w:r>
          </w:p>
        </w:tc>
        <w:tc>
          <w:tcPr>
            <w:tcW w:w="1257" w:type="dxa"/>
          </w:tcPr>
          <w:p w:rsidR="00E52975" w:rsidRPr="007F40F1" w:rsidRDefault="00E52975" w:rsidP="008A00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:rsidR="00E52975" w:rsidRPr="007F40F1" w:rsidRDefault="00E52975" w:rsidP="008A00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975" w:rsidRPr="007F40F1" w:rsidTr="00EF55F8">
        <w:tc>
          <w:tcPr>
            <w:tcW w:w="665" w:type="dxa"/>
          </w:tcPr>
          <w:p w:rsidR="00E52975" w:rsidRPr="007F40F1" w:rsidRDefault="00E52975" w:rsidP="008A0046">
            <w:pPr>
              <w:rPr>
                <w:rFonts w:ascii="Arial" w:hAnsi="Arial" w:cs="Arial"/>
                <w:sz w:val="22"/>
                <w:szCs w:val="22"/>
              </w:rPr>
            </w:pPr>
            <w:r w:rsidRPr="007F40F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450" w:type="dxa"/>
          </w:tcPr>
          <w:p w:rsidR="00E52975" w:rsidRPr="007F40F1" w:rsidRDefault="00E52975" w:rsidP="008A004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F40F1">
              <w:rPr>
                <w:rFonts w:ascii="Arial" w:hAnsi="Arial" w:cs="Arial"/>
                <w:sz w:val="22"/>
                <w:szCs w:val="22"/>
              </w:rPr>
              <w:t>Adequacy of Offices and Furnishing for Faculty</w:t>
            </w:r>
          </w:p>
        </w:tc>
        <w:tc>
          <w:tcPr>
            <w:tcW w:w="1257" w:type="dxa"/>
          </w:tcPr>
          <w:p w:rsidR="00E52975" w:rsidRPr="007F40F1" w:rsidRDefault="00E52975" w:rsidP="008A00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:rsidR="00E52975" w:rsidRPr="007F40F1" w:rsidRDefault="00E52975" w:rsidP="008A00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975" w:rsidRPr="007F40F1" w:rsidTr="0024746D">
        <w:tc>
          <w:tcPr>
            <w:tcW w:w="665" w:type="dxa"/>
          </w:tcPr>
          <w:p w:rsidR="00E52975" w:rsidRPr="007F40F1" w:rsidRDefault="00E52975" w:rsidP="008A0046">
            <w:pPr>
              <w:rPr>
                <w:rFonts w:ascii="Arial" w:hAnsi="Arial" w:cs="Arial"/>
                <w:sz w:val="22"/>
                <w:szCs w:val="22"/>
              </w:rPr>
            </w:pPr>
            <w:r w:rsidRPr="007F40F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450" w:type="dxa"/>
          </w:tcPr>
          <w:p w:rsidR="00E52975" w:rsidRPr="007F40F1" w:rsidRDefault="00E52975" w:rsidP="008A004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F40F1">
              <w:rPr>
                <w:rFonts w:ascii="Arial" w:hAnsi="Arial" w:cs="Arial"/>
                <w:sz w:val="22"/>
                <w:szCs w:val="22"/>
              </w:rPr>
              <w:t>Faculty- Student Ratio</w:t>
            </w:r>
          </w:p>
        </w:tc>
        <w:tc>
          <w:tcPr>
            <w:tcW w:w="1257" w:type="dxa"/>
          </w:tcPr>
          <w:p w:rsidR="00E52975" w:rsidRPr="007F40F1" w:rsidRDefault="00E52975" w:rsidP="008A00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:rsidR="00E52975" w:rsidRPr="007F40F1" w:rsidRDefault="00E52975" w:rsidP="008A00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975" w:rsidRPr="007F40F1" w:rsidTr="00D644F6">
        <w:tc>
          <w:tcPr>
            <w:tcW w:w="665" w:type="dxa"/>
          </w:tcPr>
          <w:p w:rsidR="00E52975" w:rsidRPr="007F40F1" w:rsidRDefault="00E52975" w:rsidP="008A0046">
            <w:pPr>
              <w:rPr>
                <w:rFonts w:ascii="Arial" w:hAnsi="Arial" w:cs="Arial"/>
                <w:sz w:val="22"/>
                <w:szCs w:val="22"/>
              </w:rPr>
            </w:pPr>
            <w:r w:rsidRPr="007F40F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450" w:type="dxa"/>
          </w:tcPr>
          <w:p w:rsidR="00E52975" w:rsidRPr="007F40F1" w:rsidRDefault="00E52975" w:rsidP="008A004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F40F1">
              <w:rPr>
                <w:rFonts w:ascii="Arial" w:hAnsi="Arial" w:cs="Arial"/>
                <w:sz w:val="22"/>
                <w:szCs w:val="22"/>
              </w:rPr>
              <w:t>Support Staff (Technical/Administrative) Adequacy</w:t>
            </w:r>
          </w:p>
        </w:tc>
        <w:tc>
          <w:tcPr>
            <w:tcW w:w="1257" w:type="dxa"/>
          </w:tcPr>
          <w:p w:rsidR="00E52975" w:rsidRPr="007F40F1" w:rsidRDefault="00E52975" w:rsidP="008A00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:rsidR="00E52975" w:rsidRPr="007F40F1" w:rsidRDefault="00E52975" w:rsidP="008A00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0046" w:rsidRPr="007F40F1" w:rsidRDefault="008A0046" w:rsidP="008A0046">
      <w:pPr>
        <w:rPr>
          <w:rFonts w:ascii="Arial" w:hAnsi="Arial" w:cs="Arial"/>
          <w:sz w:val="22"/>
          <w:szCs w:val="22"/>
        </w:rPr>
      </w:pPr>
    </w:p>
    <w:p w:rsidR="008A0046" w:rsidRPr="007F40F1" w:rsidRDefault="008A0046" w:rsidP="008A0046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8A0046" w:rsidRPr="007F40F1" w:rsidTr="008A0046">
        <w:tc>
          <w:tcPr>
            <w:tcW w:w="8856" w:type="dxa"/>
          </w:tcPr>
          <w:p w:rsidR="008A0046" w:rsidRPr="007F40F1" w:rsidRDefault="008A0046" w:rsidP="008A0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F40F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SWOT analysis by the department  </w:t>
            </w:r>
          </w:p>
          <w:p w:rsidR="008A0046" w:rsidRPr="007F40F1" w:rsidRDefault="008A0046" w:rsidP="008A0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40F1">
              <w:rPr>
                <w:rFonts w:ascii="Arial" w:hAnsi="Arial" w:cs="Arial"/>
                <w:b/>
                <w:bCs/>
                <w:sz w:val="22"/>
                <w:szCs w:val="22"/>
              </w:rPr>
              <w:t>Strengths:</w:t>
            </w:r>
          </w:p>
          <w:p w:rsidR="008A0046" w:rsidRPr="007F40F1" w:rsidRDefault="008A0046" w:rsidP="008A0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40F1">
              <w:rPr>
                <w:rFonts w:ascii="Arial" w:hAnsi="Arial" w:cs="Arial"/>
                <w:b/>
                <w:bCs/>
                <w:sz w:val="22"/>
                <w:szCs w:val="22"/>
              </w:rPr>
              <w:t>Weaknesses:</w:t>
            </w:r>
          </w:p>
          <w:p w:rsidR="008A0046" w:rsidRPr="007F40F1" w:rsidRDefault="008A0046" w:rsidP="008A0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40F1">
              <w:rPr>
                <w:rFonts w:ascii="Arial" w:hAnsi="Arial" w:cs="Arial"/>
                <w:b/>
                <w:bCs/>
                <w:sz w:val="22"/>
                <w:szCs w:val="22"/>
              </w:rPr>
              <w:t>Opportunities:</w:t>
            </w:r>
          </w:p>
          <w:p w:rsidR="008A0046" w:rsidRPr="007F40F1" w:rsidRDefault="008A0046" w:rsidP="008A0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F40F1">
              <w:rPr>
                <w:rFonts w:ascii="Arial" w:hAnsi="Arial" w:cs="Arial"/>
                <w:b/>
                <w:bCs/>
                <w:sz w:val="22"/>
                <w:szCs w:val="22"/>
              </w:rPr>
              <w:t>Threats:</w:t>
            </w:r>
          </w:p>
          <w:p w:rsidR="008A0046" w:rsidRPr="007F40F1" w:rsidRDefault="008A0046" w:rsidP="008A004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8A0046" w:rsidRPr="007F40F1" w:rsidRDefault="008A0046" w:rsidP="008A004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8A0046" w:rsidRPr="007F40F1" w:rsidRDefault="008A0046" w:rsidP="008A0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40F1">
              <w:rPr>
                <w:rFonts w:ascii="Arial" w:hAnsi="Arial" w:cs="Arial"/>
                <w:b/>
                <w:bCs/>
                <w:sz w:val="22"/>
                <w:szCs w:val="22"/>
              </w:rPr>
              <w:t>Suggestions for improvement:</w:t>
            </w:r>
          </w:p>
          <w:p w:rsidR="008A0046" w:rsidRPr="007F40F1" w:rsidRDefault="008A0046" w:rsidP="008A0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A0046" w:rsidRPr="007F40F1" w:rsidRDefault="008A0046" w:rsidP="008A0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A0046" w:rsidRPr="007F40F1" w:rsidRDefault="008A0046" w:rsidP="008A0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8A0046" w:rsidRPr="007F40F1" w:rsidRDefault="008A0046" w:rsidP="008A00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0046" w:rsidRPr="007F40F1" w:rsidRDefault="008A0046" w:rsidP="008A0046">
      <w:pPr>
        <w:rPr>
          <w:rFonts w:ascii="Arial" w:hAnsi="Arial" w:cs="Arial"/>
          <w:sz w:val="22"/>
          <w:szCs w:val="22"/>
        </w:rPr>
      </w:pPr>
    </w:p>
    <w:p w:rsidR="008A0046" w:rsidRPr="007F40F1" w:rsidRDefault="008A0046" w:rsidP="008A0046">
      <w:pPr>
        <w:rPr>
          <w:rFonts w:ascii="Arial" w:hAnsi="Arial" w:cs="Arial"/>
          <w:sz w:val="22"/>
          <w:szCs w:val="22"/>
        </w:rPr>
      </w:pPr>
    </w:p>
    <w:p w:rsidR="008A0046" w:rsidRPr="007F40F1" w:rsidRDefault="008A0046" w:rsidP="008A0046">
      <w:pPr>
        <w:rPr>
          <w:rFonts w:ascii="Arial" w:hAnsi="Arial" w:cs="Arial"/>
          <w:sz w:val="22"/>
          <w:szCs w:val="22"/>
        </w:rPr>
      </w:pPr>
    </w:p>
    <w:p w:rsidR="008A0046" w:rsidRPr="007F40F1" w:rsidRDefault="008A0046" w:rsidP="008A0046">
      <w:pPr>
        <w:rPr>
          <w:rFonts w:ascii="Arial" w:hAnsi="Arial" w:cs="Arial"/>
          <w:sz w:val="22"/>
          <w:szCs w:val="22"/>
        </w:rPr>
      </w:pPr>
    </w:p>
    <w:p w:rsidR="008A0046" w:rsidRPr="007F40F1" w:rsidRDefault="008A0046" w:rsidP="008A0046">
      <w:pPr>
        <w:rPr>
          <w:rFonts w:ascii="Arial" w:hAnsi="Arial" w:cs="Arial"/>
          <w:sz w:val="22"/>
          <w:szCs w:val="22"/>
        </w:rPr>
      </w:pPr>
    </w:p>
    <w:p w:rsidR="008A0046" w:rsidRPr="007F40F1" w:rsidRDefault="008A0046" w:rsidP="008A0046">
      <w:pPr>
        <w:rPr>
          <w:rFonts w:ascii="Arial" w:hAnsi="Arial" w:cs="Arial"/>
          <w:sz w:val="22"/>
          <w:szCs w:val="22"/>
        </w:rPr>
      </w:pPr>
    </w:p>
    <w:p w:rsidR="008A0046" w:rsidRPr="007F40F1" w:rsidRDefault="008A0046" w:rsidP="008A0046">
      <w:pPr>
        <w:rPr>
          <w:rFonts w:ascii="Arial" w:hAnsi="Arial" w:cs="Arial"/>
          <w:sz w:val="22"/>
          <w:szCs w:val="22"/>
        </w:rPr>
      </w:pPr>
    </w:p>
    <w:p w:rsidR="008A0046" w:rsidRPr="007F40F1" w:rsidRDefault="008A0046" w:rsidP="008A0046">
      <w:pPr>
        <w:rPr>
          <w:rFonts w:ascii="Arial" w:hAnsi="Arial" w:cs="Arial"/>
          <w:sz w:val="22"/>
          <w:szCs w:val="22"/>
        </w:rPr>
      </w:pPr>
    </w:p>
    <w:p w:rsidR="008A0046" w:rsidRPr="007F40F1" w:rsidRDefault="008A0046" w:rsidP="008A0046">
      <w:pPr>
        <w:rPr>
          <w:rFonts w:ascii="Arial" w:hAnsi="Arial" w:cs="Arial"/>
          <w:sz w:val="22"/>
          <w:szCs w:val="22"/>
        </w:rPr>
      </w:pPr>
    </w:p>
    <w:p w:rsidR="008A0046" w:rsidRPr="007F40F1" w:rsidRDefault="008A0046" w:rsidP="008A0046">
      <w:pPr>
        <w:rPr>
          <w:rFonts w:ascii="Arial" w:hAnsi="Arial" w:cs="Arial"/>
          <w:sz w:val="22"/>
          <w:szCs w:val="22"/>
        </w:rPr>
      </w:pPr>
    </w:p>
    <w:p w:rsidR="008A0046" w:rsidRPr="007F40F1" w:rsidRDefault="008A0046" w:rsidP="008A0046">
      <w:pPr>
        <w:rPr>
          <w:rFonts w:ascii="Arial" w:hAnsi="Arial" w:cs="Arial"/>
          <w:sz w:val="22"/>
          <w:szCs w:val="22"/>
        </w:rPr>
      </w:pPr>
    </w:p>
    <w:p w:rsidR="008A0046" w:rsidRPr="007F40F1" w:rsidRDefault="008A0046" w:rsidP="008A0046">
      <w:pPr>
        <w:rPr>
          <w:rFonts w:ascii="Arial" w:hAnsi="Arial" w:cs="Arial"/>
          <w:sz w:val="22"/>
          <w:szCs w:val="22"/>
        </w:rPr>
      </w:pPr>
    </w:p>
    <w:p w:rsidR="008A0046" w:rsidRPr="007F40F1" w:rsidRDefault="008A0046" w:rsidP="008A0046">
      <w:pPr>
        <w:rPr>
          <w:rFonts w:ascii="Arial" w:hAnsi="Arial" w:cs="Arial"/>
          <w:sz w:val="22"/>
          <w:szCs w:val="22"/>
        </w:rPr>
      </w:pPr>
    </w:p>
    <w:p w:rsidR="008A0046" w:rsidRPr="007F40F1" w:rsidRDefault="008A0046" w:rsidP="008A0046">
      <w:pPr>
        <w:rPr>
          <w:rFonts w:ascii="Arial" w:hAnsi="Arial" w:cs="Arial"/>
          <w:sz w:val="22"/>
          <w:szCs w:val="22"/>
        </w:rPr>
      </w:pPr>
    </w:p>
    <w:p w:rsidR="008A0046" w:rsidRPr="007F40F1" w:rsidRDefault="008A0046" w:rsidP="008A0046">
      <w:pPr>
        <w:rPr>
          <w:rFonts w:ascii="Arial" w:hAnsi="Arial" w:cs="Arial"/>
          <w:sz w:val="22"/>
          <w:szCs w:val="22"/>
        </w:rPr>
      </w:pPr>
    </w:p>
    <w:p w:rsidR="00E52975" w:rsidRDefault="00E52975" w:rsidP="008A0046">
      <w:pPr>
        <w:rPr>
          <w:rFonts w:ascii="Arial" w:hAnsi="Arial" w:cs="Arial"/>
          <w:sz w:val="22"/>
          <w:szCs w:val="22"/>
        </w:rPr>
      </w:pPr>
    </w:p>
    <w:p w:rsidR="008A0046" w:rsidRPr="007F40F1" w:rsidRDefault="008A0046" w:rsidP="008A0046">
      <w:pPr>
        <w:rPr>
          <w:rFonts w:ascii="Arial" w:hAnsi="Arial" w:cs="Arial"/>
          <w:b/>
          <w:bCs/>
          <w:sz w:val="22"/>
          <w:szCs w:val="22"/>
        </w:rPr>
      </w:pPr>
      <w:r w:rsidRPr="007F40F1">
        <w:rPr>
          <w:rFonts w:ascii="Arial" w:hAnsi="Arial" w:cs="Arial"/>
          <w:b/>
          <w:bCs/>
          <w:sz w:val="22"/>
          <w:szCs w:val="22"/>
        </w:rPr>
        <w:lastRenderedPageBreak/>
        <w:t>D.</w:t>
      </w:r>
      <w:r w:rsidRPr="007F40F1">
        <w:rPr>
          <w:rFonts w:ascii="Arial" w:hAnsi="Arial" w:cs="Arial"/>
          <w:b/>
          <w:bCs/>
          <w:sz w:val="22"/>
          <w:szCs w:val="22"/>
        </w:rPr>
        <w:tab/>
        <w:t>Outcomes</w:t>
      </w: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635"/>
        <w:gridCol w:w="5580"/>
        <w:gridCol w:w="1390"/>
        <w:gridCol w:w="1390"/>
      </w:tblGrid>
      <w:tr w:rsidR="008A0046" w:rsidRPr="007F40F1" w:rsidTr="00E52975">
        <w:tc>
          <w:tcPr>
            <w:tcW w:w="658" w:type="dxa"/>
          </w:tcPr>
          <w:p w:rsidR="008A0046" w:rsidRPr="007F40F1" w:rsidRDefault="008A0046" w:rsidP="008A00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7" w:type="dxa"/>
          </w:tcPr>
          <w:p w:rsidR="008A0046" w:rsidRPr="007F40F1" w:rsidRDefault="008A0046" w:rsidP="008A00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gridSpan w:val="2"/>
          </w:tcPr>
          <w:p w:rsidR="008A0046" w:rsidRPr="007F40F1" w:rsidRDefault="008A0046" w:rsidP="00E529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40F1">
              <w:rPr>
                <w:rFonts w:ascii="Arial" w:hAnsi="Arial" w:cs="Arial"/>
                <w:sz w:val="22"/>
                <w:szCs w:val="22"/>
              </w:rPr>
              <w:t>Score</w:t>
            </w:r>
          </w:p>
        </w:tc>
      </w:tr>
      <w:tr w:rsidR="00E52975" w:rsidRPr="007F40F1" w:rsidTr="00E52975">
        <w:tc>
          <w:tcPr>
            <w:tcW w:w="658" w:type="dxa"/>
          </w:tcPr>
          <w:p w:rsidR="00E52975" w:rsidRPr="007F40F1" w:rsidRDefault="00E52975" w:rsidP="008A0046">
            <w:pPr>
              <w:rPr>
                <w:rFonts w:ascii="Arial" w:hAnsi="Arial" w:cs="Arial"/>
                <w:sz w:val="22"/>
                <w:szCs w:val="22"/>
              </w:rPr>
            </w:pPr>
            <w:r w:rsidRPr="007F40F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997" w:type="dxa"/>
          </w:tcPr>
          <w:p w:rsidR="00E52975" w:rsidRDefault="00E52975" w:rsidP="00E52975">
            <w:pPr>
              <w:widowControl w:val="0"/>
              <w:tabs>
                <w:tab w:val="left" w:pos="100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7F40F1">
              <w:rPr>
                <w:rFonts w:ascii="Arial" w:hAnsi="Arial" w:cs="Arial"/>
                <w:sz w:val="22"/>
                <w:szCs w:val="22"/>
              </w:rPr>
              <w:t xml:space="preserve">Placements </w:t>
            </w:r>
            <w:r>
              <w:rPr>
                <w:rFonts w:ascii="Arial" w:hAnsi="Arial" w:cs="Arial"/>
                <w:sz w:val="22"/>
                <w:szCs w:val="22"/>
              </w:rPr>
              <w:t>for ICD</w:t>
            </w:r>
          </w:p>
          <w:p w:rsidR="00E52975" w:rsidRPr="00E52975" w:rsidRDefault="00E52975" w:rsidP="00E52975">
            <w:pPr>
              <w:widowControl w:val="0"/>
              <w:tabs>
                <w:tab w:val="left" w:pos="100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ii. </w:t>
            </w:r>
            <w:r w:rsidRPr="00E52975">
              <w:rPr>
                <w:rFonts w:ascii="Arial" w:hAnsi="Arial" w:cs="Arial"/>
                <w:sz w:val="22"/>
                <w:szCs w:val="22"/>
              </w:rPr>
              <w:t>Placement of B.</w:t>
            </w:r>
            <w:r w:rsidR="008A22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52975">
              <w:rPr>
                <w:rFonts w:ascii="Arial" w:hAnsi="Arial" w:cs="Arial"/>
                <w:sz w:val="22"/>
                <w:szCs w:val="22"/>
              </w:rPr>
              <w:t xml:space="preserve">Tech </w:t>
            </w:r>
          </w:p>
          <w:p w:rsidR="00E52975" w:rsidRPr="007F40F1" w:rsidRDefault="00E52975" w:rsidP="00E52975">
            <w:pPr>
              <w:widowControl w:val="0"/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iii. </w:t>
            </w:r>
            <w:r w:rsidRPr="007F40F1">
              <w:rPr>
                <w:rFonts w:ascii="Arial" w:hAnsi="Arial" w:cs="Arial"/>
                <w:sz w:val="22"/>
                <w:szCs w:val="22"/>
              </w:rPr>
              <w:t xml:space="preserve">Placement of </w:t>
            </w:r>
            <w:proofErr w:type="gramStart"/>
            <w:r w:rsidRPr="007F40F1">
              <w:rPr>
                <w:rFonts w:ascii="Arial" w:hAnsi="Arial" w:cs="Arial"/>
                <w:sz w:val="22"/>
                <w:szCs w:val="22"/>
              </w:rPr>
              <w:t>Masters</w:t>
            </w:r>
            <w:proofErr w:type="gramEnd"/>
            <w:r w:rsidRPr="007F40F1">
              <w:rPr>
                <w:rFonts w:ascii="Arial" w:hAnsi="Arial" w:cs="Arial"/>
                <w:sz w:val="22"/>
                <w:szCs w:val="22"/>
              </w:rPr>
              <w:t xml:space="preserve"> Student </w:t>
            </w:r>
          </w:p>
          <w:p w:rsidR="00E52975" w:rsidRPr="007F40F1" w:rsidRDefault="00E52975" w:rsidP="00E52975">
            <w:pPr>
              <w:widowControl w:val="0"/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iv. </w:t>
            </w:r>
            <w:r w:rsidRPr="007F40F1">
              <w:rPr>
                <w:rFonts w:ascii="Arial" w:hAnsi="Arial" w:cs="Arial"/>
                <w:sz w:val="22"/>
                <w:szCs w:val="22"/>
              </w:rPr>
              <w:t>Placement of Ph.</w:t>
            </w:r>
            <w:r w:rsidR="008A22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F40F1">
              <w:rPr>
                <w:rFonts w:ascii="Arial" w:hAnsi="Arial" w:cs="Arial"/>
                <w:sz w:val="22"/>
                <w:szCs w:val="22"/>
              </w:rPr>
              <w:t>D Students</w:t>
            </w:r>
          </w:p>
        </w:tc>
        <w:tc>
          <w:tcPr>
            <w:tcW w:w="1170" w:type="dxa"/>
          </w:tcPr>
          <w:p w:rsidR="00E52975" w:rsidRPr="007F40F1" w:rsidRDefault="00E52975" w:rsidP="008A004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Self assessment</w:t>
            </w:r>
            <w:proofErr w:type="spellEnd"/>
          </w:p>
        </w:tc>
        <w:tc>
          <w:tcPr>
            <w:tcW w:w="1170" w:type="dxa"/>
          </w:tcPr>
          <w:p w:rsidR="00E52975" w:rsidRPr="007F40F1" w:rsidRDefault="00E52975" w:rsidP="008A00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Expert assessment</w:t>
            </w:r>
          </w:p>
        </w:tc>
      </w:tr>
      <w:tr w:rsidR="00E52975" w:rsidRPr="007F40F1" w:rsidTr="00E52975">
        <w:tc>
          <w:tcPr>
            <w:tcW w:w="658" w:type="dxa"/>
          </w:tcPr>
          <w:p w:rsidR="00E52975" w:rsidRPr="007F40F1" w:rsidRDefault="00E52975" w:rsidP="008A0046">
            <w:pPr>
              <w:rPr>
                <w:rFonts w:ascii="Arial" w:hAnsi="Arial" w:cs="Arial"/>
                <w:sz w:val="22"/>
                <w:szCs w:val="22"/>
              </w:rPr>
            </w:pPr>
            <w:r w:rsidRPr="007F40F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997" w:type="dxa"/>
          </w:tcPr>
          <w:p w:rsidR="00E52975" w:rsidRPr="007F40F1" w:rsidRDefault="00E52975" w:rsidP="008A0046">
            <w:pPr>
              <w:widowControl w:val="0"/>
              <w:tabs>
                <w:tab w:val="left" w:pos="100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40F1">
              <w:rPr>
                <w:rFonts w:ascii="Arial" w:hAnsi="Arial" w:cs="Arial"/>
                <w:sz w:val="22"/>
                <w:szCs w:val="22"/>
              </w:rPr>
              <w:t>Average No. of Ph.</w:t>
            </w:r>
            <w:r w:rsidR="008A22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F40F1">
              <w:rPr>
                <w:rFonts w:ascii="Arial" w:hAnsi="Arial" w:cs="Arial"/>
                <w:sz w:val="22"/>
                <w:szCs w:val="22"/>
              </w:rPr>
              <w:t xml:space="preserve">Ds Awarded per Year </w:t>
            </w:r>
          </w:p>
        </w:tc>
        <w:tc>
          <w:tcPr>
            <w:tcW w:w="1170" w:type="dxa"/>
          </w:tcPr>
          <w:p w:rsidR="00E52975" w:rsidRPr="007F40F1" w:rsidRDefault="00E52975" w:rsidP="008A00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E52975" w:rsidRPr="007F40F1" w:rsidRDefault="00E52975" w:rsidP="008A00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975" w:rsidRPr="007F40F1" w:rsidTr="00E52975">
        <w:tc>
          <w:tcPr>
            <w:tcW w:w="658" w:type="dxa"/>
          </w:tcPr>
          <w:p w:rsidR="00E52975" w:rsidRPr="007F40F1" w:rsidRDefault="00E52975" w:rsidP="008A0046">
            <w:pPr>
              <w:rPr>
                <w:rFonts w:ascii="Arial" w:hAnsi="Arial" w:cs="Arial"/>
                <w:sz w:val="22"/>
                <w:szCs w:val="22"/>
              </w:rPr>
            </w:pPr>
            <w:r w:rsidRPr="007F40F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997" w:type="dxa"/>
          </w:tcPr>
          <w:p w:rsidR="00E52975" w:rsidRPr="007F40F1" w:rsidRDefault="00E52975" w:rsidP="008A004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F40F1">
              <w:rPr>
                <w:rFonts w:ascii="Arial" w:hAnsi="Arial" w:cs="Arial"/>
                <w:sz w:val="22"/>
                <w:szCs w:val="22"/>
              </w:rPr>
              <w:t>Publications per Faculty in Indexed Journals/Year (Average of last three years)</w:t>
            </w:r>
          </w:p>
        </w:tc>
        <w:tc>
          <w:tcPr>
            <w:tcW w:w="1170" w:type="dxa"/>
          </w:tcPr>
          <w:p w:rsidR="00E52975" w:rsidRPr="007F40F1" w:rsidRDefault="00E52975" w:rsidP="008A00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E52975" w:rsidRPr="007F40F1" w:rsidRDefault="00E52975" w:rsidP="008A00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975" w:rsidRPr="007F40F1" w:rsidTr="00E52975">
        <w:tc>
          <w:tcPr>
            <w:tcW w:w="658" w:type="dxa"/>
          </w:tcPr>
          <w:p w:rsidR="00E52975" w:rsidRPr="007F40F1" w:rsidRDefault="00E52975" w:rsidP="008A0046">
            <w:pPr>
              <w:rPr>
                <w:rFonts w:ascii="Arial" w:hAnsi="Arial" w:cs="Arial"/>
                <w:sz w:val="22"/>
                <w:szCs w:val="22"/>
              </w:rPr>
            </w:pPr>
            <w:r w:rsidRPr="007F40F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997" w:type="dxa"/>
          </w:tcPr>
          <w:p w:rsidR="00E52975" w:rsidRPr="007F40F1" w:rsidRDefault="00E52975" w:rsidP="008A0046">
            <w:pPr>
              <w:widowControl w:val="0"/>
              <w:tabs>
                <w:tab w:val="left" w:pos="1000"/>
              </w:tabs>
              <w:overflowPunct w:val="0"/>
              <w:autoSpaceDE w:val="0"/>
              <w:autoSpaceDN w:val="0"/>
              <w:adjustRightInd w:val="0"/>
              <w:spacing w:after="120" w:line="21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40F1">
              <w:rPr>
                <w:rFonts w:ascii="Arial" w:hAnsi="Arial" w:cs="Arial"/>
                <w:sz w:val="22"/>
                <w:szCs w:val="22"/>
              </w:rPr>
              <w:t>Average Citations per Faculty/Year (Last-Three Years) (Web of Science/Scopus)</w:t>
            </w:r>
          </w:p>
        </w:tc>
        <w:tc>
          <w:tcPr>
            <w:tcW w:w="1170" w:type="dxa"/>
          </w:tcPr>
          <w:p w:rsidR="00E52975" w:rsidRPr="007F40F1" w:rsidRDefault="00E52975" w:rsidP="008A00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E52975" w:rsidRPr="007F40F1" w:rsidRDefault="00E52975" w:rsidP="008A00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975" w:rsidRPr="007F40F1" w:rsidTr="00E52975">
        <w:tc>
          <w:tcPr>
            <w:tcW w:w="658" w:type="dxa"/>
          </w:tcPr>
          <w:p w:rsidR="00E52975" w:rsidRPr="007F40F1" w:rsidRDefault="00E52975" w:rsidP="008A0046">
            <w:pPr>
              <w:rPr>
                <w:rFonts w:ascii="Arial" w:hAnsi="Arial" w:cs="Arial"/>
                <w:sz w:val="22"/>
                <w:szCs w:val="22"/>
              </w:rPr>
            </w:pPr>
            <w:r w:rsidRPr="007F40F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997" w:type="dxa"/>
          </w:tcPr>
          <w:p w:rsidR="00E52975" w:rsidRPr="007F40F1" w:rsidRDefault="00E52975" w:rsidP="008A004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F40F1">
              <w:rPr>
                <w:rFonts w:ascii="Arial" w:hAnsi="Arial" w:cs="Arial"/>
                <w:sz w:val="22"/>
                <w:szCs w:val="22"/>
              </w:rPr>
              <w:t>Recognitions; Awards</w:t>
            </w:r>
            <w:r w:rsidR="008A22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F40F1">
              <w:rPr>
                <w:rFonts w:ascii="Arial" w:hAnsi="Arial" w:cs="Arial"/>
                <w:sz w:val="22"/>
                <w:szCs w:val="22"/>
              </w:rPr>
              <w:t>(National/International) to Faculty/Students</w:t>
            </w:r>
          </w:p>
        </w:tc>
        <w:tc>
          <w:tcPr>
            <w:tcW w:w="1170" w:type="dxa"/>
          </w:tcPr>
          <w:p w:rsidR="00E52975" w:rsidRPr="007F40F1" w:rsidRDefault="00E52975" w:rsidP="008A00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E52975" w:rsidRPr="007F40F1" w:rsidRDefault="00E52975" w:rsidP="008A00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975" w:rsidRPr="007F40F1" w:rsidTr="00E52975">
        <w:tc>
          <w:tcPr>
            <w:tcW w:w="658" w:type="dxa"/>
          </w:tcPr>
          <w:p w:rsidR="00E52975" w:rsidRPr="007F40F1" w:rsidRDefault="00E52975" w:rsidP="008A0046">
            <w:pPr>
              <w:rPr>
                <w:rFonts w:ascii="Arial" w:hAnsi="Arial" w:cs="Arial"/>
                <w:sz w:val="22"/>
                <w:szCs w:val="22"/>
              </w:rPr>
            </w:pPr>
            <w:r w:rsidRPr="007F40F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997" w:type="dxa"/>
          </w:tcPr>
          <w:p w:rsidR="00E52975" w:rsidRPr="007F40F1" w:rsidRDefault="00E52975" w:rsidP="008A0046">
            <w:pPr>
              <w:widowControl w:val="0"/>
              <w:tabs>
                <w:tab w:val="left" w:pos="100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40F1">
              <w:rPr>
                <w:rFonts w:ascii="Arial" w:hAnsi="Arial" w:cs="Arial"/>
                <w:sz w:val="22"/>
                <w:szCs w:val="22"/>
              </w:rPr>
              <w:t xml:space="preserve">Consultancy and Externally Funded Projects </w:t>
            </w:r>
          </w:p>
        </w:tc>
        <w:tc>
          <w:tcPr>
            <w:tcW w:w="1170" w:type="dxa"/>
          </w:tcPr>
          <w:p w:rsidR="00E52975" w:rsidRPr="007F40F1" w:rsidRDefault="00E52975" w:rsidP="008A00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E52975" w:rsidRPr="007F40F1" w:rsidRDefault="00E52975" w:rsidP="008A00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975" w:rsidRPr="007F40F1" w:rsidTr="00E52975">
        <w:tc>
          <w:tcPr>
            <w:tcW w:w="658" w:type="dxa"/>
          </w:tcPr>
          <w:p w:rsidR="00E52975" w:rsidRPr="007F40F1" w:rsidRDefault="00E52975" w:rsidP="008A0046">
            <w:pPr>
              <w:rPr>
                <w:rFonts w:ascii="Arial" w:hAnsi="Arial" w:cs="Arial"/>
                <w:sz w:val="22"/>
                <w:szCs w:val="22"/>
              </w:rPr>
            </w:pPr>
            <w:r w:rsidRPr="007F40F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997" w:type="dxa"/>
          </w:tcPr>
          <w:p w:rsidR="00E52975" w:rsidRPr="007F40F1" w:rsidRDefault="00E52975" w:rsidP="008A004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F40F1">
              <w:rPr>
                <w:rFonts w:ascii="Arial" w:hAnsi="Arial" w:cs="Arial"/>
                <w:sz w:val="22"/>
                <w:szCs w:val="22"/>
              </w:rPr>
              <w:t>No. of Ph.D. graduates who took Academics as Career (Last 5 Years)</w:t>
            </w:r>
          </w:p>
        </w:tc>
        <w:tc>
          <w:tcPr>
            <w:tcW w:w="1170" w:type="dxa"/>
          </w:tcPr>
          <w:p w:rsidR="00E52975" w:rsidRPr="007F40F1" w:rsidRDefault="00E52975" w:rsidP="008A00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E52975" w:rsidRPr="007F40F1" w:rsidRDefault="00E52975" w:rsidP="008A00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975" w:rsidRPr="007F40F1" w:rsidTr="00E52975">
        <w:tc>
          <w:tcPr>
            <w:tcW w:w="658" w:type="dxa"/>
          </w:tcPr>
          <w:p w:rsidR="00E52975" w:rsidRPr="007F40F1" w:rsidRDefault="00E52975" w:rsidP="008A00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997" w:type="dxa"/>
          </w:tcPr>
          <w:p w:rsidR="00E52975" w:rsidRPr="007F40F1" w:rsidRDefault="00E52975" w:rsidP="008A004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Students offered for higher studies </w:t>
            </w:r>
          </w:p>
        </w:tc>
        <w:tc>
          <w:tcPr>
            <w:tcW w:w="1170" w:type="dxa"/>
          </w:tcPr>
          <w:p w:rsidR="00E52975" w:rsidRPr="007F40F1" w:rsidRDefault="00E52975" w:rsidP="008A00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E52975" w:rsidRPr="007F40F1" w:rsidRDefault="00E52975" w:rsidP="008A00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975" w:rsidRPr="007F40F1" w:rsidTr="00E52975">
        <w:tc>
          <w:tcPr>
            <w:tcW w:w="658" w:type="dxa"/>
          </w:tcPr>
          <w:p w:rsidR="00E52975" w:rsidRDefault="00E52975" w:rsidP="008A00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997" w:type="dxa"/>
          </w:tcPr>
          <w:p w:rsidR="00E52975" w:rsidRDefault="00E52975" w:rsidP="008A004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No. of qualified students NET/GATE/CAT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</w:p>
          <w:p w:rsidR="008A22C1" w:rsidRDefault="008A22C1" w:rsidP="008A004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(State/Central Civil Services) </w:t>
            </w:r>
          </w:p>
        </w:tc>
        <w:tc>
          <w:tcPr>
            <w:tcW w:w="1170" w:type="dxa"/>
          </w:tcPr>
          <w:p w:rsidR="00E52975" w:rsidRPr="007F40F1" w:rsidRDefault="00E52975" w:rsidP="008A00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E52975" w:rsidRPr="007F40F1" w:rsidRDefault="00E52975" w:rsidP="008A00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22C1" w:rsidRPr="007F40F1" w:rsidTr="00E52975">
        <w:tc>
          <w:tcPr>
            <w:tcW w:w="658" w:type="dxa"/>
          </w:tcPr>
          <w:p w:rsidR="008A22C1" w:rsidRDefault="008A22C1" w:rsidP="008A00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997" w:type="dxa"/>
          </w:tcPr>
          <w:p w:rsidR="008A22C1" w:rsidRDefault="008A22C1" w:rsidP="008A004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Entrepreneurship </w:t>
            </w:r>
          </w:p>
        </w:tc>
        <w:tc>
          <w:tcPr>
            <w:tcW w:w="1170" w:type="dxa"/>
          </w:tcPr>
          <w:p w:rsidR="008A22C1" w:rsidRPr="007F40F1" w:rsidRDefault="008A22C1" w:rsidP="008A00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8A22C1" w:rsidRPr="007F40F1" w:rsidRDefault="008A22C1" w:rsidP="008A00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0046" w:rsidRPr="007F40F1" w:rsidRDefault="008A0046" w:rsidP="008A0046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8995"/>
      </w:tblGrid>
      <w:tr w:rsidR="008A0046" w:rsidRPr="007F40F1" w:rsidTr="00E52975">
        <w:tc>
          <w:tcPr>
            <w:tcW w:w="8995" w:type="dxa"/>
          </w:tcPr>
          <w:p w:rsidR="008A0046" w:rsidRPr="007F40F1" w:rsidRDefault="008A0046" w:rsidP="008A0046">
            <w:pPr>
              <w:rPr>
                <w:rFonts w:ascii="Arial" w:hAnsi="Arial" w:cs="Arial"/>
                <w:sz w:val="22"/>
                <w:szCs w:val="22"/>
              </w:rPr>
            </w:pPr>
            <w:r w:rsidRPr="007F40F1">
              <w:rPr>
                <w:rFonts w:ascii="Arial" w:hAnsi="Arial" w:cs="Arial"/>
                <w:sz w:val="22"/>
                <w:szCs w:val="22"/>
              </w:rPr>
              <w:t>Comments &amp; Suggestions for Improvement</w:t>
            </w:r>
          </w:p>
          <w:p w:rsidR="008A0046" w:rsidRPr="007F40F1" w:rsidRDefault="008A0046" w:rsidP="008A0046">
            <w:pPr>
              <w:rPr>
                <w:rFonts w:ascii="Arial" w:hAnsi="Arial" w:cs="Arial"/>
                <w:sz w:val="22"/>
                <w:szCs w:val="22"/>
              </w:rPr>
            </w:pPr>
          </w:p>
          <w:p w:rsidR="008A0046" w:rsidRPr="007F40F1" w:rsidRDefault="008A0046" w:rsidP="008A0046">
            <w:pPr>
              <w:rPr>
                <w:rFonts w:ascii="Arial" w:hAnsi="Arial" w:cs="Arial"/>
                <w:sz w:val="22"/>
                <w:szCs w:val="22"/>
              </w:rPr>
            </w:pPr>
          </w:p>
          <w:p w:rsidR="008A0046" w:rsidRPr="007F40F1" w:rsidRDefault="008A0046" w:rsidP="008A0046">
            <w:pPr>
              <w:rPr>
                <w:rFonts w:ascii="Arial" w:hAnsi="Arial" w:cs="Arial"/>
                <w:sz w:val="22"/>
                <w:szCs w:val="22"/>
              </w:rPr>
            </w:pPr>
          </w:p>
          <w:p w:rsidR="008A0046" w:rsidRPr="007F40F1" w:rsidRDefault="008A0046" w:rsidP="008A0046">
            <w:pPr>
              <w:rPr>
                <w:rFonts w:ascii="Arial" w:hAnsi="Arial" w:cs="Arial"/>
                <w:sz w:val="22"/>
                <w:szCs w:val="22"/>
              </w:rPr>
            </w:pPr>
          </w:p>
          <w:p w:rsidR="008A0046" w:rsidRPr="007F40F1" w:rsidRDefault="008A0046" w:rsidP="008A00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0046" w:rsidRPr="007F40F1" w:rsidRDefault="008A0046" w:rsidP="008A0046">
      <w:pPr>
        <w:rPr>
          <w:rFonts w:ascii="Arial" w:hAnsi="Arial" w:cs="Arial"/>
          <w:sz w:val="22"/>
          <w:szCs w:val="22"/>
        </w:rPr>
      </w:pPr>
    </w:p>
    <w:p w:rsidR="008A0046" w:rsidRPr="007F40F1" w:rsidRDefault="008A0046" w:rsidP="008A0046">
      <w:pPr>
        <w:rPr>
          <w:rFonts w:ascii="Arial" w:hAnsi="Arial" w:cs="Arial"/>
          <w:sz w:val="22"/>
          <w:szCs w:val="22"/>
        </w:rPr>
      </w:pPr>
    </w:p>
    <w:p w:rsidR="008A0046" w:rsidRPr="007F40F1" w:rsidRDefault="008A0046" w:rsidP="008A0046">
      <w:pPr>
        <w:rPr>
          <w:rFonts w:ascii="Arial" w:hAnsi="Arial" w:cs="Arial"/>
          <w:sz w:val="22"/>
          <w:szCs w:val="22"/>
        </w:rPr>
      </w:pPr>
    </w:p>
    <w:p w:rsidR="008A0046" w:rsidRPr="007F40F1" w:rsidRDefault="008A0046" w:rsidP="008A0046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7F40F1">
        <w:rPr>
          <w:rFonts w:ascii="Arial" w:hAnsi="Arial" w:cs="Arial"/>
          <w:sz w:val="22"/>
          <w:szCs w:val="22"/>
        </w:rPr>
        <w:br w:type="page"/>
      </w:r>
    </w:p>
    <w:p w:rsidR="008A0046" w:rsidRPr="007F40F1" w:rsidRDefault="008A0046" w:rsidP="008A0046">
      <w:pPr>
        <w:spacing w:after="120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7F40F1">
        <w:rPr>
          <w:rFonts w:ascii="Arial" w:hAnsi="Arial" w:cs="Arial"/>
          <w:b/>
          <w:bCs/>
          <w:caps/>
          <w:sz w:val="22"/>
          <w:szCs w:val="22"/>
        </w:rPr>
        <w:lastRenderedPageBreak/>
        <w:t>Sant longowal</w:t>
      </w:r>
    </w:p>
    <w:p w:rsidR="008A0046" w:rsidRPr="007F40F1" w:rsidRDefault="008A0046" w:rsidP="008A0046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7F40F1">
        <w:rPr>
          <w:rFonts w:ascii="Arial" w:hAnsi="Arial" w:cs="Arial"/>
          <w:b/>
          <w:bCs/>
          <w:caps/>
          <w:sz w:val="22"/>
          <w:szCs w:val="22"/>
        </w:rPr>
        <w:t>institute of engineering &amp; technology</w:t>
      </w:r>
    </w:p>
    <w:p w:rsidR="008A0046" w:rsidRPr="007F40F1" w:rsidRDefault="008A0046" w:rsidP="008A0046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F40F1">
        <w:rPr>
          <w:rFonts w:ascii="Arial" w:hAnsi="Arial" w:cs="Arial"/>
          <w:b/>
          <w:sz w:val="22"/>
          <w:szCs w:val="22"/>
        </w:rPr>
        <w:t>ACADEMIC AUDIT (20__ - 20__)</w:t>
      </w:r>
    </w:p>
    <w:p w:rsidR="008A0046" w:rsidRPr="007F40F1" w:rsidRDefault="008A0046" w:rsidP="008A0046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F40F1">
        <w:rPr>
          <w:rFonts w:ascii="Arial" w:hAnsi="Arial" w:cs="Arial"/>
          <w:b/>
          <w:sz w:val="22"/>
          <w:szCs w:val="22"/>
        </w:rPr>
        <w:t xml:space="preserve">SUMMARY SHEET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5"/>
        <w:gridCol w:w="2618"/>
        <w:gridCol w:w="2473"/>
        <w:gridCol w:w="2874"/>
      </w:tblGrid>
      <w:tr w:rsidR="008A0046" w:rsidRPr="007F40F1" w:rsidTr="008A0046">
        <w:tc>
          <w:tcPr>
            <w:tcW w:w="385" w:type="pct"/>
          </w:tcPr>
          <w:p w:rsidR="008A0046" w:rsidRPr="007F40F1" w:rsidRDefault="008A0046" w:rsidP="008A004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F40F1">
              <w:rPr>
                <w:rFonts w:ascii="Arial" w:hAnsi="Arial" w:cs="Arial"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1517" w:type="pct"/>
          </w:tcPr>
          <w:p w:rsidR="008A0046" w:rsidRPr="007F40F1" w:rsidRDefault="008A0046" w:rsidP="008A004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7F40F1">
              <w:rPr>
                <w:rFonts w:ascii="Arial" w:hAnsi="Arial" w:cs="Arial"/>
                <w:bCs/>
                <w:sz w:val="22"/>
                <w:szCs w:val="22"/>
              </w:rPr>
              <w:t>Name of the Department</w:t>
            </w:r>
          </w:p>
        </w:tc>
        <w:tc>
          <w:tcPr>
            <w:tcW w:w="3098" w:type="pct"/>
            <w:gridSpan w:val="2"/>
          </w:tcPr>
          <w:p w:rsidR="008A0046" w:rsidRPr="007F40F1" w:rsidRDefault="008A0046" w:rsidP="008A004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A0046" w:rsidRPr="007F40F1" w:rsidTr="008A0046">
        <w:tc>
          <w:tcPr>
            <w:tcW w:w="385" w:type="pct"/>
            <w:vMerge w:val="restart"/>
          </w:tcPr>
          <w:p w:rsidR="008A0046" w:rsidRPr="007F40F1" w:rsidRDefault="008A0046" w:rsidP="008A004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F40F1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1517" w:type="pct"/>
            <w:vMerge w:val="restart"/>
          </w:tcPr>
          <w:p w:rsidR="008A0046" w:rsidRPr="007F40F1" w:rsidRDefault="008A0046" w:rsidP="008A0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7F40F1">
              <w:rPr>
                <w:rFonts w:ascii="Arial" w:hAnsi="Arial" w:cs="Arial"/>
                <w:bCs/>
                <w:sz w:val="22"/>
                <w:szCs w:val="22"/>
              </w:rPr>
              <w:t>Name of Reviewer</w:t>
            </w:r>
          </w:p>
          <w:p w:rsidR="008A0046" w:rsidRPr="007F40F1" w:rsidRDefault="008A0046" w:rsidP="008A00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40F1">
              <w:rPr>
                <w:rFonts w:ascii="Arial" w:hAnsi="Arial" w:cs="Arial"/>
                <w:bCs/>
                <w:sz w:val="22"/>
                <w:szCs w:val="22"/>
              </w:rPr>
              <w:t>Designation &amp; Address</w:t>
            </w:r>
          </w:p>
        </w:tc>
        <w:tc>
          <w:tcPr>
            <w:tcW w:w="1433" w:type="pct"/>
          </w:tcPr>
          <w:p w:rsidR="008A0046" w:rsidRPr="007F40F1" w:rsidRDefault="008A0046" w:rsidP="008A0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40F1">
              <w:rPr>
                <w:rFonts w:ascii="Arial" w:hAnsi="Arial" w:cs="Arial"/>
                <w:b/>
                <w:bCs/>
                <w:sz w:val="22"/>
                <w:szCs w:val="22"/>
              </w:rPr>
              <w:t>From Academia</w:t>
            </w:r>
          </w:p>
        </w:tc>
        <w:tc>
          <w:tcPr>
            <w:tcW w:w="1665" w:type="pct"/>
          </w:tcPr>
          <w:p w:rsidR="008A0046" w:rsidRPr="007F40F1" w:rsidRDefault="008A0046" w:rsidP="008A004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40F1">
              <w:rPr>
                <w:rFonts w:ascii="Arial" w:hAnsi="Arial" w:cs="Arial"/>
                <w:b/>
                <w:bCs/>
                <w:sz w:val="22"/>
                <w:szCs w:val="22"/>
              </w:rPr>
              <w:t>From Industry</w:t>
            </w:r>
          </w:p>
        </w:tc>
      </w:tr>
      <w:tr w:rsidR="008A0046" w:rsidRPr="007F40F1" w:rsidTr="008A0046">
        <w:trPr>
          <w:trHeight w:val="301"/>
        </w:trPr>
        <w:tc>
          <w:tcPr>
            <w:tcW w:w="385" w:type="pct"/>
            <w:vMerge/>
          </w:tcPr>
          <w:p w:rsidR="008A0046" w:rsidRPr="007F40F1" w:rsidRDefault="008A0046" w:rsidP="008A004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17" w:type="pct"/>
            <w:vMerge/>
          </w:tcPr>
          <w:p w:rsidR="008A0046" w:rsidRPr="007F40F1" w:rsidRDefault="008A0046" w:rsidP="008A00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33" w:type="pct"/>
          </w:tcPr>
          <w:p w:rsidR="008A0046" w:rsidRPr="007F40F1" w:rsidRDefault="008A0046" w:rsidP="008A0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A0046" w:rsidRPr="007F40F1" w:rsidRDefault="008A0046" w:rsidP="008A0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5" w:type="pct"/>
          </w:tcPr>
          <w:p w:rsidR="008A0046" w:rsidRPr="007F40F1" w:rsidRDefault="008A0046" w:rsidP="008A004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A0046" w:rsidRPr="007F40F1" w:rsidTr="008A0046">
        <w:tc>
          <w:tcPr>
            <w:tcW w:w="385" w:type="pct"/>
          </w:tcPr>
          <w:p w:rsidR="008A0046" w:rsidRPr="007F40F1" w:rsidRDefault="008A0046" w:rsidP="008A004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F40F1"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1517" w:type="pct"/>
          </w:tcPr>
          <w:p w:rsidR="008A0046" w:rsidRPr="007F40F1" w:rsidRDefault="008A0046" w:rsidP="008A004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7F40F1">
              <w:rPr>
                <w:rFonts w:ascii="Arial" w:hAnsi="Arial" w:cs="Arial"/>
                <w:bCs/>
                <w:sz w:val="22"/>
                <w:szCs w:val="22"/>
              </w:rPr>
              <w:t>Date of Meeting</w:t>
            </w:r>
          </w:p>
        </w:tc>
        <w:tc>
          <w:tcPr>
            <w:tcW w:w="3098" w:type="pct"/>
            <w:gridSpan w:val="2"/>
          </w:tcPr>
          <w:p w:rsidR="008A0046" w:rsidRPr="007F40F1" w:rsidRDefault="008A0046" w:rsidP="008A004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046" w:rsidRPr="007F40F1" w:rsidRDefault="008A0046" w:rsidP="008A0046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5888" w:type="pct"/>
        <w:tblLook w:val="04A0" w:firstRow="1" w:lastRow="0" w:firstColumn="1" w:lastColumn="0" w:noHBand="0" w:noVBand="1"/>
      </w:tblPr>
      <w:tblGrid>
        <w:gridCol w:w="1151"/>
        <w:gridCol w:w="1429"/>
        <w:gridCol w:w="1429"/>
        <w:gridCol w:w="1169"/>
        <w:gridCol w:w="1159"/>
        <w:gridCol w:w="1537"/>
        <w:gridCol w:w="1110"/>
        <w:gridCol w:w="1179"/>
      </w:tblGrid>
      <w:tr w:rsidR="008A22C1" w:rsidRPr="007F40F1" w:rsidTr="008A22C1">
        <w:trPr>
          <w:trHeight w:val="239"/>
        </w:trPr>
        <w:tc>
          <w:tcPr>
            <w:tcW w:w="5000" w:type="pct"/>
            <w:gridSpan w:val="8"/>
          </w:tcPr>
          <w:p w:rsidR="008A22C1" w:rsidRPr="007F40F1" w:rsidRDefault="008A22C1" w:rsidP="008A004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40F1">
              <w:rPr>
                <w:rFonts w:ascii="Arial" w:hAnsi="Arial" w:cs="Arial"/>
                <w:b/>
                <w:bCs/>
                <w:sz w:val="22"/>
                <w:szCs w:val="22"/>
              </w:rPr>
              <w:t>Score Summary</w:t>
            </w:r>
          </w:p>
        </w:tc>
      </w:tr>
      <w:tr w:rsidR="008A22C1" w:rsidRPr="007F40F1" w:rsidTr="008A22C1">
        <w:tc>
          <w:tcPr>
            <w:tcW w:w="2547" w:type="pct"/>
            <w:gridSpan w:val="4"/>
            <w:tcBorders>
              <w:right w:val="single" w:sz="4" w:space="0" w:color="auto"/>
            </w:tcBorders>
          </w:tcPr>
          <w:p w:rsidR="008A22C1" w:rsidRPr="007F40F1" w:rsidRDefault="008A22C1" w:rsidP="008A0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F40F1">
              <w:rPr>
                <w:rFonts w:ascii="Arial" w:hAnsi="Arial" w:cs="Arial"/>
                <w:bCs/>
                <w:sz w:val="22"/>
                <w:szCs w:val="22"/>
              </w:rPr>
              <w:t>Academic</w:t>
            </w:r>
          </w:p>
        </w:tc>
        <w:tc>
          <w:tcPr>
            <w:tcW w:w="570" w:type="pct"/>
            <w:vMerge w:val="restart"/>
            <w:tcBorders>
              <w:left w:val="single" w:sz="4" w:space="0" w:color="auto"/>
            </w:tcBorders>
          </w:tcPr>
          <w:p w:rsidR="008A22C1" w:rsidRPr="007F40F1" w:rsidRDefault="008A22C1" w:rsidP="008A0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F40F1">
              <w:rPr>
                <w:rFonts w:ascii="Arial" w:hAnsi="Arial" w:cs="Arial"/>
                <w:bCs/>
                <w:sz w:val="22"/>
                <w:szCs w:val="22"/>
              </w:rPr>
              <w:t>Research</w:t>
            </w:r>
          </w:p>
          <w:p w:rsidR="008A22C1" w:rsidRPr="007F40F1" w:rsidRDefault="008A22C1" w:rsidP="008A0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F40F1">
              <w:rPr>
                <w:rFonts w:ascii="Arial" w:hAnsi="Arial" w:cs="Arial"/>
                <w:bCs/>
                <w:sz w:val="22"/>
                <w:szCs w:val="22"/>
              </w:rPr>
              <w:t>(Max Score 100)</w:t>
            </w:r>
          </w:p>
        </w:tc>
        <w:tc>
          <w:tcPr>
            <w:tcW w:w="756" w:type="pct"/>
            <w:vMerge w:val="restart"/>
          </w:tcPr>
          <w:p w:rsidR="008A22C1" w:rsidRPr="007F40F1" w:rsidRDefault="008A22C1" w:rsidP="008A0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F40F1">
              <w:rPr>
                <w:rFonts w:ascii="Arial" w:hAnsi="Arial" w:cs="Arial"/>
                <w:bCs/>
                <w:sz w:val="22"/>
                <w:szCs w:val="22"/>
              </w:rPr>
              <w:t>Departmental Infrastructure</w:t>
            </w:r>
          </w:p>
          <w:p w:rsidR="008A22C1" w:rsidRPr="007F40F1" w:rsidRDefault="008A22C1" w:rsidP="008A0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F40F1">
              <w:rPr>
                <w:rFonts w:ascii="Arial" w:hAnsi="Arial" w:cs="Arial"/>
                <w:bCs/>
                <w:sz w:val="22"/>
                <w:szCs w:val="22"/>
              </w:rPr>
              <w:t>(Max Score 100)</w:t>
            </w:r>
          </w:p>
        </w:tc>
        <w:tc>
          <w:tcPr>
            <w:tcW w:w="546" w:type="pct"/>
            <w:vMerge w:val="restart"/>
          </w:tcPr>
          <w:p w:rsidR="008A22C1" w:rsidRPr="007F40F1" w:rsidRDefault="008A22C1" w:rsidP="008A0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F40F1">
              <w:rPr>
                <w:rFonts w:ascii="Arial" w:hAnsi="Arial" w:cs="Arial"/>
                <w:bCs/>
                <w:sz w:val="22"/>
                <w:szCs w:val="22"/>
              </w:rPr>
              <w:t>Outcome</w:t>
            </w:r>
          </w:p>
          <w:p w:rsidR="008A22C1" w:rsidRPr="007F40F1" w:rsidRDefault="008A22C1" w:rsidP="008A0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F40F1">
              <w:rPr>
                <w:rFonts w:ascii="Arial" w:hAnsi="Arial" w:cs="Arial"/>
                <w:bCs/>
                <w:sz w:val="22"/>
                <w:szCs w:val="22"/>
              </w:rPr>
              <w:t xml:space="preserve">(Max Score </w:t>
            </w:r>
            <w:r w:rsidR="00C9336F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Pr="007F40F1">
              <w:rPr>
                <w:rFonts w:ascii="Arial" w:hAnsi="Arial" w:cs="Arial"/>
                <w:bCs/>
                <w:sz w:val="22"/>
                <w:szCs w:val="22"/>
              </w:rPr>
              <w:t>0)</w:t>
            </w:r>
          </w:p>
        </w:tc>
        <w:tc>
          <w:tcPr>
            <w:tcW w:w="580" w:type="pct"/>
            <w:vMerge w:val="restart"/>
          </w:tcPr>
          <w:p w:rsidR="008A22C1" w:rsidRDefault="008A22C1" w:rsidP="008A0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F40F1">
              <w:rPr>
                <w:rFonts w:ascii="Arial" w:hAnsi="Arial" w:cs="Arial"/>
                <w:bCs/>
                <w:sz w:val="22"/>
                <w:szCs w:val="22"/>
              </w:rPr>
              <w:t>Total Score</w:t>
            </w:r>
          </w:p>
          <w:p w:rsidR="00C9336F" w:rsidRPr="007F40F1" w:rsidRDefault="00C9336F" w:rsidP="008A0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(700)</w:t>
            </w:r>
          </w:p>
          <w:p w:rsidR="008A22C1" w:rsidRPr="007F40F1" w:rsidRDefault="008A22C1" w:rsidP="008A0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A22C1" w:rsidRPr="007F40F1" w:rsidTr="008A22C1">
        <w:tc>
          <w:tcPr>
            <w:tcW w:w="567" w:type="pct"/>
          </w:tcPr>
          <w:p w:rsidR="008A22C1" w:rsidRPr="007F40F1" w:rsidRDefault="008A22C1" w:rsidP="008A0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F40F1">
              <w:rPr>
                <w:rFonts w:ascii="Arial" w:hAnsi="Arial" w:cs="Arial"/>
                <w:bCs/>
                <w:sz w:val="22"/>
                <w:szCs w:val="22"/>
              </w:rPr>
              <w:t>ICD Program</w:t>
            </w:r>
          </w:p>
          <w:p w:rsidR="008A22C1" w:rsidRPr="007F40F1" w:rsidRDefault="008A22C1" w:rsidP="008A0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F40F1">
              <w:rPr>
                <w:rFonts w:ascii="Arial" w:hAnsi="Arial" w:cs="Arial"/>
                <w:bCs/>
                <w:sz w:val="22"/>
                <w:szCs w:val="22"/>
              </w:rPr>
              <w:t>(Max Score 100)</w:t>
            </w:r>
          </w:p>
        </w:tc>
        <w:tc>
          <w:tcPr>
            <w:tcW w:w="703" w:type="pct"/>
          </w:tcPr>
          <w:p w:rsidR="008A22C1" w:rsidRPr="007F40F1" w:rsidRDefault="008A22C1" w:rsidP="008A22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UG</w:t>
            </w:r>
            <w:r w:rsidRPr="007F40F1">
              <w:rPr>
                <w:rFonts w:ascii="Arial" w:hAnsi="Arial" w:cs="Arial"/>
                <w:bCs/>
                <w:sz w:val="22"/>
                <w:szCs w:val="22"/>
              </w:rPr>
              <w:t xml:space="preserve"> Program</w:t>
            </w:r>
          </w:p>
          <w:p w:rsidR="008A22C1" w:rsidRPr="007F40F1" w:rsidRDefault="008A22C1" w:rsidP="008A22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F40F1">
              <w:rPr>
                <w:rFonts w:ascii="Arial" w:hAnsi="Arial" w:cs="Arial"/>
                <w:bCs/>
                <w:sz w:val="22"/>
                <w:szCs w:val="22"/>
              </w:rPr>
              <w:t>(Max Score 100)</w:t>
            </w:r>
          </w:p>
        </w:tc>
        <w:tc>
          <w:tcPr>
            <w:tcW w:w="703" w:type="pct"/>
          </w:tcPr>
          <w:p w:rsidR="008A22C1" w:rsidRPr="008A22C1" w:rsidRDefault="008A22C1" w:rsidP="008A0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22C1">
              <w:rPr>
                <w:rFonts w:ascii="Arial" w:hAnsi="Arial" w:cs="Arial"/>
                <w:bCs/>
                <w:sz w:val="20"/>
                <w:szCs w:val="20"/>
              </w:rPr>
              <w:t>PG Programs</w:t>
            </w:r>
          </w:p>
          <w:p w:rsidR="008A22C1" w:rsidRPr="008A22C1" w:rsidRDefault="008A22C1" w:rsidP="008A0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22C1">
              <w:rPr>
                <w:rFonts w:ascii="Arial" w:hAnsi="Arial" w:cs="Arial"/>
                <w:bCs/>
                <w:sz w:val="20"/>
                <w:szCs w:val="20"/>
              </w:rPr>
              <w:t>(Max Score 100)</w:t>
            </w:r>
          </w:p>
          <w:p w:rsidR="008A22C1" w:rsidRPr="007F40F1" w:rsidRDefault="008A22C1" w:rsidP="008A0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22C1">
              <w:rPr>
                <w:rFonts w:ascii="Arial" w:hAnsi="Arial" w:cs="Arial"/>
                <w:bCs/>
                <w:sz w:val="20"/>
                <w:szCs w:val="20"/>
              </w:rPr>
              <w:t>(Average of all PG programs)</w:t>
            </w:r>
          </w:p>
        </w:tc>
        <w:tc>
          <w:tcPr>
            <w:tcW w:w="575" w:type="pct"/>
            <w:tcBorders>
              <w:right w:val="single" w:sz="4" w:space="0" w:color="auto"/>
            </w:tcBorders>
          </w:tcPr>
          <w:p w:rsidR="008A22C1" w:rsidRPr="007F40F1" w:rsidRDefault="008A22C1" w:rsidP="008A0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F40F1">
              <w:rPr>
                <w:rFonts w:ascii="Arial" w:hAnsi="Arial" w:cs="Arial"/>
                <w:bCs/>
                <w:sz w:val="22"/>
                <w:szCs w:val="22"/>
              </w:rPr>
              <w:t>Doctoral Program</w:t>
            </w:r>
          </w:p>
          <w:p w:rsidR="008A22C1" w:rsidRPr="007F40F1" w:rsidRDefault="008A22C1" w:rsidP="008A0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F40F1">
              <w:rPr>
                <w:rFonts w:ascii="Arial" w:hAnsi="Arial" w:cs="Arial"/>
                <w:bCs/>
                <w:sz w:val="22"/>
                <w:szCs w:val="22"/>
              </w:rPr>
              <w:t>(Max Score 100)</w:t>
            </w:r>
          </w:p>
        </w:tc>
        <w:tc>
          <w:tcPr>
            <w:tcW w:w="570" w:type="pct"/>
            <w:vMerge/>
            <w:tcBorders>
              <w:left w:val="single" w:sz="4" w:space="0" w:color="auto"/>
            </w:tcBorders>
          </w:tcPr>
          <w:p w:rsidR="008A22C1" w:rsidRPr="007F40F1" w:rsidRDefault="008A22C1" w:rsidP="008A0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56" w:type="pct"/>
            <w:vMerge/>
          </w:tcPr>
          <w:p w:rsidR="008A22C1" w:rsidRPr="007F40F1" w:rsidRDefault="008A22C1" w:rsidP="008A0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6" w:type="pct"/>
            <w:vMerge/>
          </w:tcPr>
          <w:p w:rsidR="008A22C1" w:rsidRPr="007F40F1" w:rsidRDefault="008A22C1" w:rsidP="008A0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80" w:type="pct"/>
            <w:vMerge/>
          </w:tcPr>
          <w:p w:rsidR="008A22C1" w:rsidRPr="007F40F1" w:rsidRDefault="008A22C1" w:rsidP="008A0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A22C1" w:rsidRPr="007F40F1" w:rsidTr="008A22C1">
        <w:tc>
          <w:tcPr>
            <w:tcW w:w="567" w:type="pct"/>
          </w:tcPr>
          <w:p w:rsidR="008A22C1" w:rsidRPr="007F40F1" w:rsidRDefault="008A22C1" w:rsidP="008A004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3" w:type="pct"/>
          </w:tcPr>
          <w:p w:rsidR="008A22C1" w:rsidRPr="007F40F1" w:rsidRDefault="008A22C1" w:rsidP="008A004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3" w:type="pct"/>
          </w:tcPr>
          <w:p w:rsidR="008A22C1" w:rsidRPr="007F40F1" w:rsidRDefault="008A22C1" w:rsidP="008A004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75" w:type="pct"/>
          </w:tcPr>
          <w:p w:rsidR="008A22C1" w:rsidRPr="007F40F1" w:rsidRDefault="008A22C1" w:rsidP="008A004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70" w:type="pct"/>
          </w:tcPr>
          <w:p w:rsidR="008A22C1" w:rsidRPr="007F40F1" w:rsidRDefault="008A22C1" w:rsidP="008A004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56" w:type="pct"/>
          </w:tcPr>
          <w:p w:rsidR="008A22C1" w:rsidRPr="007F40F1" w:rsidRDefault="008A22C1" w:rsidP="008A004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6" w:type="pct"/>
          </w:tcPr>
          <w:p w:rsidR="008A22C1" w:rsidRPr="007F40F1" w:rsidRDefault="008A22C1" w:rsidP="008A004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80" w:type="pct"/>
          </w:tcPr>
          <w:p w:rsidR="008A22C1" w:rsidRPr="007F40F1" w:rsidRDefault="008A22C1" w:rsidP="008A004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A22C1" w:rsidRPr="007F40F1" w:rsidRDefault="008A22C1" w:rsidP="008A004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A22C1" w:rsidRPr="007F40F1" w:rsidRDefault="008A22C1" w:rsidP="008A004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046" w:rsidRPr="007F40F1" w:rsidRDefault="008A0046" w:rsidP="008A0046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8460" w:type="dxa"/>
        <w:tblInd w:w="535" w:type="dxa"/>
        <w:tblLook w:val="04A0" w:firstRow="1" w:lastRow="0" w:firstColumn="1" w:lastColumn="0" w:noHBand="0" w:noVBand="1"/>
      </w:tblPr>
      <w:tblGrid>
        <w:gridCol w:w="8460"/>
      </w:tblGrid>
      <w:tr w:rsidR="008A0046" w:rsidRPr="007F40F1" w:rsidTr="00C9336F">
        <w:tc>
          <w:tcPr>
            <w:tcW w:w="8460" w:type="dxa"/>
          </w:tcPr>
          <w:p w:rsidR="008A0046" w:rsidRPr="007F40F1" w:rsidRDefault="008A0046" w:rsidP="008A004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7F40F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Note: </w:t>
            </w:r>
            <w:r w:rsidRPr="007F40F1">
              <w:rPr>
                <w:rFonts w:ascii="Arial" w:hAnsi="Arial" w:cs="Arial"/>
                <w:bCs/>
                <w:sz w:val="22"/>
                <w:szCs w:val="22"/>
              </w:rPr>
              <w:t>1. Marks mentioned above is the average of the marks given by the experts.</w:t>
            </w:r>
          </w:p>
          <w:p w:rsidR="008A0046" w:rsidRPr="007F40F1" w:rsidRDefault="008A0046" w:rsidP="008A0046">
            <w:pPr>
              <w:widowControl w:val="0"/>
              <w:autoSpaceDE w:val="0"/>
              <w:autoSpaceDN w:val="0"/>
              <w:adjustRightInd w:val="0"/>
              <w:spacing w:after="120"/>
              <w:ind w:left="810" w:hanging="81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40F1">
              <w:rPr>
                <w:rFonts w:ascii="Arial" w:hAnsi="Arial" w:cs="Arial"/>
                <w:bCs/>
                <w:sz w:val="22"/>
                <w:szCs w:val="22"/>
              </w:rPr>
              <w:t xml:space="preserve">          2. If marks have not been allotted for some attributes by the experts, total score can be scaled to maximum marks.</w:t>
            </w:r>
          </w:p>
        </w:tc>
      </w:tr>
    </w:tbl>
    <w:p w:rsidR="008A0046" w:rsidRPr="007F40F1" w:rsidRDefault="008A0046" w:rsidP="008A0046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2"/>
          <w:szCs w:val="22"/>
        </w:rPr>
      </w:pPr>
    </w:p>
    <w:p w:rsidR="00C9336F" w:rsidRDefault="00C9336F" w:rsidP="008A0046">
      <w:pPr>
        <w:widowControl w:val="0"/>
        <w:autoSpaceDE w:val="0"/>
        <w:autoSpaceDN w:val="0"/>
        <w:adjustRightInd w:val="0"/>
        <w:spacing w:after="240"/>
        <w:jc w:val="right"/>
        <w:rPr>
          <w:rFonts w:ascii="Arial" w:hAnsi="Arial" w:cs="Arial"/>
          <w:b/>
          <w:bCs/>
          <w:sz w:val="22"/>
          <w:szCs w:val="22"/>
        </w:rPr>
      </w:pPr>
    </w:p>
    <w:p w:rsidR="007714F6" w:rsidRDefault="008A0046" w:rsidP="008A0046">
      <w:pPr>
        <w:widowControl w:val="0"/>
        <w:autoSpaceDE w:val="0"/>
        <w:autoSpaceDN w:val="0"/>
        <w:adjustRightInd w:val="0"/>
        <w:spacing w:after="240"/>
        <w:jc w:val="right"/>
        <w:rPr>
          <w:rFonts w:ascii="Arial" w:hAnsi="Arial" w:cs="Arial"/>
          <w:b/>
          <w:bCs/>
          <w:sz w:val="22"/>
          <w:szCs w:val="22"/>
        </w:rPr>
      </w:pPr>
      <w:r w:rsidRPr="007F40F1">
        <w:rPr>
          <w:rFonts w:ascii="Arial" w:hAnsi="Arial" w:cs="Arial"/>
          <w:b/>
          <w:bCs/>
          <w:sz w:val="22"/>
          <w:szCs w:val="22"/>
        </w:rPr>
        <w:t>Name &amp; Signature of HOD</w:t>
      </w:r>
    </w:p>
    <w:sectPr w:rsidR="007714F6" w:rsidSect="008A0046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C7E" w:rsidRDefault="00C51C7E" w:rsidP="000425BF">
      <w:r>
        <w:separator/>
      </w:r>
    </w:p>
  </w:endnote>
  <w:endnote w:type="continuationSeparator" w:id="0">
    <w:p w:rsidR="00C51C7E" w:rsidRDefault="00C51C7E" w:rsidP="0004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19366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0046" w:rsidRDefault="008A00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0046" w:rsidRDefault="008A00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C7E" w:rsidRDefault="00C51C7E" w:rsidP="000425BF">
      <w:r>
        <w:separator/>
      </w:r>
    </w:p>
  </w:footnote>
  <w:footnote w:type="continuationSeparator" w:id="0">
    <w:p w:rsidR="00C51C7E" w:rsidRDefault="00C51C7E" w:rsidP="00042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multilevel"/>
    <w:tmpl w:val="F8C4F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2CD6"/>
    <w:multiLevelType w:val="multilevel"/>
    <w:tmpl w:val="00002CD6"/>
    <w:lvl w:ilvl="0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4D06"/>
    <w:multiLevelType w:val="multilevel"/>
    <w:tmpl w:val="42A2CE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66BB"/>
    <w:multiLevelType w:val="multilevel"/>
    <w:tmpl w:val="000066B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6784"/>
    <w:multiLevelType w:val="multilevel"/>
    <w:tmpl w:val="00006784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6A46E87"/>
    <w:multiLevelType w:val="multilevel"/>
    <w:tmpl w:val="06A46E87"/>
    <w:lvl w:ilvl="0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835951"/>
    <w:multiLevelType w:val="hybridMultilevel"/>
    <w:tmpl w:val="80B891C8"/>
    <w:lvl w:ilvl="0" w:tplc="5A201A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76965"/>
    <w:multiLevelType w:val="multilevel"/>
    <w:tmpl w:val="06A46E87"/>
    <w:lvl w:ilvl="0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4959CC"/>
    <w:multiLevelType w:val="multilevel"/>
    <w:tmpl w:val="3B840203"/>
    <w:lvl w:ilvl="0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DC45C8"/>
    <w:multiLevelType w:val="hybridMultilevel"/>
    <w:tmpl w:val="D79C1A5A"/>
    <w:lvl w:ilvl="0" w:tplc="A2B21548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960" w:hanging="360"/>
      </w:pPr>
    </w:lvl>
    <w:lvl w:ilvl="2" w:tplc="4009001B" w:tentative="1">
      <w:start w:val="1"/>
      <w:numFmt w:val="lowerRoman"/>
      <w:lvlText w:val="%3."/>
      <w:lvlJc w:val="right"/>
      <w:pPr>
        <w:ind w:left="4680" w:hanging="180"/>
      </w:pPr>
    </w:lvl>
    <w:lvl w:ilvl="3" w:tplc="4009000F" w:tentative="1">
      <w:start w:val="1"/>
      <w:numFmt w:val="decimal"/>
      <w:lvlText w:val="%4."/>
      <w:lvlJc w:val="left"/>
      <w:pPr>
        <w:ind w:left="5400" w:hanging="360"/>
      </w:pPr>
    </w:lvl>
    <w:lvl w:ilvl="4" w:tplc="40090019" w:tentative="1">
      <w:start w:val="1"/>
      <w:numFmt w:val="lowerLetter"/>
      <w:lvlText w:val="%5."/>
      <w:lvlJc w:val="left"/>
      <w:pPr>
        <w:ind w:left="6120" w:hanging="360"/>
      </w:pPr>
    </w:lvl>
    <w:lvl w:ilvl="5" w:tplc="4009001B" w:tentative="1">
      <w:start w:val="1"/>
      <w:numFmt w:val="lowerRoman"/>
      <w:lvlText w:val="%6."/>
      <w:lvlJc w:val="right"/>
      <w:pPr>
        <w:ind w:left="6840" w:hanging="180"/>
      </w:pPr>
    </w:lvl>
    <w:lvl w:ilvl="6" w:tplc="4009000F" w:tentative="1">
      <w:start w:val="1"/>
      <w:numFmt w:val="decimal"/>
      <w:lvlText w:val="%7."/>
      <w:lvlJc w:val="left"/>
      <w:pPr>
        <w:ind w:left="7560" w:hanging="360"/>
      </w:pPr>
    </w:lvl>
    <w:lvl w:ilvl="7" w:tplc="40090019" w:tentative="1">
      <w:start w:val="1"/>
      <w:numFmt w:val="lowerLetter"/>
      <w:lvlText w:val="%8."/>
      <w:lvlJc w:val="left"/>
      <w:pPr>
        <w:ind w:left="8280" w:hanging="360"/>
      </w:pPr>
    </w:lvl>
    <w:lvl w:ilvl="8" w:tplc="4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25DD5424"/>
    <w:multiLevelType w:val="hybridMultilevel"/>
    <w:tmpl w:val="7254A016"/>
    <w:lvl w:ilvl="0" w:tplc="5A201A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40203"/>
    <w:multiLevelType w:val="multilevel"/>
    <w:tmpl w:val="3B840203"/>
    <w:lvl w:ilvl="0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2435825"/>
    <w:multiLevelType w:val="hybridMultilevel"/>
    <w:tmpl w:val="87A686D6"/>
    <w:lvl w:ilvl="0" w:tplc="5A201A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1D528E"/>
    <w:multiLevelType w:val="hybridMultilevel"/>
    <w:tmpl w:val="C8AE2EF2"/>
    <w:lvl w:ilvl="0" w:tplc="5A201A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874758"/>
    <w:multiLevelType w:val="hybridMultilevel"/>
    <w:tmpl w:val="136EE16C"/>
    <w:lvl w:ilvl="0" w:tplc="459A8C2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82E9F"/>
    <w:multiLevelType w:val="hybridMultilevel"/>
    <w:tmpl w:val="1D2A1C48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A4799"/>
    <w:multiLevelType w:val="hybridMultilevel"/>
    <w:tmpl w:val="3CFC1CD0"/>
    <w:lvl w:ilvl="0" w:tplc="BBA4056C">
      <w:start w:val="1"/>
      <w:numFmt w:val="lowerRoman"/>
      <w:lvlText w:val="(%1)"/>
      <w:lvlJc w:val="left"/>
      <w:pPr>
        <w:ind w:left="800" w:hanging="72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160" w:hanging="360"/>
      </w:pPr>
    </w:lvl>
    <w:lvl w:ilvl="2" w:tplc="4009001B" w:tentative="1">
      <w:start w:val="1"/>
      <w:numFmt w:val="lowerRoman"/>
      <w:lvlText w:val="%3."/>
      <w:lvlJc w:val="right"/>
      <w:pPr>
        <w:ind w:left="1880" w:hanging="180"/>
      </w:pPr>
    </w:lvl>
    <w:lvl w:ilvl="3" w:tplc="4009000F" w:tentative="1">
      <w:start w:val="1"/>
      <w:numFmt w:val="decimal"/>
      <w:lvlText w:val="%4."/>
      <w:lvlJc w:val="left"/>
      <w:pPr>
        <w:ind w:left="2600" w:hanging="360"/>
      </w:pPr>
    </w:lvl>
    <w:lvl w:ilvl="4" w:tplc="40090019" w:tentative="1">
      <w:start w:val="1"/>
      <w:numFmt w:val="lowerLetter"/>
      <w:lvlText w:val="%5."/>
      <w:lvlJc w:val="left"/>
      <w:pPr>
        <w:ind w:left="3320" w:hanging="360"/>
      </w:pPr>
    </w:lvl>
    <w:lvl w:ilvl="5" w:tplc="4009001B" w:tentative="1">
      <w:start w:val="1"/>
      <w:numFmt w:val="lowerRoman"/>
      <w:lvlText w:val="%6."/>
      <w:lvlJc w:val="right"/>
      <w:pPr>
        <w:ind w:left="4040" w:hanging="180"/>
      </w:pPr>
    </w:lvl>
    <w:lvl w:ilvl="6" w:tplc="4009000F" w:tentative="1">
      <w:start w:val="1"/>
      <w:numFmt w:val="decimal"/>
      <w:lvlText w:val="%7."/>
      <w:lvlJc w:val="left"/>
      <w:pPr>
        <w:ind w:left="4760" w:hanging="360"/>
      </w:pPr>
    </w:lvl>
    <w:lvl w:ilvl="7" w:tplc="40090019" w:tentative="1">
      <w:start w:val="1"/>
      <w:numFmt w:val="lowerLetter"/>
      <w:lvlText w:val="%8."/>
      <w:lvlJc w:val="left"/>
      <w:pPr>
        <w:ind w:left="5480" w:hanging="360"/>
      </w:pPr>
    </w:lvl>
    <w:lvl w:ilvl="8" w:tplc="40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7" w15:restartNumberingAfterBreak="0">
    <w:nsid w:val="6C2F20A9"/>
    <w:multiLevelType w:val="hybridMultilevel"/>
    <w:tmpl w:val="DD6C23B2"/>
    <w:lvl w:ilvl="0" w:tplc="0234C4D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8616BD"/>
    <w:multiLevelType w:val="hybridMultilevel"/>
    <w:tmpl w:val="18F86AB0"/>
    <w:lvl w:ilvl="0" w:tplc="5A201A44">
      <w:start w:val="1"/>
      <w:numFmt w:val="decimal"/>
      <w:lvlText w:val="%1."/>
      <w:lvlJc w:val="right"/>
      <w:pPr>
        <w:ind w:left="12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20" w:hanging="360"/>
      </w:pPr>
    </w:lvl>
    <w:lvl w:ilvl="2" w:tplc="4009001B" w:tentative="1">
      <w:start w:val="1"/>
      <w:numFmt w:val="lowerRoman"/>
      <w:lvlText w:val="%3."/>
      <w:lvlJc w:val="right"/>
      <w:pPr>
        <w:ind w:left="2640" w:hanging="180"/>
      </w:pPr>
    </w:lvl>
    <w:lvl w:ilvl="3" w:tplc="4009000F" w:tentative="1">
      <w:start w:val="1"/>
      <w:numFmt w:val="decimal"/>
      <w:lvlText w:val="%4."/>
      <w:lvlJc w:val="left"/>
      <w:pPr>
        <w:ind w:left="3360" w:hanging="360"/>
      </w:pPr>
    </w:lvl>
    <w:lvl w:ilvl="4" w:tplc="40090019" w:tentative="1">
      <w:start w:val="1"/>
      <w:numFmt w:val="lowerLetter"/>
      <w:lvlText w:val="%5."/>
      <w:lvlJc w:val="left"/>
      <w:pPr>
        <w:ind w:left="4080" w:hanging="360"/>
      </w:pPr>
    </w:lvl>
    <w:lvl w:ilvl="5" w:tplc="4009001B" w:tentative="1">
      <w:start w:val="1"/>
      <w:numFmt w:val="lowerRoman"/>
      <w:lvlText w:val="%6."/>
      <w:lvlJc w:val="right"/>
      <w:pPr>
        <w:ind w:left="4800" w:hanging="180"/>
      </w:pPr>
    </w:lvl>
    <w:lvl w:ilvl="6" w:tplc="4009000F" w:tentative="1">
      <w:start w:val="1"/>
      <w:numFmt w:val="decimal"/>
      <w:lvlText w:val="%7."/>
      <w:lvlJc w:val="left"/>
      <w:pPr>
        <w:ind w:left="5520" w:hanging="360"/>
      </w:pPr>
    </w:lvl>
    <w:lvl w:ilvl="7" w:tplc="40090019" w:tentative="1">
      <w:start w:val="1"/>
      <w:numFmt w:val="lowerLetter"/>
      <w:lvlText w:val="%8."/>
      <w:lvlJc w:val="left"/>
      <w:pPr>
        <w:ind w:left="6240" w:hanging="360"/>
      </w:pPr>
    </w:lvl>
    <w:lvl w:ilvl="8" w:tplc="40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1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3"/>
  </w:num>
  <w:num w:numId="10">
    <w:abstractNumId w:val="15"/>
  </w:num>
  <w:num w:numId="11">
    <w:abstractNumId w:val="17"/>
  </w:num>
  <w:num w:numId="12">
    <w:abstractNumId w:val="14"/>
  </w:num>
  <w:num w:numId="13">
    <w:abstractNumId w:val="16"/>
  </w:num>
  <w:num w:numId="14">
    <w:abstractNumId w:val="10"/>
  </w:num>
  <w:num w:numId="15">
    <w:abstractNumId w:val="9"/>
  </w:num>
  <w:num w:numId="16">
    <w:abstractNumId w:val="12"/>
  </w:num>
  <w:num w:numId="17">
    <w:abstractNumId w:val="13"/>
  </w:num>
  <w:num w:numId="18">
    <w:abstractNumId w:val="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816"/>
    <w:rsid w:val="00001F5F"/>
    <w:rsid w:val="000106CF"/>
    <w:rsid w:val="00010F36"/>
    <w:rsid w:val="00012667"/>
    <w:rsid w:val="00012F76"/>
    <w:rsid w:val="0001329E"/>
    <w:rsid w:val="00013B4A"/>
    <w:rsid w:val="00014A31"/>
    <w:rsid w:val="00016DC6"/>
    <w:rsid w:val="000201BF"/>
    <w:rsid w:val="00020585"/>
    <w:rsid w:val="00022C5E"/>
    <w:rsid w:val="00022C76"/>
    <w:rsid w:val="00023179"/>
    <w:rsid w:val="0003063D"/>
    <w:rsid w:val="000307AC"/>
    <w:rsid w:val="00032A66"/>
    <w:rsid w:val="000347DA"/>
    <w:rsid w:val="0003679F"/>
    <w:rsid w:val="00040C78"/>
    <w:rsid w:val="000425BF"/>
    <w:rsid w:val="000434B3"/>
    <w:rsid w:val="00044775"/>
    <w:rsid w:val="00044791"/>
    <w:rsid w:val="00044AC4"/>
    <w:rsid w:val="00046B40"/>
    <w:rsid w:val="00050609"/>
    <w:rsid w:val="00050D22"/>
    <w:rsid w:val="00054D19"/>
    <w:rsid w:val="0005511B"/>
    <w:rsid w:val="000564CE"/>
    <w:rsid w:val="000601CC"/>
    <w:rsid w:val="00063015"/>
    <w:rsid w:val="000631F5"/>
    <w:rsid w:val="000634B3"/>
    <w:rsid w:val="00063932"/>
    <w:rsid w:val="000651B7"/>
    <w:rsid w:val="00071D83"/>
    <w:rsid w:val="00072749"/>
    <w:rsid w:val="00077A95"/>
    <w:rsid w:val="00085877"/>
    <w:rsid w:val="00086581"/>
    <w:rsid w:val="00090035"/>
    <w:rsid w:val="000907C5"/>
    <w:rsid w:val="0009197D"/>
    <w:rsid w:val="00093338"/>
    <w:rsid w:val="00093409"/>
    <w:rsid w:val="00094EC0"/>
    <w:rsid w:val="00097F83"/>
    <w:rsid w:val="000A029D"/>
    <w:rsid w:val="000A1425"/>
    <w:rsid w:val="000A7503"/>
    <w:rsid w:val="000B0C22"/>
    <w:rsid w:val="000B23E9"/>
    <w:rsid w:val="000B4B4E"/>
    <w:rsid w:val="000B51DE"/>
    <w:rsid w:val="000B600D"/>
    <w:rsid w:val="000B6DD7"/>
    <w:rsid w:val="000B7A74"/>
    <w:rsid w:val="000C06FD"/>
    <w:rsid w:val="000C0D89"/>
    <w:rsid w:val="000C47D2"/>
    <w:rsid w:val="000C4ED7"/>
    <w:rsid w:val="000C510A"/>
    <w:rsid w:val="000C5C12"/>
    <w:rsid w:val="000C5C35"/>
    <w:rsid w:val="000D21C8"/>
    <w:rsid w:val="000D4B5D"/>
    <w:rsid w:val="000D4C6B"/>
    <w:rsid w:val="000D4EBF"/>
    <w:rsid w:val="000D4FBA"/>
    <w:rsid w:val="000D505E"/>
    <w:rsid w:val="000D50F6"/>
    <w:rsid w:val="000D64CD"/>
    <w:rsid w:val="000D69F0"/>
    <w:rsid w:val="000D7282"/>
    <w:rsid w:val="000D7842"/>
    <w:rsid w:val="000D78C9"/>
    <w:rsid w:val="000E0C6F"/>
    <w:rsid w:val="000E151B"/>
    <w:rsid w:val="000E2A34"/>
    <w:rsid w:val="000E4CBF"/>
    <w:rsid w:val="000E7E2D"/>
    <w:rsid w:val="000F26B9"/>
    <w:rsid w:val="000F3155"/>
    <w:rsid w:val="000F4E05"/>
    <w:rsid w:val="000F60D0"/>
    <w:rsid w:val="001006D2"/>
    <w:rsid w:val="0010139A"/>
    <w:rsid w:val="001046A8"/>
    <w:rsid w:val="00106ACE"/>
    <w:rsid w:val="00107F68"/>
    <w:rsid w:val="00110AE7"/>
    <w:rsid w:val="00110F06"/>
    <w:rsid w:val="00111A72"/>
    <w:rsid w:val="00112DFB"/>
    <w:rsid w:val="0011352E"/>
    <w:rsid w:val="00115CDA"/>
    <w:rsid w:val="00116AAA"/>
    <w:rsid w:val="00117E97"/>
    <w:rsid w:val="001218D3"/>
    <w:rsid w:val="00121C99"/>
    <w:rsid w:val="00121E45"/>
    <w:rsid w:val="001224D8"/>
    <w:rsid w:val="0012289F"/>
    <w:rsid w:val="00123343"/>
    <w:rsid w:val="00123899"/>
    <w:rsid w:val="00123ECC"/>
    <w:rsid w:val="00124C6F"/>
    <w:rsid w:val="00124ED3"/>
    <w:rsid w:val="001261AA"/>
    <w:rsid w:val="00126592"/>
    <w:rsid w:val="001265A9"/>
    <w:rsid w:val="00126C0E"/>
    <w:rsid w:val="00127059"/>
    <w:rsid w:val="00130203"/>
    <w:rsid w:val="001302D9"/>
    <w:rsid w:val="001308E4"/>
    <w:rsid w:val="00131E2F"/>
    <w:rsid w:val="00132059"/>
    <w:rsid w:val="00133F8D"/>
    <w:rsid w:val="00135A84"/>
    <w:rsid w:val="00137C5C"/>
    <w:rsid w:val="00141668"/>
    <w:rsid w:val="00143C27"/>
    <w:rsid w:val="001450CB"/>
    <w:rsid w:val="001452BD"/>
    <w:rsid w:val="0014562E"/>
    <w:rsid w:val="00145E8C"/>
    <w:rsid w:val="00146321"/>
    <w:rsid w:val="001468D1"/>
    <w:rsid w:val="00147551"/>
    <w:rsid w:val="00147CE1"/>
    <w:rsid w:val="00151A4A"/>
    <w:rsid w:val="00152018"/>
    <w:rsid w:val="0015266B"/>
    <w:rsid w:val="00152CC5"/>
    <w:rsid w:val="001538CD"/>
    <w:rsid w:val="00153CFB"/>
    <w:rsid w:val="00153EAE"/>
    <w:rsid w:val="0015558B"/>
    <w:rsid w:val="00156E00"/>
    <w:rsid w:val="00156E85"/>
    <w:rsid w:val="00164F11"/>
    <w:rsid w:val="001677F4"/>
    <w:rsid w:val="00170263"/>
    <w:rsid w:val="001707F9"/>
    <w:rsid w:val="00170CE8"/>
    <w:rsid w:val="00170EDB"/>
    <w:rsid w:val="0017196C"/>
    <w:rsid w:val="00171C97"/>
    <w:rsid w:val="00175670"/>
    <w:rsid w:val="00177A6A"/>
    <w:rsid w:val="00182B3F"/>
    <w:rsid w:val="001845B5"/>
    <w:rsid w:val="00185B77"/>
    <w:rsid w:val="00192FB8"/>
    <w:rsid w:val="0019364F"/>
    <w:rsid w:val="00193936"/>
    <w:rsid w:val="00197A37"/>
    <w:rsid w:val="001A01EA"/>
    <w:rsid w:val="001A1416"/>
    <w:rsid w:val="001A1C0D"/>
    <w:rsid w:val="001A28BE"/>
    <w:rsid w:val="001A2916"/>
    <w:rsid w:val="001A399E"/>
    <w:rsid w:val="001A416F"/>
    <w:rsid w:val="001A553C"/>
    <w:rsid w:val="001A5698"/>
    <w:rsid w:val="001A6066"/>
    <w:rsid w:val="001A68E9"/>
    <w:rsid w:val="001A69C4"/>
    <w:rsid w:val="001A7D86"/>
    <w:rsid w:val="001B214F"/>
    <w:rsid w:val="001B2FBE"/>
    <w:rsid w:val="001B34DB"/>
    <w:rsid w:val="001B443D"/>
    <w:rsid w:val="001B4B8F"/>
    <w:rsid w:val="001B4D90"/>
    <w:rsid w:val="001B5A85"/>
    <w:rsid w:val="001B5CDE"/>
    <w:rsid w:val="001C08F8"/>
    <w:rsid w:val="001C1FF7"/>
    <w:rsid w:val="001C26D1"/>
    <w:rsid w:val="001C35E5"/>
    <w:rsid w:val="001C4478"/>
    <w:rsid w:val="001C4644"/>
    <w:rsid w:val="001C752E"/>
    <w:rsid w:val="001D0323"/>
    <w:rsid w:val="001D10DE"/>
    <w:rsid w:val="001D20AC"/>
    <w:rsid w:val="001D2FCA"/>
    <w:rsid w:val="001D3921"/>
    <w:rsid w:val="001D3C85"/>
    <w:rsid w:val="001D4B28"/>
    <w:rsid w:val="001D4CFB"/>
    <w:rsid w:val="001D4E29"/>
    <w:rsid w:val="001D5FC7"/>
    <w:rsid w:val="001D65E6"/>
    <w:rsid w:val="001D69B7"/>
    <w:rsid w:val="001D78AC"/>
    <w:rsid w:val="001D7B98"/>
    <w:rsid w:val="001E077B"/>
    <w:rsid w:val="001E54F9"/>
    <w:rsid w:val="001F1136"/>
    <w:rsid w:val="001F1D45"/>
    <w:rsid w:val="001F2E64"/>
    <w:rsid w:val="001F4CC5"/>
    <w:rsid w:val="002000E0"/>
    <w:rsid w:val="002001F0"/>
    <w:rsid w:val="002015BA"/>
    <w:rsid w:val="00201FFD"/>
    <w:rsid w:val="00202CBE"/>
    <w:rsid w:val="00210319"/>
    <w:rsid w:val="00210C71"/>
    <w:rsid w:val="002118B9"/>
    <w:rsid w:val="00212738"/>
    <w:rsid w:val="00214D4B"/>
    <w:rsid w:val="0022220B"/>
    <w:rsid w:val="002228BA"/>
    <w:rsid w:val="00222AEA"/>
    <w:rsid w:val="00222B25"/>
    <w:rsid w:val="00222FFA"/>
    <w:rsid w:val="00225DC5"/>
    <w:rsid w:val="00226272"/>
    <w:rsid w:val="002317FB"/>
    <w:rsid w:val="002319A9"/>
    <w:rsid w:val="00232D39"/>
    <w:rsid w:val="00233ACB"/>
    <w:rsid w:val="00233E81"/>
    <w:rsid w:val="00234A58"/>
    <w:rsid w:val="00235DB6"/>
    <w:rsid w:val="00236476"/>
    <w:rsid w:val="0024264C"/>
    <w:rsid w:val="002435CF"/>
    <w:rsid w:val="0024450C"/>
    <w:rsid w:val="00244922"/>
    <w:rsid w:val="00246307"/>
    <w:rsid w:val="0024755F"/>
    <w:rsid w:val="00247A85"/>
    <w:rsid w:val="0025233F"/>
    <w:rsid w:val="00254F17"/>
    <w:rsid w:val="00255133"/>
    <w:rsid w:val="0025598F"/>
    <w:rsid w:val="00260B6A"/>
    <w:rsid w:val="00260E75"/>
    <w:rsid w:val="002618D8"/>
    <w:rsid w:val="002621EB"/>
    <w:rsid w:val="002642D2"/>
    <w:rsid w:val="00264314"/>
    <w:rsid w:val="00264762"/>
    <w:rsid w:val="00264C54"/>
    <w:rsid w:val="00266B7D"/>
    <w:rsid w:val="00274854"/>
    <w:rsid w:val="002749E9"/>
    <w:rsid w:val="00274C6F"/>
    <w:rsid w:val="00276B37"/>
    <w:rsid w:val="00277673"/>
    <w:rsid w:val="00280617"/>
    <w:rsid w:val="00281A09"/>
    <w:rsid w:val="002878D1"/>
    <w:rsid w:val="00290253"/>
    <w:rsid w:val="0029164B"/>
    <w:rsid w:val="00292631"/>
    <w:rsid w:val="0029324A"/>
    <w:rsid w:val="00293AAD"/>
    <w:rsid w:val="00295E05"/>
    <w:rsid w:val="00295F8B"/>
    <w:rsid w:val="002A25CC"/>
    <w:rsid w:val="002A274A"/>
    <w:rsid w:val="002A30B6"/>
    <w:rsid w:val="002A6F04"/>
    <w:rsid w:val="002B2861"/>
    <w:rsid w:val="002B534B"/>
    <w:rsid w:val="002B5904"/>
    <w:rsid w:val="002C15EE"/>
    <w:rsid w:val="002C5197"/>
    <w:rsid w:val="002C5D8C"/>
    <w:rsid w:val="002C5E97"/>
    <w:rsid w:val="002C7C61"/>
    <w:rsid w:val="002D2B4A"/>
    <w:rsid w:val="002D2C0E"/>
    <w:rsid w:val="002D2C68"/>
    <w:rsid w:val="002D3B45"/>
    <w:rsid w:val="002D3C34"/>
    <w:rsid w:val="002D3C7A"/>
    <w:rsid w:val="002D60DF"/>
    <w:rsid w:val="002D7782"/>
    <w:rsid w:val="002E0225"/>
    <w:rsid w:val="002E0EC4"/>
    <w:rsid w:val="002E1BB0"/>
    <w:rsid w:val="002E230B"/>
    <w:rsid w:val="002E27D6"/>
    <w:rsid w:val="002E3BC8"/>
    <w:rsid w:val="002E3EE3"/>
    <w:rsid w:val="002E4F26"/>
    <w:rsid w:val="002E65AF"/>
    <w:rsid w:val="002F00C8"/>
    <w:rsid w:val="002F0146"/>
    <w:rsid w:val="002F1634"/>
    <w:rsid w:val="002F202E"/>
    <w:rsid w:val="002F2BE5"/>
    <w:rsid w:val="002F5BC7"/>
    <w:rsid w:val="002F639A"/>
    <w:rsid w:val="002F77DB"/>
    <w:rsid w:val="003006C6"/>
    <w:rsid w:val="00301463"/>
    <w:rsid w:val="00301DF4"/>
    <w:rsid w:val="00302A27"/>
    <w:rsid w:val="00304B23"/>
    <w:rsid w:val="00304F3C"/>
    <w:rsid w:val="00305296"/>
    <w:rsid w:val="0030633E"/>
    <w:rsid w:val="0031063B"/>
    <w:rsid w:val="00310753"/>
    <w:rsid w:val="00312426"/>
    <w:rsid w:val="003131E2"/>
    <w:rsid w:val="003134B7"/>
    <w:rsid w:val="00313B44"/>
    <w:rsid w:val="00314554"/>
    <w:rsid w:val="00320A51"/>
    <w:rsid w:val="00320B61"/>
    <w:rsid w:val="0032238B"/>
    <w:rsid w:val="00326CE1"/>
    <w:rsid w:val="003275A0"/>
    <w:rsid w:val="00327FD2"/>
    <w:rsid w:val="0033129A"/>
    <w:rsid w:val="00331DDF"/>
    <w:rsid w:val="0033528F"/>
    <w:rsid w:val="003379BC"/>
    <w:rsid w:val="00340A82"/>
    <w:rsid w:val="00341736"/>
    <w:rsid w:val="003421E7"/>
    <w:rsid w:val="0034278E"/>
    <w:rsid w:val="00342ACF"/>
    <w:rsid w:val="00346AB7"/>
    <w:rsid w:val="00346BD9"/>
    <w:rsid w:val="00347D59"/>
    <w:rsid w:val="00350693"/>
    <w:rsid w:val="003515A1"/>
    <w:rsid w:val="00353A5B"/>
    <w:rsid w:val="00354637"/>
    <w:rsid w:val="00355DFB"/>
    <w:rsid w:val="00356291"/>
    <w:rsid w:val="00357818"/>
    <w:rsid w:val="0035785E"/>
    <w:rsid w:val="00357AC0"/>
    <w:rsid w:val="0036013E"/>
    <w:rsid w:val="00360B5B"/>
    <w:rsid w:val="00361B18"/>
    <w:rsid w:val="0036294F"/>
    <w:rsid w:val="00363388"/>
    <w:rsid w:val="0036354C"/>
    <w:rsid w:val="003635C8"/>
    <w:rsid w:val="00364062"/>
    <w:rsid w:val="00365FBB"/>
    <w:rsid w:val="00366B87"/>
    <w:rsid w:val="00367195"/>
    <w:rsid w:val="00370490"/>
    <w:rsid w:val="003746CF"/>
    <w:rsid w:val="003748E5"/>
    <w:rsid w:val="00375772"/>
    <w:rsid w:val="00376008"/>
    <w:rsid w:val="00376EBB"/>
    <w:rsid w:val="0037717C"/>
    <w:rsid w:val="00380B39"/>
    <w:rsid w:val="0038519B"/>
    <w:rsid w:val="0038598B"/>
    <w:rsid w:val="003864C5"/>
    <w:rsid w:val="00387212"/>
    <w:rsid w:val="00387648"/>
    <w:rsid w:val="00387E05"/>
    <w:rsid w:val="00395079"/>
    <w:rsid w:val="003953F1"/>
    <w:rsid w:val="0039561B"/>
    <w:rsid w:val="00395D9A"/>
    <w:rsid w:val="00397CC4"/>
    <w:rsid w:val="00397D19"/>
    <w:rsid w:val="003A2B33"/>
    <w:rsid w:val="003A47B8"/>
    <w:rsid w:val="003A4FA7"/>
    <w:rsid w:val="003A5710"/>
    <w:rsid w:val="003A7C94"/>
    <w:rsid w:val="003B038C"/>
    <w:rsid w:val="003B14D2"/>
    <w:rsid w:val="003B19AB"/>
    <w:rsid w:val="003B3525"/>
    <w:rsid w:val="003B4642"/>
    <w:rsid w:val="003B5068"/>
    <w:rsid w:val="003B76B1"/>
    <w:rsid w:val="003C1B9A"/>
    <w:rsid w:val="003C26F3"/>
    <w:rsid w:val="003C42D0"/>
    <w:rsid w:val="003C581E"/>
    <w:rsid w:val="003C59C6"/>
    <w:rsid w:val="003C6156"/>
    <w:rsid w:val="003C6B9D"/>
    <w:rsid w:val="003D01C3"/>
    <w:rsid w:val="003D18CD"/>
    <w:rsid w:val="003D1BEA"/>
    <w:rsid w:val="003D5961"/>
    <w:rsid w:val="003E0218"/>
    <w:rsid w:val="003E162C"/>
    <w:rsid w:val="003E1E69"/>
    <w:rsid w:val="003E2E12"/>
    <w:rsid w:val="003E3F56"/>
    <w:rsid w:val="003E519A"/>
    <w:rsid w:val="003E5AE9"/>
    <w:rsid w:val="003E60DE"/>
    <w:rsid w:val="003E68DF"/>
    <w:rsid w:val="003E6FC8"/>
    <w:rsid w:val="003F0C57"/>
    <w:rsid w:val="003F12E4"/>
    <w:rsid w:val="003F1360"/>
    <w:rsid w:val="003F4728"/>
    <w:rsid w:val="0040257F"/>
    <w:rsid w:val="004027B6"/>
    <w:rsid w:val="00404893"/>
    <w:rsid w:val="004060DC"/>
    <w:rsid w:val="0040722C"/>
    <w:rsid w:val="004111FE"/>
    <w:rsid w:val="0041612B"/>
    <w:rsid w:val="004172C2"/>
    <w:rsid w:val="004173A9"/>
    <w:rsid w:val="004173D5"/>
    <w:rsid w:val="00417A91"/>
    <w:rsid w:val="004208EF"/>
    <w:rsid w:val="004213BA"/>
    <w:rsid w:val="00422422"/>
    <w:rsid w:val="004228BB"/>
    <w:rsid w:val="004231D1"/>
    <w:rsid w:val="00423FA4"/>
    <w:rsid w:val="0042489E"/>
    <w:rsid w:val="00426981"/>
    <w:rsid w:val="00430984"/>
    <w:rsid w:val="00431B5C"/>
    <w:rsid w:val="00432F73"/>
    <w:rsid w:val="004374C3"/>
    <w:rsid w:val="00437984"/>
    <w:rsid w:val="00440838"/>
    <w:rsid w:val="004419FC"/>
    <w:rsid w:val="0045014E"/>
    <w:rsid w:val="0045038F"/>
    <w:rsid w:val="00450675"/>
    <w:rsid w:val="00450F51"/>
    <w:rsid w:val="0045154E"/>
    <w:rsid w:val="004517A8"/>
    <w:rsid w:val="004550E0"/>
    <w:rsid w:val="004555B1"/>
    <w:rsid w:val="00457E02"/>
    <w:rsid w:val="00457E07"/>
    <w:rsid w:val="0046018D"/>
    <w:rsid w:val="004614D8"/>
    <w:rsid w:val="00461641"/>
    <w:rsid w:val="00461C0D"/>
    <w:rsid w:val="00462664"/>
    <w:rsid w:val="004646AA"/>
    <w:rsid w:val="00464EBF"/>
    <w:rsid w:val="00464FD1"/>
    <w:rsid w:val="004657B0"/>
    <w:rsid w:val="00466C08"/>
    <w:rsid w:val="0047061E"/>
    <w:rsid w:val="00471D5D"/>
    <w:rsid w:val="00473203"/>
    <w:rsid w:val="00474663"/>
    <w:rsid w:val="00474BE7"/>
    <w:rsid w:val="004751F5"/>
    <w:rsid w:val="00480C03"/>
    <w:rsid w:val="00480EF2"/>
    <w:rsid w:val="00481171"/>
    <w:rsid w:val="004818A8"/>
    <w:rsid w:val="0048283B"/>
    <w:rsid w:val="004829B7"/>
    <w:rsid w:val="00483EFF"/>
    <w:rsid w:val="004844A0"/>
    <w:rsid w:val="004844B2"/>
    <w:rsid w:val="00485190"/>
    <w:rsid w:val="00485FEE"/>
    <w:rsid w:val="0048688A"/>
    <w:rsid w:val="004932CA"/>
    <w:rsid w:val="00493D1F"/>
    <w:rsid w:val="00494731"/>
    <w:rsid w:val="00495503"/>
    <w:rsid w:val="0049592A"/>
    <w:rsid w:val="0049645B"/>
    <w:rsid w:val="00496FDF"/>
    <w:rsid w:val="004A1FB7"/>
    <w:rsid w:val="004A2A4A"/>
    <w:rsid w:val="004A402F"/>
    <w:rsid w:val="004A4EC9"/>
    <w:rsid w:val="004A523B"/>
    <w:rsid w:val="004A6C6C"/>
    <w:rsid w:val="004B003A"/>
    <w:rsid w:val="004B326F"/>
    <w:rsid w:val="004B3466"/>
    <w:rsid w:val="004B4C6E"/>
    <w:rsid w:val="004B4E0B"/>
    <w:rsid w:val="004C0309"/>
    <w:rsid w:val="004C1EC6"/>
    <w:rsid w:val="004C29F4"/>
    <w:rsid w:val="004C4900"/>
    <w:rsid w:val="004C4C15"/>
    <w:rsid w:val="004C7698"/>
    <w:rsid w:val="004D2416"/>
    <w:rsid w:val="004D2C54"/>
    <w:rsid w:val="004D405B"/>
    <w:rsid w:val="004D4999"/>
    <w:rsid w:val="004D49A1"/>
    <w:rsid w:val="004D4BA4"/>
    <w:rsid w:val="004D5DBF"/>
    <w:rsid w:val="004E025A"/>
    <w:rsid w:val="004E0337"/>
    <w:rsid w:val="004E249A"/>
    <w:rsid w:val="004E28F3"/>
    <w:rsid w:val="004E497D"/>
    <w:rsid w:val="004E6DC3"/>
    <w:rsid w:val="004F1DE0"/>
    <w:rsid w:val="004F331B"/>
    <w:rsid w:val="004F45D8"/>
    <w:rsid w:val="004F7A47"/>
    <w:rsid w:val="004F7B3A"/>
    <w:rsid w:val="00500358"/>
    <w:rsid w:val="005011F6"/>
    <w:rsid w:val="00501B69"/>
    <w:rsid w:val="00501BF9"/>
    <w:rsid w:val="0050281A"/>
    <w:rsid w:val="00502ACC"/>
    <w:rsid w:val="0050372A"/>
    <w:rsid w:val="00503D71"/>
    <w:rsid w:val="005047DB"/>
    <w:rsid w:val="00504F8A"/>
    <w:rsid w:val="00505697"/>
    <w:rsid w:val="00512E01"/>
    <w:rsid w:val="00513044"/>
    <w:rsid w:val="005141E9"/>
    <w:rsid w:val="00514A7D"/>
    <w:rsid w:val="00514F3E"/>
    <w:rsid w:val="00515C9D"/>
    <w:rsid w:val="005160FC"/>
    <w:rsid w:val="00516DF9"/>
    <w:rsid w:val="005207BB"/>
    <w:rsid w:val="00521253"/>
    <w:rsid w:val="005238F6"/>
    <w:rsid w:val="00531976"/>
    <w:rsid w:val="005319FE"/>
    <w:rsid w:val="00533273"/>
    <w:rsid w:val="00536CC3"/>
    <w:rsid w:val="0054073C"/>
    <w:rsid w:val="00540854"/>
    <w:rsid w:val="005418A5"/>
    <w:rsid w:val="00542404"/>
    <w:rsid w:val="00542721"/>
    <w:rsid w:val="00543842"/>
    <w:rsid w:val="0054548E"/>
    <w:rsid w:val="00545F7E"/>
    <w:rsid w:val="00547681"/>
    <w:rsid w:val="00550428"/>
    <w:rsid w:val="00551110"/>
    <w:rsid w:val="005526FA"/>
    <w:rsid w:val="00552E67"/>
    <w:rsid w:val="00552EB0"/>
    <w:rsid w:val="00553E45"/>
    <w:rsid w:val="00557673"/>
    <w:rsid w:val="00557727"/>
    <w:rsid w:val="00557B01"/>
    <w:rsid w:val="0056067C"/>
    <w:rsid w:val="005611A0"/>
    <w:rsid w:val="00562DDA"/>
    <w:rsid w:val="00563DDB"/>
    <w:rsid w:val="00564C5D"/>
    <w:rsid w:val="00564C72"/>
    <w:rsid w:val="00565A59"/>
    <w:rsid w:val="005678A5"/>
    <w:rsid w:val="0057189B"/>
    <w:rsid w:val="00571E23"/>
    <w:rsid w:val="00572CDA"/>
    <w:rsid w:val="00573021"/>
    <w:rsid w:val="00573E20"/>
    <w:rsid w:val="00574377"/>
    <w:rsid w:val="00574C50"/>
    <w:rsid w:val="00574DBB"/>
    <w:rsid w:val="00577415"/>
    <w:rsid w:val="005776C2"/>
    <w:rsid w:val="00580C23"/>
    <w:rsid w:val="00580E93"/>
    <w:rsid w:val="005813BF"/>
    <w:rsid w:val="00582B37"/>
    <w:rsid w:val="00592ED6"/>
    <w:rsid w:val="005935D5"/>
    <w:rsid w:val="00594334"/>
    <w:rsid w:val="005955B6"/>
    <w:rsid w:val="00595834"/>
    <w:rsid w:val="00596994"/>
    <w:rsid w:val="005973D3"/>
    <w:rsid w:val="005A2B67"/>
    <w:rsid w:val="005A3F47"/>
    <w:rsid w:val="005A4897"/>
    <w:rsid w:val="005A6E35"/>
    <w:rsid w:val="005A7E39"/>
    <w:rsid w:val="005A7E4D"/>
    <w:rsid w:val="005B56F7"/>
    <w:rsid w:val="005B719C"/>
    <w:rsid w:val="005C0A59"/>
    <w:rsid w:val="005C0E7E"/>
    <w:rsid w:val="005C1DBA"/>
    <w:rsid w:val="005C3C56"/>
    <w:rsid w:val="005C482D"/>
    <w:rsid w:val="005C6864"/>
    <w:rsid w:val="005D082E"/>
    <w:rsid w:val="005D0CCB"/>
    <w:rsid w:val="005D252F"/>
    <w:rsid w:val="005D2CBE"/>
    <w:rsid w:val="005D398B"/>
    <w:rsid w:val="005D5E3B"/>
    <w:rsid w:val="005D627A"/>
    <w:rsid w:val="005D67DE"/>
    <w:rsid w:val="005D68DF"/>
    <w:rsid w:val="005D7503"/>
    <w:rsid w:val="005E0890"/>
    <w:rsid w:val="005E0B7A"/>
    <w:rsid w:val="005E141B"/>
    <w:rsid w:val="005E1861"/>
    <w:rsid w:val="005E26C9"/>
    <w:rsid w:val="005E29C7"/>
    <w:rsid w:val="005E4F72"/>
    <w:rsid w:val="005E57A4"/>
    <w:rsid w:val="005E6DC7"/>
    <w:rsid w:val="005E7923"/>
    <w:rsid w:val="005F139F"/>
    <w:rsid w:val="005F146E"/>
    <w:rsid w:val="005F4761"/>
    <w:rsid w:val="005F605E"/>
    <w:rsid w:val="005F61F7"/>
    <w:rsid w:val="005F67B4"/>
    <w:rsid w:val="006006FE"/>
    <w:rsid w:val="00601D79"/>
    <w:rsid w:val="0060548D"/>
    <w:rsid w:val="006065E9"/>
    <w:rsid w:val="006072BF"/>
    <w:rsid w:val="006128AA"/>
    <w:rsid w:val="00613304"/>
    <w:rsid w:val="0061480B"/>
    <w:rsid w:val="00614C63"/>
    <w:rsid w:val="00615D6F"/>
    <w:rsid w:val="00617FA3"/>
    <w:rsid w:val="00620D62"/>
    <w:rsid w:val="00623DBA"/>
    <w:rsid w:val="00630FD5"/>
    <w:rsid w:val="00631CE5"/>
    <w:rsid w:val="006339F1"/>
    <w:rsid w:val="00637FB4"/>
    <w:rsid w:val="006402CF"/>
    <w:rsid w:val="006403E1"/>
    <w:rsid w:val="00641432"/>
    <w:rsid w:val="00642948"/>
    <w:rsid w:val="006443D9"/>
    <w:rsid w:val="00647387"/>
    <w:rsid w:val="00650F36"/>
    <w:rsid w:val="00651995"/>
    <w:rsid w:val="00651F7C"/>
    <w:rsid w:val="00655DD2"/>
    <w:rsid w:val="00657C22"/>
    <w:rsid w:val="00663086"/>
    <w:rsid w:val="00663C9B"/>
    <w:rsid w:val="00663CF6"/>
    <w:rsid w:val="00665425"/>
    <w:rsid w:val="00667F96"/>
    <w:rsid w:val="006733DA"/>
    <w:rsid w:val="00673511"/>
    <w:rsid w:val="00673E7D"/>
    <w:rsid w:val="00674419"/>
    <w:rsid w:val="0067455E"/>
    <w:rsid w:val="0067491B"/>
    <w:rsid w:val="00675CBE"/>
    <w:rsid w:val="00676D63"/>
    <w:rsid w:val="00680041"/>
    <w:rsid w:val="00680560"/>
    <w:rsid w:val="0068159E"/>
    <w:rsid w:val="00681F06"/>
    <w:rsid w:val="00682840"/>
    <w:rsid w:val="0068296E"/>
    <w:rsid w:val="00684130"/>
    <w:rsid w:val="00684FE8"/>
    <w:rsid w:val="00685ABA"/>
    <w:rsid w:val="00685EDF"/>
    <w:rsid w:val="006901C2"/>
    <w:rsid w:val="00690E96"/>
    <w:rsid w:val="00691608"/>
    <w:rsid w:val="006928A5"/>
    <w:rsid w:val="006931E4"/>
    <w:rsid w:val="00694975"/>
    <w:rsid w:val="006971DE"/>
    <w:rsid w:val="006A00AD"/>
    <w:rsid w:val="006A0D7D"/>
    <w:rsid w:val="006A0DB6"/>
    <w:rsid w:val="006A1AC0"/>
    <w:rsid w:val="006A3BF6"/>
    <w:rsid w:val="006A5978"/>
    <w:rsid w:val="006A5E93"/>
    <w:rsid w:val="006A658E"/>
    <w:rsid w:val="006A75DF"/>
    <w:rsid w:val="006B08FC"/>
    <w:rsid w:val="006B17C3"/>
    <w:rsid w:val="006B2002"/>
    <w:rsid w:val="006B36FC"/>
    <w:rsid w:val="006B4639"/>
    <w:rsid w:val="006B4F54"/>
    <w:rsid w:val="006B580A"/>
    <w:rsid w:val="006B6532"/>
    <w:rsid w:val="006C31F8"/>
    <w:rsid w:val="006C524E"/>
    <w:rsid w:val="006C5A1C"/>
    <w:rsid w:val="006C65F6"/>
    <w:rsid w:val="006D0C53"/>
    <w:rsid w:val="006D2F0B"/>
    <w:rsid w:val="006D33AC"/>
    <w:rsid w:val="006D5932"/>
    <w:rsid w:val="006D6048"/>
    <w:rsid w:val="006E00C1"/>
    <w:rsid w:val="006E0A9F"/>
    <w:rsid w:val="006E2C5B"/>
    <w:rsid w:val="006E2FB6"/>
    <w:rsid w:val="006E6EC2"/>
    <w:rsid w:val="006E7524"/>
    <w:rsid w:val="006F1518"/>
    <w:rsid w:val="006F1A41"/>
    <w:rsid w:val="006F31B6"/>
    <w:rsid w:val="006F3E02"/>
    <w:rsid w:val="006F688F"/>
    <w:rsid w:val="006F6B91"/>
    <w:rsid w:val="006F6FE9"/>
    <w:rsid w:val="006F786F"/>
    <w:rsid w:val="00704F8D"/>
    <w:rsid w:val="00707649"/>
    <w:rsid w:val="00711898"/>
    <w:rsid w:val="00711C4E"/>
    <w:rsid w:val="00712271"/>
    <w:rsid w:val="00712387"/>
    <w:rsid w:val="00713E2C"/>
    <w:rsid w:val="007141C4"/>
    <w:rsid w:val="0071482A"/>
    <w:rsid w:val="00715118"/>
    <w:rsid w:val="00715DC5"/>
    <w:rsid w:val="00721F0F"/>
    <w:rsid w:val="0072499F"/>
    <w:rsid w:val="00725071"/>
    <w:rsid w:val="007252BB"/>
    <w:rsid w:val="0073020D"/>
    <w:rsid w:val="00730360"/>
    <w:rsid w:val="00730929"/>
    <w:rsid w:val="0073097D"/>
    <w:rsid w:val="007313B4"/>
    <w:rsid w:val="00734A47"/>
    <w:rsid w:val="00734A99"/>
    <w:rsid w:val="0073612D"/>
    <w:rsid w:val="00740A29"/>
    <w:rsid w:val="00740EB1"/>
    <w:rsid w:val="00742CAF"/>
    <w:rsid w:val="007436C5"/>
    <w:rsid w:val="00744204"/>
    <w:rsid w:val="0074434E"/>
    <w:rsid w:val="00744AC3"/>
    <w:rsid w:val="0074605E"/>
    <w:rsid w:val="00747600"/>
    <w:rsid w:val="0075268C"/>
    <w:rsid w:val="0075284B"/>
    <w:rsid w:val="00754A55"/>
    <w:rsid w:val="00755003"/>
    <w:rsid w:val="00756FEE"/>
    <w:rsid w:val="00760480"/>
    <w:rsid w:val="007618EF"/>
    <w:rsid w:val="00762347"/>
    <w:rsid w:val="00762820"/>
    <w:rsid w:val="00764F7A"/>
    <w:rsid w:val="00766F18"/>
    <w:rsid w:val="0076761D"/>
    <w:rsid w:val="007679AB"/>
    <w:rsid w:val="007679B8"/>
    <w:rsid w:val="00771426"/>
    <w:rsid w:val="007714F6"/>
    <w:rsid w:val="00772311"/>
    <w:rsid w:val="0077460A"/>
    <w:rsid w:val="007773A5"/>
    <w:rsid w:val="00780C15"/>
    <w:rsid w:val="007819AC"/>
    <w:rsid w:val="00782044"/>
    <w:rsid w:val="00783A65"/>
    <w:rsid w:val="007850EE"/>
    <w:rsid w:val="00785BAE"/>
    <w:rsid w:val="00791486"/>
    <w:rsid w:val="007914B0"/>
    <w:rsid w:val="00791C1E"/>
    <w:rsid w:val="00792242"/>
    <w:rsid w:val="007932CD"/>
    <w:rsid w:val="0079390D"/>
    <w:rsid w:val="00796AB7"/>
    <w:rsid w:val="00796CE2"/>
    <w:rsid w:val="007974F3"/>
    <w:rsid w:val="007A13A7"/>
    <w:rsid w:val="007A29F0"/>
    <w:rsid w:val="007B0816"/>
    <w:rsid w:val="007B0D55"/>
    <w:rsid w:val="007B118A"/>
    <w:rsid w:val="007B2727"/>
    <w:rsid w:val="007B2B45"/>
    <w:rsid w:val="007B2EE3"/>
    <w:rsid w:val="007B31F3"/>
    <w:rsid w:val="007B6C85"/>
    <w:rsid w:val="007C03C3"/>
    <w:rsid w:val="007C529A"/>
    <w:rsid w:val="007C68D5"/>
    <w:rsid w:val="007D052E"/>
    <w:rsid w:val="007D109E"/>
    <w:rsid w:val="007D111D"/>
    <w:rsid w:val="007D196E"/>
    <w:rsid w:val="007D1D63"/>
    <w:rsid w:val="007D2A17"/>
    <w:rsid w:val="007D44BE"/>
    <w:rsid w:val="007D70D9"/>
    <w:rsid w:val="007E0169"/>
    <w:rsid w:val="007E1364"/>
    <w:rsid w:val="007E4747"/>
    <w:rsid w:val="007F1300"/>
    <w:rsid w:val="007F16CD"/>
    <w:rsid w:val="007F1F4D"/>
    <w:rsid w:val="007F3325"/>
    <w:rsid w:val="007F34E7"/>
    <w:rsid w:val="007F40F1"/>
    <w:rsid w:val="007F4CB0"/>
    <w:rsid w:val="007F4E82"/>
    <w:rsid w:val="007F5B7D"/>
    <w:rsid w:val="00800047"/>
    <w:rsid w:val="0080050F"/>
    <w:rsid w:val="00801461"/>
    <w:rsid w:val="0080247F"/>
    <w:rsid w:val="0080634F"/>
    <w:rsid w:val="008101EB"/>
    <w:rsid w:val="00812E77"/>
    <w:rsid w:val="008133D3"/>
    <w:rsid w:val="00813E1D"/>
    <w:rsid w:val="008145A2"/>
    <w:rsid w:val="00817FD5"/>
    <w:rsid w:val="0082104D"/>
    <w:rsid w:val="00822006"/>
    <w:rsid w:val="0082202B"/>
    <w:rsid w:val="00823C38"/>
    <w:rsid w:val="00824488"/>
    <w:rsid w:val="008250FB"/>
    <w:rsid w:val="0082604D"/>
    <w:rsid w:val="00826B8B"/>
    <w:rsid w:val="00827166"/>
    <w:rsid w:val="00827743"/>
    <w:rsid w:val="008300C5"/>
    <w:rsid w:val="00831475"/>
    <w:rsid w:val="00833777"/>
    <w:rsid w:val="00836669"/>
    <w:rsid w:val="00837470"/>
    <w:rsid w:val="00841625"/>
    <w:rsid w:val="008426A6"/>
    <w:rsid w:val="00842C59"/>
    <w:rsid w:val="00842CFD"/>
    <w:rsid w:val="008435E9"/>
    <w:rsid w:val="00843B7A"/>
    <w:rsid w:val="00851180"/>
    <w:rsid w:val="00851E37"/>
    <w:rsid w:val="00853F96"/>
    <w:rsid w:val="00854EE7"/>
    <w:rsid w:val="0085565C"/>
    <w:rsid w:val="00857B12"/>
    <w:rsid w:val="00862037"/>
    <w:rsid w:val="00863A58"/>
    <w:rsid w:val="00864E96"/>
    <w:rsid w:val="008667D6"/>
    <w:rsid w:val="00870A8E"/>
    <w:rsid w:val="00871468"/>
    <w:rsid w:val="0087230D"/>
    <w:rsid w:val="0087481F"/>
    <w:rsid w:val="00874E09"/>
    <w:rsid w:val="00875124"/>
    <w:rsid w:val="00876857"/>
    <w:rsid w:val="008772CA"/>
    <w:rsid w:val="00880C0E"/>
    <w:rsid w:val="00882157"/>
    <w:rsid w:val="00882FEB"/>
    <w:rsid w:val="008833D6"/>
    <w:rsid w:val="00885C9B"/>
    <w:rsid w:val="00885E04"/>
    <w:rsid w:val="00885F80"/>
    <w:rsid w:val="008914D7"/>
    <w:rsid w:val="00891C68"/>
    <w:rsid w:val="008926DB"/>
    <w:rsid w:val="00895C25"/>
    <w:rsid w:val="0089629D"/>
    <w:rsid w:val="008A0046"/>
    <w:rsid w:val="008A0299"/>
    <w:rsid w:val="008A0E06"/>
    <w:rsid w:val="008A22C1"/>
    <w:rsid w:val="008A6500"/>
    <w:rsid w:val="008A7EBB"/>
    <w:rsid w:val="008B104A"/>
    <w:rsid w:val="008B12FC"/>
    <w:rsid w:val="008B1836"/>
    <w:rsid w:val="008B3239"/>
    <w:rsid w:val="008B56E1"/>
    <w:rsid w:val="008B585C"/>
    <w:rsid w:val="008C20E7"/>
    <w:rsid w:val="008C2553"/>
    <w:rsid w:val="008C62F9"/>
    <w:rsid w:val="008C6EAF"/>
    <w:rsid w:val="008D0B82"/>
    <w:rsid w:val="008D1882"/>
    <w:rsid w:val="008D1F55"/>
    <w:rsid w:val="008D2AB5"/>
    <w:rsid w:val="008D54AA"/>
    <w:rsid w:val="008D5CC7"/>
    <w:rsid w:val="008E0693"/>
    <w:rsid w:val="008E1314"/>
    <w:rsid w:val="008E1BAF"/>
    <w:rsid w:val="008E3CDB"/>
    <w:rsid w:val="008E4B8A"/>
    <w:rsid w:val="008E543F"/>
    <w:rsid w:val="008E5612"/>
    <w:rsid w:val="008E6833"/>
    <w:rsid w:val="008E6AAC"/>
    <w:rsid w:val="008E7EFE"/>
    <w:rsid w:val="008F2671"/>
    <w:rsid w:val="008F3A2E"/>
    <w:rsid w:val="008F7C7A"/>
    <w:rsid w:val="00901380"/>
    <w:rsid w:val="0090152A"/>
    <w:rsid w:val="0090204B"/>
    <w:rsid w:val="00902B36"/>
    <w:rsid w:val="00902F46"/>
    <w:rsid w:val="009112A5"/>
    <w:rsid w:val="00913BEA"/>
    <w:rsid w:val="00913D6F"/>
    <w:rsid w:val="009156FD"/>
    <w:rsid w:val="00916E55"/>
    <w:rsid w:val="009210A5"/>
    <w:rsid w:val="00921FBB"/>
    <w:rsid w:val="0092396C"/>
    <w:rsid w:val="00926195"/>
    <w:rsid w:val="00926472"/>
    <w:rsid w:val="00927291"/>
    <w:rsid w:val="009275CD"/>
    <w:rsid w:val="00927A68"/>
    <w:rsid w:val="009338BA"/>
    <w:rsid w:val="00934685"/>
    <w:rsid w:val="00935121"/>
    <w:rsid w:val="00936082"/>
    <w:rsid w:val="0093683C"/>
    <w:rsid w:val="009374C9"/>
    <w:rsid w:val="00937A21"/>
    <w:rsid w:val="00940BFA"/>
    <w:rsid w:val="009435C6"/>
    <w:rsid w:val="00944026"/>
    <w:rsid w:val="00945340"/>
    <w:rsid w:val="0094659B"/>
    <w:rsid w:val="009512CA"/>
    <w:rsid w:val="009533D7"/>
    <w:rsid w:val="009534B3"/>
    <w:rsid w:val="0095643A"/>
    <w:rsid w:val="00960075"/>
    <w:rsid w:val="0096097C"/>
    <w:rsid w:val="00961139"/>
    <w:rsid w:val="0096254C"/>
    <w:rsid w:val="0096328D"/>
    <w:rsid w:val="009638D4"/>
    <w:rsid w:val="00965218"/>
    <w:rsid w:val="00966A8D"/>
    <w:rsid w:val="00967363"/>
    <w:rsid w:val="0097492A"/>
    <w:rsid w:val="0097505B"/>
    <w:rsid w:val="0097548A"/>
    <w:rsid w:val="009756CB"/>
    <w:rsid w:val="00976981"/>
    <w:rsid w:val="00977CCF"/>
    <w:rsid w:val="009827D8"/>
    <w:rsid w:val="00983A87"/>
    <w:rsid w:val="00985BA8"/>
    <w:rsid w:val="009860A6"/>
    <w:rsid w:val="009867BA"/>
    <w:rsid w:val="009869C0"/>
    <w:rsid w:val="00991369"/>
    <w:rsid w:val="0099265D"/>
    <w:rsid w:val="00994A48"/>
    <w:rsid w:val="009A0C68"/>
    <w:rsid w:val="009A496C"/>
    <w:rsid w:val="009A4E28"/>
    <w:rsid w:val="009A6ED0"/>
    <w:rsid w:val="009A714A"/>
    <w:rsid w:val="009B0574"/>
    <w:rsid w:val="009B24B9"/>
    <w:rsid w:val="009B2725"/>
    <w:rsid w:val="009B5210"/>
    <w:rsid w:val="009B5C89"/>
    <w:rsid w:val="009B79C1"/>
    <w:rsid w:val="009C16B9"/>
    <w:rsid w:val="009C2915"/>
    <w:rsid w:val="009C298F"/>
    <w:rsid w:val="009C35B1"/>
    <w:rsid w:val="009C687A"/>
    <w:rsid w:val="009C6E7E"/>
    <w:rsid w:val="009C6F12"/>
    <w:rsid w:val="009C7C05"/>
    <w:rsid w:val="009D1DE5"/>
    <w:rsid w:val="009D2B41"/>
    <w:rsid w:val="009D2CC7"/>
    <w:rsid w:val="009D445C"/>
    <w:rsid w:val="009D4622"/>
    <w:rsid w:val="009D552E"/>
    <w:rsid w:val="009E0505"/>
    <w:rsid w:val="009E2991"/>
    <w:rsid w:val="009E453E"/>
    <w:rsid w:val="009E6256"/>
    <w:rsid w:val="009F1471"/>
    <w:rsid w:val="009F1AE0"/>
    <w:rsid w:val="009F2056"/>
    <w:rsid w:val="009F300A"/>
    <w:rsid w:val="009F42C2"/>
    <w:rsid w:val="009F5FBF"/>
    <w:rsid w:val="009F5FD7"/>
    <w:rsid w:val="009F73C0"/>
    <w:rsid w:val="009F7B34"/>
    <w:rsid w:val="00A00424"/>
    <w:rsid w:val="00A04758"/>
    <w:rsid w:val="00A05858"/>
    <w:rsid w:val="00A117CE"/>
    <w:rsid w:val="00A11802"/>
    <w:rsid w:val="00A1432C"/>
    <w:rsid w:val="00A155BF"/>
    <w:rsid w:val="00A1619A"/>
    <w:rsid w:val="00A203CB"/>
    <w:rsid w:val="00A20ADC"/>
    <w:rsid w:val="00A2121A"/>
    <w:rsid w:val="00A23BA1"/>
    <w:rsid w:val="00A23C20"/>
    <w:rsid w:val="00A26306"/>
    <w:rsid w:val="00A2796B"/>
    <w:rsid w:val="00A30300"/>
    <w:rsid w:val="00A309C8"/>
    <w:rsid w:val="00A327C7"/>
    <w:rsid w:val="00A32C32"/>
    <w:rsid w:val="00A335B2"/>
    <w:rsid w:val="00A35777"/>
    <w:rsid w:val="00A3715D"/>
    <w:rsid w:val="00A37265"/>
    <w:rsid w:val="00A41A7E"/>
    <w:rsid w:val="00A42365"/>
    <w:rsid w:val="00A42469"/>
    <w:rsid w:val="00A4497C"/>
    <w:rsid w:val="00A469D9"/>
    <w:rsid w:val="00A511D0"/>
    <w:rsid w:val="00A51B6C"/>
    <w:rsid w:val="00A53C8A"/>
    <w:rsid w:val="00A53D21"/>
    <w:rsid w:val="00A53E87"/>
    <w:rsid w:val="00A60287"/>
    <w:rsid w:val="00A61BC0"/>
    <w:rsid w:val="00A620EB"/>
    <w:rsid w:val="00A6293E"/>
    <w:rsid w:val="00A634D1"/>
    <w:rsid w:val="00A64B8D"/>
    <w:rsid w:val="00A650C4"/>
    <w:rsid w:val="00A673A1"/>
    <w:rsid w:val="00A71975"/>
    <w:rsid w:val="00A728A3"/>
    <w:rsid w:val="00A72C66"/>
    <w:rsid w:val="00A72D9F"/>
    <w:rsid w:val="00A762F7"/>
    <w:rsid w:val="00A764E6"/>
    <w:rsid w:val="00A77CB9"/>
    <w:rsid w:val="00A8019C"/>
    <w:rsid w:val="00A8035A"/>
    <w:rsid w:val="00A80EE4"/>
    <w:rsid w:val="00A83E33"/>
    <w:rsid w:val="00A86F19"/>
    <w:rsid w:val="00A90DEB"/>
    <w:rsid w:val="00A90F9B"/>
    <w:rsid w:val="00A91260"/>
    <w:rsid w:val="00A968C4"/>
    <w:rsid w:val="00A97682"/>
    <w:rsid w:val="00A97C09"/>
    <w:rsid w:val="00A97CF6"/>
    <w:rsid w:val="00AA5AA5"/>
    <w:rsid w:val="00AB0DBA"/>
    <w:rsid w:val="00AB14C5"/>
    <w:rsid w:val="00AB22D8"/>
    <w:rsid w:val="00AB709A"/>
    <w:rsid w:val="00AB7E83"/>
    <w:rsid w:val="00AC098C"/>
    <w:rsid w:val="00AC1162"/>
    <w:rsid w:val="00AC3423"/>
    <w:rsid w:val="00AC36E4"/>
    <w:rsid w:val="00AC3D81"/>
    <w:rsid w:val="00AC57C0"/>
    <w:rsid w:val="00AC7287"/>
    <w:rsid w:val="00AC72F8"/>
    <w:rsid w:val="00AD0E8C"/>
    <w:rsid w:val="00AD1DAF"/>
    <w:rsid w:val="00AD1F47"/>
    <w:rsid w:val="00AD421F"/>
    <w:rsid w:val="00AD44DB"/>
    <w:rsid w:val="00AD5343"/>
    <w:rsid w:val="00AE0A4F"/>
    <w:rsid w:val="00AE360F"/>
    <w:rsid w:val="00AE3D8F"/>
    <w:rsid w:val="00AE47E8"/>
    <w:rsid w:val="00AE51C0"/>
    <w:rsid w:val="00AE610A"/>
    <w:rsid w:val="00AE70D4"/>
    <w:rsid w:val="00AE7196"/>
    <w:rsid w:val="00AF063D"/>
    <w:rsid w:val="00AF0654"/>
    <w:rsid w:val="00AF1CC2"/>
    <w:rsid w:val="00AF2010"/>
    <w:rsid w:val="00AF4C60"/>
    <w:rsid w:val="00AF6012"/>
    <w:rsid w:val="00AF6E33"/>
    <w:rsid w:val="00AF7365"/>
    <w:rsid w:val="00B00E14"/>
    <w:rsid w:val="00B0493C"/>
    <w:rsid w:val="00B04F3B"/>
    <w:rsid w:val="00B074F2"/>
    <w:rsid w:val="00B12B47"/>
    <w:rsid w:val="00B153A8"/>
    <w:rsid w:val="00B15660"/>
    <w:rsid w:val="00B16DE6"/>
    <w:rsid w:val="00B17614"/>
    <w:rsid w:val="00B17F53"/>
    <w:rsid w:val="00B236D0"/>
    <w:rsid w:val="00B24063"/>
    <w:rsid w:val="00B250E6"/>
    <w:rsid w:val="00B300CA"/>
    <w:rsid w:val="00B307B5"/>
    <w:rsid w:val="00B32A3F"/>
    <w:rsid w:val="00B35069"/>
    <w:rsid w:val="00B366FD"/>
    <w:rsid w:val="00B37F78"/>
    <w:rsid w:val="00B426A9"/>
    <w:rsid w:val="00B44EDE"/>
    <w:rsid w:val="00B47AD1"/>
    <w:rsid w:val="00B50112"/>
    <w:rsid w:val="00B501FF"/>
    <w:rsid w:val="00B532A1"/>
    <w:rsid w:val="00B616EA"/>
    <w:rsid w:val="00B62849"/>
    <w:rsid w:val="00B62D5D"/>
    <w:rsid w:val="00B65EFA"/>
    <w:rsid w:val="00B6606F"/>
    <w:rsid w:val="00B663D2"/>
    <w:rsid w:val="00B672BB"/>
    <w:rsid w:val="00B7150E"/>
    <w:rsid w:val="00B71BFD"/>
    <w:rsid w:val="00B73598"/>
    <w:rsid w:val="00B756A4"/>
    <w:rsid w:val="00B8081F"/>
    <w:rsid w:val="00B80B28"/>
    <w:rsid w:val="00B82336"/>
    <w:rsid w:val="00B832FC"/>
    <w:rsid w:val="00B8596F"/>
    <w:rsid w:val="00B879B9"/>
    <w:rsid w:val="00B9156D"/>
    <w:rsid w:val="00B92A25"/>
    <w:rsid w:val="00B92FCC"/>
    <w:rsid w:val="00B94EF7"/>
    <w:rsid w:val="00B952D1"/>
    <w:rsid w:val="00B95805"/>
    <w:rsid w:val="00B9701F"/>
    <w:rsid w:val="00B97761"/>
    <w:rsid w:val="00BA0412"/>
    <w:rsid w:val="00BA0DDE"/>
    <w:rsid w:val="00BA309E"/>
    <w:rsid w:val="00BA4291"/>
    <w:rsid w:val="00BA5121"/>
    <w:rsid w:val="00BA7EA6"/>
    <w:rsid w:val="00BA7F6B"/>
    <w:rsid w:val="00BB583E"/>
    <w:rsid w:val="00BB6B24"/>
    <w:rsid w:val="00BB6BD9"/>
    <w:rsid w:val="00BB7F3A"/>
    <w:rsid w:val="00BC0437"/>
    <w:rsid w:val="00BC15A9"/>
    <w:rsid w:val="00BC669A"/>
    <w:rsid w:val="00BD01F3"/>
    <w:rsid w:val="00BD05F4"/>
    <w:rsid w:val="00BD208E"/>
    <w:rsid w:val="00BD25B2"/>
    <w:rsid w:val="00BD2B23"/>
    <w:rsid w:val="00BD3CEF"/>
    <w:rsid w:val="00BD51E0"/>
    <w:rsid w:val="00BD5510"/>
    <w:rsid w:val="00BD55ED"/>
    <w:rsid w:val="00BD6627"/>
    <w:rsid w:val="00BD7064"/>
    <w:rsid w:val="00BD7A89"/>
    <w:rsid w:val="00BE4CEA"/>
    <w:rsid w:val="00BE5707"/>
    <w:rsid w:val="00BE73E4"/>
    <w:rsid w:val="00BE78EC"/>
    <w:rsid w:val="00BF4104"/>
    <w:rsid w:val="00BF4E48"/>
    <w:rsid w:val="00BF5168"/>
    <w:rsid w:val="00BF54E1"/>
    <w:rsid w:val="00BF68C0"/>
    <w:rsid w:val="00BF73B7"/>
    <w:rsid w:val="00BF79EC"/>
    <w:rsid w:val="00BF7C7E"/>
    <w:rsid w:val="00C00E0A"/>
    <w:rsid w:val="00C017D1"/>
    <w:rsid w:val="00C04BA7"/>
    <w:rsid w:val="00C07816"/>
    <w:rsid w:val="00C101E8"/>
    <w:rsid w:val="00C10BA0"/>
    <w:rsid w:val="00C1503C"/>
    <w:rsid w:val="00C16928"/>
    <w:rsid w:val="00C16F32"/>
    <w:rsid w:val="00C1730E"/>
    <w:rsid w:val="00C21A84"/>
    <w:rsid w:val="00C2293B"/>
    <w:rsid w:val="00C23724"/>
    <w:rsid w:val="00C25741"/>
    <w:rsid w:val="00C3062C"/>
    <w:rsid w:val="00C3104F"/>
    <w:rsid w:val="00C315E2"/>
    <w:rsid w:val="00C31CFA"/>
    <w:rsid w:val="00C340A9"/>
    <w:rsid w:val="00C35A7B"/>
    <w:rsid w:val="00C376CA"/>
    <w:rsid w:val="00C41EE4"/>
    <w:rsid w:val="00C4225B"/>
    <w:rsid w:val="00C42313"/>
    <w:rsid w:val="00C439D7"/>
    <w:rsid w:val="00C43E19"/>
    <w:rsid w:val="00C440C1"/>
    <w:rsid w:val="00C445BD"/>
    <w:rsid w:val="00C4689F"/>
    <w:rsid w:val="00C46BA0"/>
    <w:rsid w:val="00C47DCA"/>
    <w:rsid w:val="00C500AA"/>
    <w:rsid w:val="00C51C7E"/>
    <w:rsid w:val="00C52505"/>
    <w:rsid w:val="00C52F9A"/>
    <w:rsid w:val="00C54C9D"/>
    <w:rsid w:val="00C54D2F"/>
    <w:rsid w:val="00C56428"/>
    <w:rsid w:val="00C609AE"/>
    <w:rsid w:val="00C612F5"/>
    <w:rsid w:val="00C61BBA"/>
    <w:rsid w:val="00C65226"/>
    <w:rsid w:val="00C71836"/>
    <w:rsid w:val="00C71D39"/>
    <w:rsid w:val="00C73754"/>
    <w:rsid w:val="00C73D03"/>
    <w:rsid w:val="00C73D97"/>
    <w:rsid w:val="00C76796"/>
    <w:rsid w:val="00C81755"/>
    <w:rsid w:val="00C818CE"/>
    <w:rsid w:val="00C82154"/>
    <w:rsid w:val="00C854DB"/>
    <w:rsid w:val="00C8714B"/>
    <w:rsid w:val="00C87903"/>
    <w:rsid w:val="00C90668"/>
    <w:rsid w:val="00C92D95"/>
    <w:rsid w:val="00C9336F"/>
    <w:rsid w:val="00CA10AC"/>
    <w:rsid w:val="00CA4435"/>
    <w:rsid w:val="00CA5209"/>
    <w:rsid w:val="00CA5F0A"/>
    <w:rsid w:val="00CA76BC"/>
    <w:rsid w:val="00CA7916"/>
    <w:rsid w:val="00CB1998"/>
    <w:rsid w:val="00CB3DCC"/>
    <w:rsid w:val="00CB7411"/>
    <w:rsid w:val="00CB7DEF"/>
    <w:rsid w:val="00CC16AA"/>
    <w:rsid w:val="00CC2287"/>
    <w:rsid w:val="00CC394C"/>
    <w:rsid w:val="00CC3DEE"/>
    <w:rsid w:val="00CC55BE"/>
    <w:rsid w:val="00CC6120"/>
    <w:rsid w:val="00CC7A5F"/>
    <w:rsid w:val="00CD0418"/>
    <w:rsid w:val="00CD1240"/>
    <w:rsid w:val="00CD13BC"/>
    <w:rsid w:val="00CD2C59"/>
    <w:rsid w:val="00CD6452"/>
    <w:rsid w:val="00CD661B"/>
    <w:rsid w:val="00CD7FE7"/>
    <w:rsid w:val="00CE0F6C"/>
    <w:rsid w:val="00CE13E6"/>
    <w:rsid w:val="00CE18D5"/>
    <w:rsid w:val="00CE6009"/>
    <w:rsid w:val="00CE73CD"/>
    <w:rsid w:val="00CF020B"/>
    <w:rsid w:val="00CF0423"/>
    <w:rsid w:val="00CF0583"/>
    <w:rsid w:val="00CF309A"/>
    <w:rsid w:val="00CF327D"/>
    <w:rsid w:val="00CF37F8"/>
    <w:rsid w:val="00CF3C67"/>
    <w:rsid w:val="00CF4B1E"/>
    <w:rsid w:val="00CF592B"/>
    <w:rsid w:val="00CF6DA0"/>
    <w:rsid w:val="00CF7183"/>
    <w:rsid w:val="00CF75F1"/>
    <w:rsid w:val="00CF7D30"/>
    <w:rsid w:val="00D00EEB"/>
    <w:rsid w:val="00D015C0"/>
    <w:rsid w:val="00D0340C"/>
    <w:rsid w:val="00D051C0"/>
    <w:rsid w:val="00D079AE"/>
    <w:rsid w:val="00D115C1"/>
    <w:rsid w:val="00D1202F"/>
    <w:rsid w:val="00D14EC4"/>
    <w:rsid w:val="00D157EA"/>
    <w:rsid w:val="00D246BD"/>
    <w:rsid w:val="00D3460E"/>
    <w:rsid w:val="00D34F9F"/>
    <w:rsid w:val="00D375CC"/>
    <w:rsid w:val="00D37A5A"/>
    <w:rsid w:val="00D40296"/>
    <w:rsid w:val="00D423DC"/>
    <w:rsid w:val="00D4359B"/>
    <w:rsid w:val="00D45469"/>
    <w:rsid w:val="00D52FD5"/>
    <w:rsid w:val="00D53563"/>
    <w:rsid w:val="00D5529C"/>
    <w:rsid w:val="00D55314"/>
    <w:rsid w:val="00D604D1"/>
    <w:rsid w:val="00D621CE"/>
    <w:rsid w:val="00D631BA"/>
    <w:rsid w:val="00D6567F"/>
    <w:rsid w:val="00D72455"/>
    <w:rsid w:val="00D738D6"/>
    <w:rsid w:val="00D77AAA"/>
    <w:rsid w:val="00D8128D"/>
    <w:rsid w:val="00D816F8"/>
    <w:rsid w:val="00D8216B"/>
    <w:rsid w:val="00D8454B"/>
    <w:rsid w:val="00D84B34"/>
    <w:rsid w:val="00D86C3C"/>
    <w:rsid w:val="00D86D79"/>
    <w:rsid w:val="00D878D9"/>
    <w:rsid w:val="00D93CEE"/>
    <w:rsid w:val="00D942C1"/>
    <w:rsid w:val="00D94A5E"/>
    <w:rsid w:val="00D95042"/>
    <w:rsid w:val="00DA4128"/>
    <w:rsid w:val="00DB2322"/>
    <w:rsid w:val="00DB29B7"/>
    <w:rsid w:val="00DB3653"/>
    <w:rsid w:val="00DB5150"/>
    <w:rsid w:val="00DB5276"/>
    <w:rsid w:val="00DB6BDC"/>
    <w:rsid w:val="00DB6E77"/>
    <w:rsid w:val="00DC14CA"/>
    <w:rsid w:val="00DC1630"/>
    <w:rsid w:val="00DC20BE"/>
    <w:rsid w:val="00DC2DC8"/>
    <w:rsid w:val="00DC4543"/>
    <w:rsid w:val="00DC6ED9"/>
    <w:rsid w:val="00DC732B"/>
    <w:rsid w:val="00DC7715"/>
    <w:rsid w:val="00DC7A36"/>
    <w:rsid w:val="00DD02DD"/>
    <w:rsid w:val="00DD1246"/>
    <w:rsid w:val="00DD2EFB"/>
    <w:rsid w:val="00DD3CB1"/>
    <w:rsid w:val="00DD6E1E"/>
    <w:rsid w:val="00DD7114"/>
    <w:rsid w:val="00DD7F6F"/>
    <w:rsid w:val="00DD7F78"/>
    <w:rsid w:val="00DE2647"/>
    <w:rsid w:val="00DE5A83"/>
    <w:rsid w:val="00DE5D26"/>
    <w:rsid w:val="00DE6D59"/>
    <w:rsid w:val="00DE7469"/>
    <w:rsid w:val="00DF1AD6"/>
    <w:rsid w:val="00DF473F"/>
    <w:rsid w:val="00DF685A"/>
    <w:rsid w:val="00DF7691"/>
    <w:rsid w:val="00E004DD"/>
    <w:rsid w:val="00E02E8A"/>
    <w:rsid w:val="00E03775"/>
    <w:rsid w:val="00E0479A"/>
    <w:rsid w:val="00E04A09"/>
    <w:rsid w:val="00E04F90"/>
    <w:rsid w:val="00E06E7A"/>
    <w:rsid w:val="00E0759D"/>
    <w:rsid w:val="00E1353C"/>
    <w:rsid w:val="00E148AD"/>
    <w:rsid w:val="00E205CE"/>
    <w:rsid w:val="00E2210A"/>
    <w:rsid w:val="00E228AB"/>
    <w:rsid w:val="00E22E56"/>
    <w:rsid w:val="00E24B11"/>
    <w:rsid w:val="00E25EBF"/>
    <w:rsid w:val="00E2643B"/>
    <w:rsid w:val="00E266E1"/>
    <w:rsid w:val="00E268A0"/>
    <w:rsid w:val="00E3153A"/>
    <w:rsid w:val="00E32CE7"/>
    <w:rsid w:val="00E35F4E"/>
    <w:rsid w:val="00E36901"/>
    <w:rsid w:val="00E370E3"/>
    <w:rsid w:val="00E37187"/>
    <w:rsid w:val="00E37E05"/>
    <w:rsid w:val="00E4278D"/>
    <w:rsid w:val="00E43BC9"/>
    <w:rsid w:val="00E448CF"/>
    <w:rsid w:val="00E45457"/>
    <w:rsid w:val="00E52400"/>
    <w:rsid w:val="00E52975"/>
    <w:rsid w:val="00E52C52"/>
    <w:rsid w:val="00E53897"/>
    <w:rsid w:val="00E54102"/>
    <w:rsid w:val="00E5620C"/>
    <w:rsid w:val="00E5744B"/>
    <w:rsid w:val="00E606C0"/>
    <w:rsid w:val="00E60AD9"/>
    <w:rsid w:val="00E65355"/>
    <w:rsid w:val="00E65EFE"/>
    <w:rsid w:val="00E663AF"/>
    <w:rsid w:val="00E7067A"/>
    <w:rsid w:val="00E72EE5"/>
    <w:rsid w:val="00E731F8"/>
    <w:rsid w:val="00E75251"/>
    <w:rsid w:val="00E778A0"/>
    <w:rsid w:val="00E80680"/>
    <w:rsid w:val="00E82200"/>
    <w:rsid w:val="00E83E0C"/>
    <w:rsid w:val="00E84D2A"/>
    <w:rsid w:val="00E87E9D"/>
    <w:rsid w:val="00E90A73"/>
    <w:rsid w:val="00E92C88"/>
    <w:rsid w:val="00EA2494"/>
    <w:rsid w:val="00EA29F7"/>
    <w:rsid w:val="00EA3A04"/>
    <w:rsid w:val="00EA5F2E"/>
    <w:rsid w:val="00EA6DDB"/>
    <w:rsid w:val="00EB2778"/>
    <w:rsid w:val="00EB368F"/>
    <w:rsid w:val="00EB4025"/>
    <w:rsid w:val="00EB4343"/>
    <w:rsid w:val="00EB43C1"/>
    <w:rsid w:val="00EB4CFA"/>
    <w:rsid w:val="00EB612E"/>
    <w:rsid w:val="00EB75B4"/>
    <w:rsid w:val="00EC195A"/>
    <w:rsid w:val="00EC2C5D"/>
    <w:rsid w:val="00EC437B"/>
    <w:rsid w:val="00EC44CC"/>
    <w:rsid w:val="00EC4D68"/>
    <w:rsid w:val="00ED46CD"/>
    <w:rsid w:val="00ED6D07"/>
    <w:rsid w:val="00ED7F11"/>
    <w:rsid w:val="00EE1886"/>
    <w:rsid w:val="00EE1B7C"/>
    <w:rsid w:val="00EE2BCE"/>
    <w:rsid w:val="00EE450A"/>
    <w:rsid w:val="00EE6074"/>
    <w:rsid w:val="00EE6DC6"/>
    <w:rsid w:val="00EF004E"/>
    <w:rsid w:val="00EF0E8C"/>
    <w:rsid w:val="00EF2BC8"/>
    <w:rsid w:val="00EF2C7F"/>
    <w:rsid w:val="00EF2F4D"/>
    <w:rsid w:val="00EF3F32"/>
    <w:rsid w:val="00EF40F9"/>
    <w:rsid w:val="00EF6CAA"/>
    <w:rsid w:val="00EF770E"/>
    <w:rsid w:val="00F00A88"/>
    <w:rsid w:val="00F00ECA"/>
    <w:rsid w:val="00F012A8"/>
    <w:rsid w:val="00F02DAC"/>
    <w:rsid w:val="00F03149"/>
    <w:rsid w:val="00F047D6"/>
    <w:rsid w:val="00F04DA2"/>
    <w:rsid w:val="00F05CE6"/>
    <w:rsid w:val="00F069CC"/>
    <w:rsid w:val="00F15283"/>
    <w:rsid w:val="00F15C9A"/>
    <w:rsid w:val="00F20B40"/>
    <w:rsid w:val="00F247F4"/>
    <w:rsid w:val="00F25A50"/>
    <w:rsid w:val="00F316AA"/>
    <w:rsid w:val="00F32471"/>
    <w:rsid w:val="00F32DC8"/>
    <w:rsid w:val="00F33AF4"/>
    <w:rsid w:val="00F33D6D"/>
    <w:rsid w:val="00F369AA"/>
    <w:rsid w:val="00F36FBA"/>
    <w:rsid w:val="00F40875"/>
    <w:rsid w:val="00F43CE8"/>
    <w:rsid w:val="00F44BCE"/>
    <w:rsid w:val="00F44F7B"/>
    <w:rsid w:val="00F450B1"/>
    <w:rsid w:val="00F45C98"/>
    <w:rsid w:val="00F47CF9"/>
    <w:rsid w:val="00F50E01"/>
    <w:rsid w:val="00F50FDE"/>
    <w:rsid w:val="00F5402C"/>
    <w:rsid w:val="00F5522D"/>
    <w:rsid w:val="00F576DC"/>
    <w:rsid w:val="00F60142"/>
    <w:rsid w:val="00F60AE9"/>
    <w:rsid w:val="00F62620"/>
    <w:rsid w:val="00F63A35"/>
    <w:rsid w:val="00F65A07"/>
    <w:rsid w:val="00F67CAE"/>
    <w:rsid w:val="00F7114A"/>
    <w:rsid w:val="00F711B2"/>
    <w:rsid w:val="00F7219A"/>
    <w:rsid w:val="00F75852"/>
    <w:rsid w:val="00F76A21"/>
    <w:rsid w:val="00F77B64"/>
    <w:rsid w:val="00F82E5E"/>
    <w:rsid w:val="00F82F88"/>
    <w:rsid w:val="00F83C95"/>
    <w:rsid w:val="00F84948"/>
    <w:rsid w:val="00F84967"/>
    <w:rsid w:val="00F86D3E"/>
    <w:rsid w:val="00F87178"/>
    <w:rsid w:val="00F92060"/>
    <w:rsid w:val="00F9379C"/>
    <w:rsid w:val="00FA1D24"/>
    <w:rsid w:val="00FA2398"/>
    <w:rsid w:val="00FA2A38"/>
    <w:rsid w:val="00FA53F1"/>
    <w:rsid w:val="00FB4683"/>
    <w:rsid w:val="00FB7C32"/>
    <w:rsid w:val="00FC17DA"/>
    <w:rsid w:val="00FC1BF4"/>
    <w:rsid w:val="00FC3077"/>
    <w:rsid w:val="00FC33B8"/>
    <w:rsid w:val="00FC3864"/>
    <w:rsid w:val="00FC4236"/>
    <w:rsid w:val="00FC6A7D"/>
    <w:rsid w:val="00FD149C"/>
    <w:rsid w:val="00FD2E09"/>
    <w:rsid w:val="00FD40CE"/>
    <w:rsid w:val="00FD5194"/>
    <w:rsid w:val="00FD5229"/>
    <w:rsid w:val="00FD5CB3"/>
    <w:rsid w:val="00FD6C8E"/>
    <w:rsid w:val="00FE1896"/>
    <w:rsid w:val="00FE2367"/>
    <w:rsid w:val="00FE3DBE"/>
    <w:rsid w:val="00FE686C"/>
    <w:rsid w:val="00FE71EA"/>
    <w:rsid w:val="00FF14CB"/>
    <w:rsid w:val="00FF39BB"/>
    <w:rsid w:val="00FF4FE3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5BFA1"/>
  <w15:docId w15:val="{B3CAB879-9725-4171-8951-CBA51063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7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7816"/>
    <w:pPr>
      <w:ind w:left="720"/>
      <w:contextualSpacing/>
    </w:pPr>
  </w:style>
  <w:style w:type="paragraph" w:customStyle="1" w:styleId="Default">
    <w:name w:val="Default"/>
    <w:rsid w:val="00C078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IN"/>
    </w:rPr>
  </w:style>
  <w:style w:type="paragraph" w:styleId="Footer">
    <w:name w:val="footer"/>
    <w:basedOn w:val="Normal"/>
    <w:link w:val="FooterChar"/>
    <w:uiPriority w:val="99"/>
    <w:rsid w:val="00C078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81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6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681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F40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0F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</dc:creator>
  <cp:lastModifiedBy>Dean(A) SLIET</cp:lastModifiedBy>
  <cp:revision>17</cp:revision>
  <cp:lastPrinted>2020-11-23T05:23:00Z</cp:lastPrinted>
  <dcterms:created xsi:type="dcterms:W3CDTF">2021-01-07T11:13:00Z</dcterms:created>
  <dcterms:modified xsi:type="dcterms:W3CDTF">2021-02-17T10:21:00Z</dcterms:modified>
</cp:coreProperties>
</file>